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E6" w:rsidRPr="006920E3" w:rsidRDefault="00AA0A53" w:rsidP="00B115D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t>GOVERNMENT SANSKRIT COLLEGE</w:t>
      </w:r>
    </w:p>
    <w:p w:rsidR="00AA0A53" w:rsidRPr="006920E3" w:rsidRDefault="00AA0A53" w:rsidP="00B115D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t>THIRUVANANTHAPURAM</w:t>
      </w:r>
    </w:p>
    <w:p w:rsidR="00135369" w:rsidRPr="006920E3" w:rsidRDefault="00D81B40" w:rsidP="00B115D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81B40">
        <w:rPr>
          <w:rFonts w:ascii="Times New Roman" w:hAnsi="Times New Roman" w:cs="Times New Roman"/>
          <w:sz w:val="26"/>
          <w:szCs w:val="26"/>
        </w:rPr>
        <w:pict>
          <v:rect id="_x0000_s1028" style="position:absolute;left:0;text-align:left;margin-left:402.75pt;margin-top:0;width:101.25pt;height:101.55pt;z-index:251658240">
            <v:textbox style="mso-next-textbox:#_x0000_s1028">
              <w:txbxContent>
                <w:p w:rsidR="00DC4821" w:rsidRDefault="00040B9D" w:rsidP="002A4814">
                  <w:pPr>
                    <w:rPr>
                      <w:b/>
                    </w:rPr>
                  </w:pPr>
                  <w:r>
                    <w:rPr>
                      <w:noProof/>
                      <w:lang w:bidi="ml-IN"/>
                    </w:rPr>
                    <w:drawing>
                      <wp:inline distT="0" distB="0" distL="0" distR="0">
                        <wp:extent cx="1047750" cy="1171575"/>
                        <wp:effectExtent l="19050" t="0" r="0" b="0"/>
                        <wp:docPr id="1" name="Picture 3" descr="E:\Personal\Sudheesh OS.....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Personal\Sudheesh OS.....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928" cy="1169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C4821">
                    <w:rPr>
                      <w:b/>
                    </w:rPr>
                    <w:br/>
                  </w:r>
                  <w:r w:rsidRPr="00040B9D">
                    <w:t xml:space="preserve"> </w:t>
                  </w:r>
                  <w:r w:rsidR="00D81B40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Displaying suchithra- white background small size.jpg" style="width:23.25pt;height:23.25pt"/>
                    </w:pict>
                  </w:r>
                </w:p>
                <w:p w:rsidR="00DC4821" w:rsidRDefault="00DC4821" w:rsidP="008729E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8729E6" w:rsidRPr="006920E3">
        <w:rPr>
          <w:rFonts w:ascii="Times New Roman" w:hAnsi="Times New Roman" w:cs="Times New Roman"/>
          <w:b/>
          <w:sz w:val="26"/>
          <w:szCs w:val="26"/>
        </w:rPr>
        <w:t>ACADEMIC STAFF PROFESSIONAL PROFILE FORM</w:t>
      </w:r>
    </w:p>
    <w:p w:rsidR="005F26DF" w:rsidRPr="006920E3" w:rsidRDefault="005F26DF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041EA" w:rsidRPr="006920E3" w:rsidRDefault="00ED3005" w:rsidP="00B115D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="00135369" w:rsidRPr="006920E3">
        <w:rPr>
          <w:rFonts w:ascii="Times New Roman" w:hAnsi="Times New Roman" w:cs="Times New Roman"/>
          <w:b/>
          <w:sz w:val="26"/>
          <w:szCs w:val="26"/>
        </w:rPr>
        <w:t>GENERAL INFORMATION</w:t>
      </w:r>
      <w:r w:rsidR="0069542F" w:rsidRPr="006920E3">
        <w:rPr>
          <w:rFonts w:ascii="Times New Roman" w:hAnsi="Times New Roman" w:cs="Times New Roman"/>
          <w:sz w:val="26"/>
          <w:szCs w:val="26"/>
        </w:rPr>
        <w:tab/>
      </w:r>
    </w:p>
    <w:p w:rsidR="006720EC" w:rsidRPr="007E24A3" w:rsidRDefault="002238C0" w:rsidP="00B115D6">
      <w:pPr>
        <w:pStyle w:val="ListParagraph"/>
        <w:numPr>
          <w:ilvl w:val="0"/>
          <w:numId w:val="1"/>
        </w:numPr>
        <w:spacing w:after="0" w:line="360" w:lineRule="auto"/>
        <w:ind w:left="851" w:hanging="491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>Name of the Fac</w:t>
      </w:r>
      <w:r w:rsidR="00FC6F47" w:rsidRPr="006920E3">
        <w:rPr>
          <w:rFonts w:ascii="Times New Roman" w:hAnsi="Times New Roman" w:cs="Times New Roman"/>
          <w:sz w:val="26"/>
          <w:szCs w:val="26"/>
        </w:rPr>
        <w:t>ulty</w:t>
      </w:r>
      <w:r w:rsidR="006E778D" w:rsidRPr="006920E3">
        <w:rPr>
          <w:rFonts w:ascii="Times New Roman" w:hAnsi="Times New Roman" w:cs="Times New Roman"/>
          <w:sz w:val="26"/>
          <w:szCs w:val="26"/>
        </w:rPr>
        <w:tab/>
      </w:r>
      <w:r w:rsidR="006E778D" w:rsidRPr="006920E3">
        <w:rPr>
          <w:rFonts w:ascii="Times New Roman" w:hAnsi="Times New Roman" w:cs="Times New Roman"/>
          <w:sz w:val="26"/>
          <w:szCs w:val="26"/>
        </w:rPr>
        <w:tab/>
      </w:r>
      <w:r w:rsidR="00ED3005" w:rsidRPr="006920E3">
        <w:rPr>
          <w:rFonts w:ascii="Times New Roman" w:hAnsi="Times New Roman" w:cs="Times New Roman"/>
          <w:sz w:val="26"/>
          <w:szCs w:val="26"/>
        </w:rPr>
        <w:t>:</w:t>
      </w:r>
      <w:r w:rsidR="00D75AAB" w:rsidRPr="006920E3">
        <w:rPr>
          <w:rFonts w:ascii="Times New Roman" w:hAnsi="Times New Roman" w:cs="Times New Roman"/>
          <w:sz w:val="26"/>
          <w:szCs w:val="26"/>
        </w:rPr>
        <w:tab/>
      </w:r>
      <w:r w:rsidR="006E778D" w:rsidRPr="007E24A3">
        <w:rPr>
          <w:rFonts w:ascii="Times New Roman" w:hAnsi="Times New Roman" w:cs="Times New Roman"/>
          <w:b/>
          <w:bCs/>
          <w:sz w:val="26"/>
          <w:szCs w:val="26"/>
        </w:rPr>
        <w:t>SUDHEESH O S</w:t>
      </w:r>
    </w:p>
    <w:p w:rsidR="006720EC" w:rsidRPr="006920E3" w:rsidRDefault="00ED3005" w:rsidP="00B115D6">
      <w:pPr>
        <w:pStyle w:val="ListParagraph"/>
        <w:numPr>
          <w:ilvl w:val="0"/>
          <w:numId w:val="1"/>
        </w:numPr>
        <w:spacing w:after="0" w:line="360" w:lineRule="auto"/>
        <w:ind w:left="851" w:hanging="49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>Department</w:t>
      </w:r>
      <w:r w:rsidR="006920E3" w:rsidRPr="006920E3">
        <w:rPr>
          <w:rFonts w:ascii="Times New Roman" w:hAnsi="Times New Roman" w:cs="Times New Roman"/>
          <w:sz w:val="26"/>
          <w:szCs w:val="26"/>
        </w:rPr>
        <w:tab/>
      </w:r>
      <w:r w:rsidR="006920E3" w:rsidRPr="006920E3">
        <w:rPr>
          <w:rFonts w:ascii="Times New Roman" w:hAnsi="Times New Roman" w:cs="Times New Roman"/>
          <w:sz w:val="26"/>
          <w:szCs w:val="26"/>
        </w:rPr>
        <w:tab/>
      </w:r>
      <w:r w:rsidR="006920E3" w:rsidRPr="006920E3">
        <w:rPr>
          <w:rFonts w:ascii="Times New Roman" w:hAnsi="Times New Roman" w:cs="Times New Roman"/>
          <w:sz w:val="26"/>
          <w:szCs w:val="26"/>
        </w:rPr>
        <w:tab/>
      </w:r>
      <w:r w:rsidR="006920E3">
        <w:rPr>
          <w:rFonts w:ascii="Times New Roman" w:hAnsi="Times New Roman" w:cs="Times New Roman"/>
          <w:sz w:val="26"/>
          <w:szCs w:val="26"/>
        </w:rPr>
        <w:tab/>
      </w:r>
      <w:r w:rsidR="00917D3E" w:rsidRPr="006920E3">
        <w:rPr>
          <w:rFonts w:ascii="Times New Roman" w:hAnsi="Times New Roman" w:cs="Times New Roman"/>
          <w:sz w:val="26"/>
          <w:szCs w:val="26"/>
        </w:rPr>
        <w:t>:</w:t>
      </w:r>
      <w:r w:rsidR="006E778D" w:rsidRPr="006920E3">
        <w:rPr>
          <w:rFonts w:ascii="Times New Roman" w:hAnsi="Times New Roman" w:cs="Times New Roman"/>
          <w:sz w:val="26"/>
          <w:szCs w:val="26"/>
        </w:rPr>
        <w:tab/>
      </w:r>
      <w:r w:rsidR="00D75AAB" w:rsidRPr="006920E3">
        <w:rPr>
          <w:rFonts w:ascii="Times New Roman" w:hAnsi="Times New Roman" w:cs="Times New Roman"/>
          <w:sz w:val="26"/>
          <w:szCs w:val="26"/>
        </w:rPr>
        <w:t>Sanskrit</w:t>
      </w:r>
      <w:r w:rsidR="00634B06" w:rsidRPr="006920E3">
        <w:rPr>
          <w:rFonts w:ascii="Times New Roman" w:hAnsi="Times New Roman" w:cs="Times New Roman"/>
          <w:sz w:val="26"/>
          <w:szCs w:val="26"/>
        </w:rPr>
        <w:t xml:space="preserve"> (Jyothisha)</w:t>
      </w:r>
    </w:p>
    <w:p w:rsidR="00ED3005" w:rsidRPr="006920E3" w:rsidRDefault="00ED3005" w:rsidP="00B115D6">
      <w:pPr>
        <w:pStyle w:val="ListParagraph"/>
        <w:numPr>
          <w:ilvl w:val="0"/>
          <w:numId w:val="1"/>
        </w:numPr>
        <w:spacing w:after="0" w:line="360" w:lineRule="auto"/>
        <w:ind w:left="851" w:hanging="49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 xml:space="preserve">Designation </w:t>
      </w:r>
      <w:r w:rsidR="006920E3">
        <w:rPr>
          <w:rFonts w:ascii="Times New Roman" w:hAnsi="Times New Roman" w:cs="Times New Roman"/>
          <w:sz w:val="26"/>
          <w:szCs w:val="26"/>
        </w:rPr>
        <w:tab/>
      </w:r>
      <w:r w:rsidR="006920E3">
        <w:rPr>
          <w:rFonts w:ascii="Times New Roman" w:hAnsi="Times New Roman" w:cs="Times New Roman"/>
          <w:sz w:val="26"/>
          <w:szCs w:val="26"/>
        </w:rPr>
        <w:tab/>
      </w:r>
      <w:r w:rsidR="006920E3">
        <w:rPr>
          <w:rFonts w:ascii="Times New Roman" w:hAnsi="Times New Roman" w:cs="Times New Roman"/>
          <w:sz w:val="26"/>
          <w:szCs w:val="26"/>
        </w:rPr>
        <w:tab/>
      </w:r>
      <w:r w:rsidR="00917D3E" w:rsidRPr="006920E3">
        <w:rPr>
          <w:rFonts w:ascii="Times New Roman" w:hAnsi="Times New Roman" w:cs="Times New Roman"/>
          <w:sz w:val="26"/>
          <w:szCs w:val="26"/>
        </w:rPr>
        <w:t>:</w:t>
      </w:r>
      <w:r w:rsidR="006E778D" w:rsidRPr="006920E3">
        <w:rPr>
          <w:rFonts w:ascii="Times New Roman" w:hAnsi="Times New Roman" w:cs="Times New Roman"/>
          <w:sz w:val="26"/>
          <w:szCs w:val="26"/>
        </w:rPr>
        <w:tab/>
      </w:r>
      <w:r w:rsidR="00E61EBA" w:rsidRPr="006920E3">
        <w:rPr>
          <w:rFonts w:ascii="Times New Roman" w:hAnsi="Times New Roman" w:cs="Times New Roman"/>
          <w:sz w:val="26"/>
          <w:szCs w:val="26"/>
        </w:rPr>
        <w:t>Assistant Professor</w:t>
      </w:r>
    </w:p>
    <w:p w:rsidR="005263F5" w:rsidRPr="006920E3" w:rsidRDefault="005263F5" w:rsidP="00B115D6">
      <w:pPr>
        <w:pStyle w:val="ListParagraph"/>
        <w:numPr>
          <w:ilvl w:val="0"/>
          <w:numId w:val="1"/>
        </w:numPr>
        <w:spacing w:after="0" w:line="360" w:lineRule="auto"/>
        <w:ind w:left="851" w:hanging="49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 xml:space="preserve">Date of Joining the </w:t>
      </w:r>
      <w:r w:rsidR="006E778D" w:rsidRPr="006920E3">
        <w:rPr>
          <w:rFonts w:ascii="Times New Roman" w:hAnsi="Times New Roman" w:cs="Times New Roman"/>
          <w:sz w:val="26"/>
          <w:szCs w:val="26"/>
        </w:rPr>
        <w:t>Institution</w:t>
      </w:r>
      <w:r w:rsidR="006E778D" w:rsidRPr="006920E3">
        <w:rPr>
          <w:rFonts w:ascii="Times New Roman" w:hAnsi="Times New Roman" w:cs="Times New Roman"/>
          <w:sz w:val="26"/>
          <w:szCs w:val="26"/>
        </w:rPr>
        <w:tab/>
      </w:r>
      <w:r w:rsidR="00D75AAB" w:rsidRPr="006920E3">
        <w:rPr>
          <w:rFonts w:ascii="Times New Roman" w:hAnsi="Times New Roman" w:cs="Times New Roman"/>
          <w:sz w:val="26"/>
          <w:szCs w:val="26"/>
        </w:rPr>
        <w:t>:</w:t>
      </w:r>
      <w:r w:rsidR="00D75AAB" w:rsidRPr="006920E3">
        <w:rPr>
          <w:rFonts w:ascii="Times New Roman" w:hAnsi="Times New Roman" w:cs="Times New Roman"/>
          <w:sz w:val="26"/>
          <w:szCs w:val="26"/>
        </w:rPr>
        <w:tab/>
      </w:r>
      <w:r w:rsidR="00D00637" w:rsidRPr="006920E3">
        <w:rPr>
          <w:rFonts w:ascii="Times New Roman" w:hAnsi="Times New Roman" w:cs="Times New Roman"/>
          <w:sz w:val="26"/>
          <w:szCs w:val="26"/>
        </w:rPr>
        <w:t>30</w:t>
      </w:r>
      <w:r w:rsidR="00B66198" w:rsidRPr="006920E3">
        <w:rPr>
          <w:rFonts w:ascii="Times New Roman" w:hAnsi="Times New Roman" w:cs="Times New Roman"/>
          <w:sz w:val="26"/>
          <w:szCs w:val="26"/>
        </w:rPr>
        <w:t>/</w:t>
      </w:r>
      <w:r w:rsidR="00D00637" w:rsidRPr="006920E3">
        <w:rPr>
          <w:rFonts w:ascii="Times New Roman" w:hAnsi="Times New Roman" w:cs="Times New Roman"/>
          <w:sz w:val="26"/>
          <w:szCs w:val="26"/>
        </w:rPr>
        <w:t>1</w:t>
      </w:r>
      <w:r w:rsidR="00B66198" w:rsidRPr="006920E3">
        <w:rPr>
          <w:rFonts w:ascii="Times New Roman" w:hAnsi="Times New Roman" w:cs="Times New Roman"/>
          <w:sz w:val="26"/>
          <w:szCs w:val="26"/>
        </w:rPr>
        <w:t>1/20</w:t>
      </w:r>
      <w:r w:rsidR="00D00637" w:rsidRPr="006920E3">
        <w:rPr>
          <w:rFonts w:ascii="Times New Roman" w:hAnsi="Times New Roman" w:cs="Times New Roman"/>
          <w:sz w:val="26"/>
          <w:szCs w:val="26"/>
        </w:rPr>
        <w:t>10</w:t>
      </w:r>
    </w:p>
    <w:p w:rsidR="00ED3005" w:rsidRPr="006920E3" w:rsidRDefault="00E61EBA" w:rsidP="00B115D6">
      <w:pPr>
        <w:pStyle w:val="ListParagraph"/>
        <w:numPr>
          <w:ilvl w:val="0"/>
          <w:numId w:val="1"/>
        </w:numPr>
        <w:spacing w:after="0" w:line="360" w:lineRule="auto"/>
        <w:ind w:left="851" w:hanging="49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>Date of birth</w:t>
      </w:r>
      <w:r w:rsidR="00F906FA">
        <w:rPr>
          <w:rFonts w:ascii="Times New Roman" w:hAnsi="Times New Roman" w:cs="Times New Roman"/>
          <w:sz w:val="26"/>
          <w:szCs w:val="26"/>
        </w:rPr>
        <w:tab/>
      </w:r>
      <w:r w:rsidR="00F906FA">
        <w:rPr>
          <w:rFonts w:ascii="Times New Roman" w:hAnsi="Times New Roman" w:cs="Times New Roman"/>
          <w:sz w:val="26"/>
          <w:szCs w:val="26"/>
        </w:rPr>
        <w:tab/>
      </w:r>
      <w:r w:rsidR="00F906FA">
        <w:rPr>
          <w:rFonts w:ascii="Times New Roman" w:hAnsi="Times New Roman" w:cs="Times New Roman"/>
          <w:sz w:val="26"/>
          <w:szCs w:val="26"/>
        </w:rPr>
        <w:tab/>
      </w:r>
      <w:r w:rsidR="00917D3E" w:rsidRPr="006920E3">
        <w:rPr>
          <w:rFonts w:ascii="Times New Roman" w:hAnsi="Times New Roman" w:cs="Times New Roman"/>
          <w:sz w:val="26"/>
          <w:szCs w:val="26"/>
        </w:rPr>
        <w:t>:</w:t>
      </w:r>
      <w:r w:rsidR="00D00637" w:rsidRPr="006920E3">
        <w:rPr>
          <w:rFonts w:ascii="Times New Roman" w:hAnsi="Times New Roman" w:cs="Times New Roman"/>
          <w:sz w:val="26"/>
          <w:szCs w:val="26"/>
        </w:rPr>
        <w:tab/>
        <w:t>21</w:t>
      </w:r>
      <w:r w:rsidR="00B66198" w:rsidRPr="006920E3">
        <w:rPr>
          <w:rFonts w:ascii="Times New Roman" w:hAnsi="Times New Roman" w:cs="Times New Roman"/>
          <w:sz w:val="26"/>
          <w:szCs w:val="26"/>
        </w:rPr>
        <w:t>/05/19</w:t>
      </w:r>
      <w:r w:rsidR="00D00637" w:rsidRPr="006920E3">
        <w:rPr>
          <w:rFonts w:ascii="Times New Roman" w:hAnsi="Times New Roman" w:cs="Times New Roman"/>
          <w:sz w:val="26"/>
          <w:szCs w:val="26"/>
        </w:rPr>
        <w:t>80</w:t>
      </w:r>
    </w:p>
    <w:p w:rsidR="00ED3005" w:rsidRPr="006920E3" w:rsidRDefault="00E61EBA" w:rsidP="00B115D6">
      <w:pPr>
        <w:pStyle w:val="ListParagraph"/>
        <w:numPr>
          <w:ilvl w:val="0"/>
          <w:numId w:val="1"/>
        </w:numPr>
        <w:spacing w:after="0" w:line="360" w:lineRule="auto"/>
        <w:ind w:left="851" w:hanging="49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 xml:space="preserve"> </w:t>
      </w:r>
      <w:r w:rsidR="00D00637" w:rsidRPr="006920E3">
        <w:rPr>
          <w:rFonts w:ascii="Times New Roman" w:hAnsi="Times New Roman" w:cs="Times New Roman"/>
          <w:sz w:val="26"/>
          <w:szCs w:val="26"/>
        </w:rPr>
        <w:t>S</w:t>
      </w:r>
      <w:r w:rsidRPr="006920E3">
        <w:rPr>
          <w:rFonts w:ascii="Times New Roman" w:hAnsi="Times New Roman" w:cs="Times New Roman"/>
          <w:sz w:val="26"/>
          <w:szCs w:val="26"/>
        </w:rPr>
        <w:t>ex</w:t>
      </w:r>
      <w:r w:rsidR="00D00637" w:rsidRPr="006920E3">
        <w:rPr>
          <w:rFonts w:ascii="Times New Roman" w:hAnsi="Times New Roman" w:cs="Times New Roman"/>
          <w:sz w:val="26"/>
          <w:szCs w:val="26"/>
        </w:rPr>
        <w:tab/>
      </w:r>
      <w:r w:rsidR="00D00637" w:rsidRPr="006920E3">
        <w:rPr>
          <w:rFonts w:ascii="Times New Roman" w:hAnsi="Times New Roman" w:cs="Times New Roman"/>
          <w:sz w:val="26"/>
          <w:szCs w:val="26"/>
        </w:rPr>
        <w:tab/>
      </w:r>
      <w:r w:rsidR="00D00637" w:rsidRPr="006920E3">
        <w:rPr>
          <w:rFonts w:ascii="Times New Roman" w:hAnsi="Times New Roman" w:cs="Times New Roman"/>
          <w:sz w:val="26"/>
          <w:szCs w:val="26"/>
        </w:rPr>
        <w:tab/>
      </w:r>
      <w:r w:rsidR="00D00637" w:rsidRPr="006920E3">
        <w:rPr>
          <w:rFonts w:ascii="Times New Roman" w:hAnsi="Times New Roman" w:cs="Times New Roman"/>
          <w:sz w:val="26"/>
          <w:szCs w:val="26"/>
        </w:rPr>
        <w:tab/>
      </w:r>
      <w:r w:rsidR="00D00637" w:rsidRPr="006920E3">
        <w:rPr>
          <w:rFonts w:ascii="Times New Roman" w:hAnsi="Times New Roman" w:cs="Times New Roman"/>
          <w:sz w:val="26"/>
          <w:szCs w:val="26"/>
        </w:rPr>
        <w:tab/>
      </w:r>
      <w:r w:rsidR="00917D3E" w:rsidRPr="006920E3">
        <w:rPr>
          <w:rFonts w:ascii="Times New Roman" w:hAnsi="Times New Roman" w:cs="Times New Roman"/>
          <w:sz w:val="26"/>
          <w:szCs w:val="26"/>
        </w:rPr>
        <w:t>:</w:t>
      </w:r>
      <w:r w:rsidR="00D00637" w:rsidRPr="006920E3">
        <w:rPr>
          <w:rFonts w:ascii="Times New Roman" w:hAnsi="Times New Roman" w:cs="Times New Roman"/>
          <w:sz w:val="26"/>
          <w:szCs w:val="26"/>
        </w:rPr>
        <w:tab/>
      </w:r>
      <w:r w:rsidR="00D75AAB" w:rsidRPr="006920E3">
        <w:rPr>
          <w:rFonts w:ascii="Times New Roman" w:hAnsi="Times New Roman" w:cs="Times New Roman"/>
          <w:sz w:val="26"/>
          <w:szCs w:val="26"/>
        </w:rPr>
        <w:t>M</w:t>
      </w:r>
      <w:r w:rsidRPr="006920E3">
        <w:rPr>
          <w:rFonts w:ascii="Times New Roman" w:hAnsi="Times New Roman" w:cs="Times New Roman"/>
          <w:sz w:val="26"/>
          <w:szCs w:val="26"/>
        </w:rPr>
        <w:t>ale</w:t>
      </w:r>
    </w:p>
    <w:p w:rsidR="00ED3005" w:rsidRPr="006920E3" w:rsidRDefault="00E61EBA" w:rsidP="00B115D6">
      <w:pPr>
        <w:pStyle w:val="ListParagraph"/>
        <w:numPr>
          <w:ilvl w:val="0"/>
          <w:numId w:val="1"/>
        </w:numPr>
        <w:spacing w:after="0" w:line="360" w:lineRule="auto"/>
        <w:ind w:left="851" w:hanging="49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 xml:space="preserve"> marital status</w:t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</w:r>
      <w:r w:rsidR="00917D3E" w:rsidRPr="006920E3">
        <w:rPr>
          <w:rFonts w:ascii="Times New Roman" w:hAnsi="Times New Roman" w:cs="Times New Roman"/>
          <w:sz w:val="26"/>
          <w:szCs w:val="26"/>
        </w:rPr>
        <w:t>:</w:t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</w:r>
      <w:r w:rsidRPr="006920E3">
        <w:rPr>
          <w:rFonts w:ascii="Times New Roman" w:hAnsi="Times New Roman" w:cs="Times New Roman"/>
          <w:sz w:val="26"/>
          <w:szCs w:val="26"/>
        </w:rPr>
        <w:t>Married</w:t>
      </w:r>
    </w:p>
    <w:p w:rsidR="00ED3005" w:rsidRPr="006920E3" w:rsidRDefault="00E61EBA" w:rsidP="00B115D6">
      <w:pPr>
        <w:pStyle w:val="ListParagraph"/>
        <w:numPr>
          <w:ilvl w:val="0"/>
          <w:numId w:val="1"/>
        </w:numPr>
        <w:spacing w:after="0" w:line="360" w:lineRule="auto"/>
        <w:ind w:left="851" w:hanging="49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>Phone no.</w:t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</w:r>
      <w:r w:rsidR="00917D3E" w:rsidRPr="006920E3">
        <w:rPr>
          <w:rFonts w:ascii="Times New Roman" w:hAnsi="Times New Roman" w:cs="Times New Roman"/>
          <w:sz w:val="26"/>
          <w:szCs w:val="26"/>
        </w:rPr>
        <w:t>:</w:t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  <w:t>9447711378</w:t>
      </w:r>
    </w:p>
    <w:p w:rsidR="00772461" w:rsidRPr="006920E3" w:rsidRDefault="00ED3005" w:rsidP="00B115D6">
      <w:pPr>
        <w:pStyle w:val="ListParagraph"/>
        <w:numPr>
          <w:ilvl w:val="0"/>
          <w:numId w:val="1"/>
        </w:numPr>
        <w:spacing w:after="0" w:line="360" w:lineRule="auto"/>
        <w:ind w:left="851" w:hanging="49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 xml:space="preserve">Mail ID </w:t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</w:r>
      <w:r w:rsidRPr="006920E3">
        <w:rPr>
          <w:rFonts w:ascii="Times New Roman" w:hAnsi="Times New Roman" w:cs="Times New Roman"/>
          <w:sz w:val="26"/>
          <w:szCs w:val="26"/>
        </w:rPr>
        <w:t>:</w:t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  <w:t>sudheeshos</w:t>
      </w:r>
      <w:r w:rsidR="00B66198" w:rsidRPr="006920E3">
        <w:rPr>
          <w:rFonts w:ascii="Times New Roman" w:hAnsi="Times New Roman" w:cs="Times New Roman"/>
          <w:sz w:val="26"/>
          <w:szCs w:val="26"/>
        </w:rPr>
        <w:t>@gmail.com</w:t>
      </w:r>
      <w:r w:rsidR="00BB3BCA">
        <w:rPr>
          <w:rFonts w:ascii="Times New Roman" w:hAnsi="Times New Roman" w:cs="Times New Roman"/>
          <w:sz w:val="26"/>
          <w:szCs w:val="26"/>
        </w:rPr>
        <w:tab/>
      </w:r>
      <w:r w:rsidR="005263F5" w:rsidRPr="006920E3">
        <w:rPr>
          <w:rFonts w:ascii="Times New Roman" w:hAnsi="Times New Roman" w:cs="Times New Roman"/>
          <w:sz w:val="26"/>
          <w:szCs w:val="26"/>
        </w:rPr>
        <w:tab/>
      </w:r>
    </w:p>
    <w:p w:rsidR="00D75AAB" w:rsidRPr="006920E3" w:rsidRDefault="00ED3005" w:rsidP="00B115D6">
      <w:pPr>
        <w:pStyle w:val="ListParagraph"/>
        <w:numPr>
          <w:ilvl w:val="0"/>
          <w:numId w:val="1"/>
        </w:numPr>
        <w:spacing w:after="0" w:line="360" w:lineRule="auto"/>
        <w:ind w:left="851" w:hanging="49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>Residential address</w:t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</w:r>
      <w:r w:rsidR="006920E3">
        <w:rPr>
          <w:rFonts w:ascii="Times New Roman" w:hAnsi="Times New Roman" w:cs="Times New Roman"/>
          <w:sz w:val="26"/>
          <w:szCs w:val="26"/>
        </w:rPr>
        <w:tab/>
      </w:r>
      <w:r w:rsidR="00917D3E" w:rsidRPr="006920E3">
        <w:rPr>
          <w:rFonts w:ascii="Times New Roman" w:hAnsi="Times New Roman" w:cs="Times New Roman"/>
          <w:sz w:val="26"/>
          <w:szCs w:val="26"/>
        </w:rPr>
        <w:t>:</w:t>
      </w:r>
      <w:r w:rsidR="005263F5" w:rsidRPr="006920E3">
        <w:rPr>
          <w:rFonts w:ascii="Times New Roman" w:hAnsi="Times New Roman" w:cs="Times New Roman"/>
          <w:sz w:val="26"/>
          <w:szCs w:val="26"/>
        </w:rPr>
        <w:tab/>
      </w:r>
      <w:r w:rsidR="00772461" w:rsidRPr="006920E3">
        <w:rPr>
          <w:rFonts w:ascii="Times New Roman" w:hAnsi="Times New Roman" w:cs="Times New Roman"/>
          <w:sz w:val="26"/>
          <w:szCs w:val="26"/>
        </w:rPr>
        <w:t>Ozhakkottidayil House</w:t>
      </w:r>
    </w:p>
    <w:p w:rsidR="00D75AAB" w:rsidRPr="006920E3" w:rsidRDefault="00D75AAB" w:rsidP="00B115D6">
      <w:pPr>
        <w:pStyle w:val="ListParagraph"/>
        <w:spacing w:after="0" w:line="360" w:lineRule="auto"/>
        <w:ind w:left="851" w:hanging="49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 xml:space="preserve"> </w:t>
      </w:r>
      <w:r w:rsidRPr="006920E3">
        <w:rPr>
          <w:rFonts w:ascii="Times New Roman" w:hAnsi="Times New Roman" w:cs="Times New Roman"/>
          <w:sz w:val="26"/>
          <w:szCs w:val="26"/>
        </w:rPr>
        <w:tab/>
      </w:r>
      <w:r w:rsidRPr="006920E3">
        <w:rPr>
          <w:rFonts w:ascii="Times New Roman" w:hAnsi="Times New Roman" w:cs="Times New Roman"/>
          <w:sz w:val="26"/>
          <w:szCs w:val="26"/>
        </w:rPr>
        <w:tab/>
      </w:r>
      <w:r w:rsidRPr="006920E3">
        <w:rPr>
          <w:rFonts w:ascii="Times New Roman" w:hAnsi="Times New Roman" w:cs="Times New Roman"/>
          <w:sz w:val="26"/>
          <w:szCs w:val="26"/>
        </w:rPr>
        <w:tab/>
      </w:r>
      <w:r w:rsidRPr="006920E3">
        <w:rPr>
          <w:rFonts w:ascii="Times New Roman" w:hAnsi="Times New Roman" w:cs="Times New Roman"/>
          <w:sz w:val="26"/>
          <w:szCs w:val="26"/>
        </w:rPr>
        <w:tab/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</w:r>
      <w:r w:rsidR="00772461" w:rsidRPr="006920E3">
        <w:rPr>
          <w:rFonts w:ascii="Times New Roman" w:hAnsi="Times New Roman" w:cs="Times New Roman"/>
          <w:sz w:val="26"/>
          <w:szCs w:val="26"/>
        </w:rPr>
        <w:tab/>
        <w:t>Cheliya, Koyilandy</w:t>
      </w:r>
    </w:p>
    <w:p w:rsidR="00D7594D" w:rsidRPr="006920E3" w:rsidRDefault="00772461" w:rsidP="00B115D6">
      <w:pPr>
        <w:pStyle w:val="ListParagraph"/>
        <w:spacing w:after="0" w:line="360" w:lineRule="auto"/>
        <w:ind w:left="4451" w:firstLine="58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>Kozhikode 673306.</w:t>
      </w:r>
    </w:p>
    <w:p w:rsidR="00B51AD9" w:rsidRPr="006920E3" w:rsidRDefault="00D7594D" w:rsidP="00B51AD9">
      <w:pPr>
        <w:pStyle w:val="ListParagraph"/>
        <w:spacing w:after="0" w:line="360" w:lineRule="auto"/>
        <w:ind w:left="851" w:hanging="49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>Present address</w:t>
      </w:r>
      <w:r w:rsidR="00A34B40" w:rsidRPr="006920E3">
        <w:rPr>
          <w:rFonts w:ascii="Times New Roman" w:hAnsi="Times New Roman" w:cs="Times New Roman"/>
          <w:sz w:val="26"/>
          <w:szCs w:val="26"/>
        </w:rPr>
        <w:tab/>
      </w:r>
      <w:r w:rsidR="000F5E25" w:rsidRPr="006920E3">
        <w:rPr>
          <w:rFonts w:ascii="Times New Roman" w:hAnsi="Times New Roman" w:cs="Times New Roman"/>
          <w:sz w:val="26"/>
          <w:szCs w:val="26"/>
        </w:rPr>
        <w:tab/>
      </w:r>
      <w:r w:rsidR="000F5E25" w:rsidRPr="006920E3">
        <w:rPr>
          <w:rFonts w:ascii="Times New Roman" w:hAnsi="Times New Roman" w:cs="Times New Roman"/>
          <w:sz w:val="26"/>
          <w:szCs w:val="26"/>
        </w:rPr>
        <w:tab/>
      </w:r>
      <w:r w:rsidR="000F5E25" w:rsidRPr="006920E3">
        <w:rPr>
          <w:rFonts w:ascii="Times New Roman" w:hAnsi="Times New Roman" w:cs="Times New Roman"/>
          <w:sz w:val="26"/>
          <w:szCs w:val="26"/>
        </w:rPr>
        <w:tab/>
        <w:t>:</w:t>
      </w:r>
      <w:r w:rsidRPr="006920E3">
        <w:rPr>
          <w:rFonts w:ascii="Times New Roman" w:hAnsi="Times New Roman" w:cs="Times New Roman"/>
          <w:sz w:val="26"/>
          <w:szCs w:val="26"/>
        </w:rPr>
        <w:tab/>
      </w:r>
      <w:r w:rsidR="00B51AD9">
        <w:rPr>
          <w:rFonts w:ascii="Times New Roman" w:hAnsi="Times New Roman" w:cs="Times New Roman"/>
          <w:sz w:val="26"/>
          <w:szCs w:val="26"/>
        </w:rPr>
        <w:t>JPN 48 A, Jagathy People’s Nagar</w:t>
      </w:r>
    </w:p>
    <w:p w:rsidR="00D7594D" w:rsidRPr="00B51AD9" w:rsidRDefault="00B51AD9" w:rsidP="00B51AD9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Thycaud</w:t>
      </w:r>
      <w:r w:rsidR="00444404" w:rsidRPr="00B51AD9">
        <w:rPr>
          <w:rFonts w:ascii="Times New Roman" w:hAnsi="Times New Roman" w:cs="Times New Roman"/>
          <w:sz w:val="26"/>
          <w:szCs w:val="26"/>
        </w:rPr>
        <w:t xml:space="preserve"> </w:t>
      </w:r>
      <w:r w:rsidR="00D7594D" w:rsidRPr="00B51AD9">
        <w:rPr>
          <w:rFonts w:ascii="Times New Roman" w:hAnsi="Times New Roman" w:cs="Times New Roman"/>
          <w:sz w:val="26"/>
          <w:szCs w:val="26"/>
        </w:rPr>
        <w:t>(PO)</w:t>
      </w:r>
    </w:p>
    <w:p w:rsidR="00D7594D" w:rsidRPr="006920E3" w:rsidRDefault="00D7594D" w:rsidP="00B115D6">
      <w:pPr>
        <w:pStyle w:val="ListParagraph"/>
        <w:spacing w:after="0" w:line="360" w:lineRule="auto"/>
        <w:ind w:left="851" w:hanging="49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ab/>
      </w:r>
      <w:r w:rsidRPr="006920E3">
        <w:rPr>
          <w:rFonts w:ascii="Times New Roman" w:hAnsi="Times New Roman" w:cs="Times New Roman"/>
          <w:sz w:val="26"/>
          <w:szCs w:val="26"/>
        </w:rPr>
        <w:tab/>
      </w:r>
      <w:r w:rsidRPr="006920E3">
        <w:rPr>
          <w:rFonts w:ascii="Times New Roman" w:hAnsi="Times New Roman" w:cs="Times New Roman"/>
          <w:sz w:val="26"/>
          <w:szCs w:val="26"/>
        </w:rPr>
        <w:tab/>
      </w:r>
      <w:r w:rsidRPr="006920E3">
        <w:rPr>
          <w:rFonts w:ascii="Times New Roman" w:hAnsi="Times New Roman" w:cs="Times New Roman"/>
          <w:sz w:val="26"/>
          <w:szCs w:val="26"/>
        </w:rPr>
        <w:tab/>
      </w:r>
      <w:r w:rsidR="000F5E25" w:rsidRPr="006920E3">
        <w:rPr>
          <w:rFonts w:ascii="Times New Roman" w:hAnsi="Times New Roman" w:cs="Times New Roman"/>
          <w:sz w:val="26"/>
          <w:szCs w:val="26"/>
        </w:rPr>
        <w:tab/>
      </w:r>
      <w:r w:rsidR="000F5E25" w:rsidRPr="006920E3">
        <w:rPr>
          <w:rFonts w:ascii="Times New Roman" w:hAnsi="Times New Roman" w:cs="Times New Roman"/>
          <w:sz w:val="26"/>
          <w:szCs w:val="26"/>
        </w:rPr>
        <w:tab/>
      </w:r>
      <w:r w:rsidR="000F5E25" w:rsidRPr="006920E3">
        <w:rPr>
          <w:rFonts w:ascii="Times New Roman" w:hAnsi="Times New Roman" w:cs="Times New Roman"/>
          <w:sz w:val="26"/>
          <w:szCs w:val="26"/>
        </w:rPr>
        <w:tab/>
      </w:r>
      <w:r w:rsidR="00444404" w:rsidRPr="006920E3">
        <w:rPr>
          <w:rFonts w:ascii="Times New Roman" w:hAnsi="Times New Roman" w:cs="Times New Roman"/>
          <w:sz w:val="26"/>
          <w:szCs w:val="26"/>
        </w:rPr>
        <w:t>Thiruvananthapuram  6950</w:t>
      </w:r>
      <w:r w:rsidR="00B51AD9">
        <w:rPr>
          <w:rFonts w:ascii="Times New Roman" w:hAnsi="Times New Roman" w:cs="Times New Roman"/>
          <w:sz w:val="26"/>
          <w:szCs w:val="26"/>
        </w:rPr>
        <w:t>1</w:t>
      </w:r>
      <w:r w:rsidR="00444404" w:rsidRPr="006920E3">
        <w:rPr>
          <w:rFonts w:ascii="Times New Roman" w:hAnsi="Times New Roman" w:cs="Times New Roman"/>
          <w:sz w:val="26"/>
          <w:szCs w:val="26"/>
        </w:rPr>
        <w:t>4.</w:t>
      </w:r>
    </w:p>
    <w:p w:rsidR="0026517D" w:rsidRPr="006920E3" w:rsidRDefault="00ED3005" w:rsidP="00B115D6">
      <w:pPr>
        <w:pStyle w:val="ListParagraph"/>
        <w:numPr>
          <w:ilvl w:val="0"/>
          <w:numId w:val="1"/>
        </w:numPr>
        <w:spacing w:after="0" w:line="360" w:lineRule="auto"/>
        <w:ind w:left="851" w:hanging="49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>Blood Group</w:t>
      </w:r>
      <w:r w:rsidR="00D822A6" w:rsidRPr="006920E3">
        <w:rPr>
          <w:rFonts w:ascii="Times New Roman" w:hAnsi="Times New Roman" w:cs="Times New Roman"/>
          <w:sz w:val="26"/>
          <w:szCs w:val="26"/>
        </w:rPr>
        <w:tab/>
      </w:r>
      <w:r w:rsidR="00D822A6" w:rsidRPr="006920E3">
        <w:rPr>
          <w:rFonts w:ascii="Times New Roman" w:hAnsi="Times New Roman" w:cs="Times New Roman"/>
          <w:sz w:val="26"/>
          <w:szCs w:val="26"/>
        </w:rPr>
        <w:tab/>
      </w:r>
      <w:r w:rsidR="00D822A6" w:rsidRPr="006920E3">
        <w:rPr>
          <w:rFonts w:ascii="Times New Roman" w:hAnsi="Times New Roman" w:cs="Times New Roman"/>
          <w:sz w:val="26"/>
          <w:szCs w:val="26"/>
        </w:rPr>
        <w:tab/>
      </w:r>
      <w:r w:rsidR="00917D3E" w:rsidRPr="006920E3">
        <w:rPr>
          <w:rFonts w:ascii="Times New Roman" w:hAnsi="Times New Roman" w:cs="Times New Roman"/>
          <w:sz w:val="26"/>
          <w:szCs w:val="26"/>
        </w:rPr>
        <w:t>:</w:t>
      </w:r>
      <w:r w:rsidR="00D822A6" w:rsidRPr="006920E3">
        <w:rPr>
          <w:rFonts w:ascii="Times New Roman" w:hAnsi="Times New Roman" w:cs="Times New Roman"/>
          <w:sz w:val="26"/>
          <w:szCs w:val="26"/>
        </w:rPr>
        <w:tab/>
        <w:t>A</w:t>
      </w:r>
      <w:r w:rsidR="00E61EBA" w:rsidRPr="006920E3">
        <w:rPr>
          <w:rFonts w:ascii="Times New Roman" w:hAnsi="Times New Roman" w:cs="Times New Roman"/>
          <w:sz w:val="26"/>
          <w:szCs w:val="26"/>
        </w:rPr>
        <w:t xml:space="preserve"> +ve</w:t>
      </w:r>
    </w:p>
    <w:p w:rsidR="0009666A" w:rsidRPr="006920E3" w:rsidRDefault="0009666A" w:rsidP="00B115D6">
      <w:pPr>
        <w:pStyle w:val="ListParagraph"/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60" w:lineRule="auto"/>
        <w:ind w:left="851" w:right="640" w:hanging="49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1F176B" w:rsidRPr="006920E3" w:rsidRDefault="00ED3005" w:rsidP="00B115D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="00135369" w:rsidRPr="006920E3">
        <w:rPr>
          <w:rFonts w:ascii="Times New Roman" w:hAnsi="Times New Roman" w:cs="Times New Roman"/>
          <w:b/>
          <w:sz w:val="26"/>
          <w:szCs w:val="26"/>
        </w:rPr>
        <w:t>ACADEMIC QUALIFICATION</w:t>
      </w:r>
      <w:r w:rsidR="001F176B" w:rsidRPr="006920E3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pPr w:leftFromText="180" w:rightFromText="180" w:vertAnchor="text" w:horzAnchor="margin" w:tblpX="11" w:tblpY="83"/>
        <w:tblW w:w="5000" w:type="pct"/>
        <w:tblLook w:val="04A0"/>
      </w:tblPr>
      <w:tblGrid>
        <w:gridCol w:w="816"/>
        <w:gridCol w:w="1552"/>
        <w:gridCol w:w="3590"/>
        <w:gridCol w:w="2519"/>
        <w:gridCol w:w="765"/>
      </w:tblGrid>
      <w:tr w:rsidR="00371F9B" w:rsidRPr="006920E3" w:rsidTr="00CE0FD2">
        <w:trPr>
          <w:trHeight w:val="510"/>
        </w:trPr>
        <w:tc>
          <w:tcPr>
            <w:tcW w:w="441" w:type="pct"/>
          </w:tcPr>
          <w:p w:rsidR="00371F9B" w:rsidRPr="006920E3" w:rsidRDefault="00371F9B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Sl.No</w:t>
            </w:r>
          </w:p>
        </w:tc>
        <w:tc>
          <w:tcPr>
            <w:tcW w:w="840" w:type="pct"/>
          </w:tcPr>
          <w:p w:rsidR="00371F9B" w:rsidRPr="006920E3" w:rsidRDefault="00371F9B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Exam Passed</w:t>
            </w:r>
          </w:p>
        </w:tc>
        <w:tc>
          <w:tcPr>
            <w:tcW w:w="1942" w:type="pct"/>
          </w:tcPr>
          <w:p w:rsidR="00371F9B" w:rsidRPr="006920E3" w:rsidRDefault="00371F9B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Board/University</w:t>
            </w:r>
          </w:p>
        </w:tc>
        <w:tc>
          <w:tcPr>
            <w:tcW w:w="1363" w:type="pct"/>
          </w:tcPr>
          <w:p w:rsidR="00371F9B" w:rsidRPr="006920E3" w:rsidRDefault="00371F9B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Subjects</w:t>
            </w:r>
          </w:p>
        </w:tc>
        <w:tc>
          <w:tcPr>
            <w:tcW w:w="414" w:type="pct"/>
          </w:tcPr>
          <w:p w:rsidR="00371F9B" w:rsidRPr="006920E3" w:rsidRDefault="00371F9B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Year</w:t>
            </w:r>
          </w:p>
        </w:tc>
      </w:tr>
      <w:tr w:rsidR="00371F9B" w:rsidRPr="006920E3" w:rsidTr="00CE0FD2">
        <w:trPr>
          <w:trHeight w:val="510"/>
        </w:trPr>
        <w:tc>
          <w:tcPr>
            <w:tcW w:w="441" w:type="pct"/>
          </w:tcPr>
          <w:p w:rsidR="00371F9B" w:rsidRPr="006920E3" w:rsidRDefault="00371F9B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0" w:type="pct"/>
          </w:tcPr>
          <w:p w:rsidR="00371F9B" w:rsidRPr="006920E3" w:rsidRDefault="00371F9B" w:rsidP="00B115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SSLC</w:t>
            </w:r>
          </w:p>
        </w:tc>
        <w:tc>
          <w:tcPr>
            <w:tcW w:w="1942" w:type="pct"/>
          </w:tcPr>
          <w:p w:rsidR="000B14B6" w:rsidRPr="006920E3" w:rsidRDefault="000B14B6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General Educ</w:t>
            </w:r>
            <w:r w:rsidR="00371F9B" w:rsidRPr="006920E3">
              <w:rPr>
                <w:rFonts w:ascii="Times New Roman" w:hAnsi="Times New Roman" w:cs="Times New Roman"/>
                <w:sz w:val="26"/>
                <w:szCs w:val="26"/>
              </w:rPr>
              <w:t>ation</w:t>
            </w:r>
          </w:p>
          <w:p w:rsidR="00371F9B" w:rsidRPr="006920E3" w:rsidRDefault="00371F9B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Department , Govt.of Kerala</w:t>
            </w:r>
          </w:p>
        </w:tc>
        <w:tc>
          <w:tcPr>
            <w:tcW w:w="1363" w:type="pct"/>
          </w:tcPr>
          <w:p w:rsidR="00371F9B" w:rsidRPr="006920E3" w:rsidRDefault="006A46DD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General</w:t>
            </w:r>
          </w:p>
        </w:tc>
        <w:tc>
          <w:tcPr>
            <w:tcW w:w="414" w:type="pct"/>
          </w:tcPr>
          <w:p w:rsidR="00371F9B" w:rsidRPr="006920E3" w:rsidRDefault="00371F9B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0B14B6" w:rsidRPr="006920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71F9B" w:rsidRPr="006920E3" w:rsidTr="00CE0FD2">
        <w:trPr>
          <w:trHeight w:val="327"/>
        </w:trPr>
        <w:tc>
          <w:tcPr>
            <w:tcW w:w="441" w:type="pct"/>
          </w:tcPr>
          <w:p w:rsidR="00371F9B" w:rsidRPr="006920E3" w:rsidRDefault="00371F9B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0" w:type="pct"/>
          </w:tcPr>
          <w:p w:rsidR="00371F9B" w:rsidRPr="006920E3" w:rsidRDefault="000B14B6" w:rsidP="00B115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Pre Degree</w:t>
            </w:r>
          </w:p>
        </w:tc>
        <w:tc>
          <w:tcPr>
            <w:tcW w:w="1942" w:type="pct"/>
          </w:tcPr>
          <w:p w:rsidR="00371F9B" w:rsidRPr="006920E3" w:rsidRDefault="000B14B6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SSUS Kalady</w:t>
            </w:r>
          </w:p>
        </w:tc>
        <w:tc>
          <w:tcPr>
            <w:tcW w:w="1363" w:type="pct"/>
          </w:tcPr>
          <w:p w:rsidR="00371F9B" w:rsidRPr="006920E3" w:rsidRDefault="00371F9B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Sanskrit</w:t>
            </w:r>
          </w:p>
        </w:tc>
        <w:tc>
          <w:tcPr>
            <w:tcW w:w="414" w:type="pct"/>
          </w:tcPr>
          <w:p w:rsidR="00371F9B" w:rsidRPr="006920E3" w:rsidRDefault="00371F9B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0B14B6" w:rsidRPr="006920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71F9B" w:rsidRPr="006920E3" w:rsidTr="00CE0FD2">
        <w:trPr>
          <w:trHeight w:val="275"/>
        </w:trPr>
        <w:tc>
          <w:tcPr>
            <w:tcW w:w="441" w:type="pct"/>
          </w:tcPr>
          <w:p w:rsidR="00371F9B" w:rsidRPr="006920E3" w:rsidRDefault="00371F9B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0" w:type="pct"/>
          </w:tcPr>
          <w:p w:rsidR="00371F9B" w:rsidRPr="006920E3" w:rsidRDefault="00371F9B" w:rsidP="00B115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B A</w:t>
            </w:r>
          </w:p>
        </w:tc>
        <w:tc>
          <w:tcPr>
            <w:tcW w:w="1942" w:type="pct"/>
          </w:tcPr>
          <w:p w:rsidR="00371F9B" w:rsidRPr="006920E3" w:rsidRDefault="000B14B6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SSUS Kalady</w:t>
            </w:r>
          </w:p>
        </w:tc>
        <w:tc>
          <w:tcPr>
            <w:tcW w:w="1363" w:type="pct"/>
          </w:tcPr>
          <w:p w:rsidR="00371F9B" w:rsidRPr="006920E3" w:rsidRDefault="00371F9B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Sanskrit</w:t>
            </w:r>
          </w:p>
        </w:tc>
        <w:tc>
          <w:tcPr>
            <w:tcW w:w="414" w:type="pct"/>
          </w:tcPr>
          <w:p w:rsidR="00371F9B" w:rsidRPr="006920E3" w:rsidRDefault="000B14B6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</w:tr>
      <w:tr w:rsidR="00371F9B" w:rsidRPr="006920E3" w:rsidTr="00CE0FD2">
        <w:trPr>
          <w:trHeight w:val="265"/>
        </w:trPr>
        <w:tc>
          <w:tcPr>
            <w:tcW w:w="441" w:type="pct"/>
            <w:tcBorders>
              <w:bottom w:val="single" w:sz="4" w:space="0" w:color="auto"/>
            </w:tcBorders>
          </w:tcPr>
          <w:p w:rsidR="00371F9B" w:rsidRPr="006920E3" w:rsidRDefault="00371F9B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371F9B" w:rsidRPr="006920E3" w:rsidRDefault="000B14B6" w:rsidP="00B115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M A</w:t>
            </w:r>
          </w:p>
        </w:tc>
        <w:tc>
          <w:tcPr>
            <w:tcW w:w="1942" w:type="pct"/>
            <w:tcBorders>
              <w:bottom w:val="single" w:sz="4" w:space="0" w:color="auto"/>
            </w:tcBorders>
          </w:tcPr>
          <w:p w:rsidR="00371F9B" w:rsidRPr="006920E3" w:rsidRDefault="000B14B6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RSKS New Delhi</w:t>
            </w:r>
          </w:p>
        </w:tc>
        <w:tc>
          <w:tcPr>
            <w:tcW w:w="1363" w:type="pct"/>
            <w:tcBorders>
              <w:bottom w:val="single" w:sz="4" w:space="0" w:color="auto"/>
            </w:tcBorders>
          </w:tcPr>
          <w:p w:rsidR="00371F9B" w:rsidRPr="006920E3" w:rsidRDefault="00371F9B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Sanskrit - </w:t>
            </w:r>
            <w:r w:rsidR="000B14B6" w:rsidRPr="006920E3">
              <w:rPr>
                <w:rFonts w:ascii="Times New Roman" w:hAnsi="Times New Roman" w:cs="Times New Roman"/>
                <w:sz w:val="26"/>
                <w:szCs w:val="26"/>
              </w:rPr>
              <w:t>Vyakarana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0B14B6" w:rsidRPr="006920E3" w:rsidRDefault="000B14B6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</w:tr>
      <w:tr w:rsidR="000B14B6" w:rsidRPr="006920E3" w:rsidTr="00CE0FD2">
        <w:trPr>
          <w:trHeight w:val="227"/>
        </w:trPr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B14B6" w:rsidRPr="006920E3" w:rsidRDefault="000B14B6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:rsidR="000B14B6" w:rsidRPr="006920E3" w:rsidRDefault="00372615" w:rsidP="00B115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BEd</w:t>
            </w: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</w:tcBorders>
          </w:tcPr>
          <w:p w:rsidR="000B14B6" w:rsidRPr="006920E3" w:rsidRDefault="000B14B6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RSKS New Delhi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</w:tcPr>
          <w:p w:rsidR="000B14B6" w:rsidRPr="006920E3" w:rsidRDefault="000B14B6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Sanskrit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:rsidR="00D73C70" w:rsidRPr="006920E3" w:rsidRDefault="000B14B6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</w:tr>
      <w:tr w:rsidR="00D73C70" w:rsidRPr="006920E3" w:rsidTr="00CE0FD2">
        <w:trPr>
          <w:trHeight w:val="345"/>
        </w:trPr>
        <w:tc>
          <w:tcPr>
            <w:tcW w:w="441" w:type="pct"/>
            <w:tcBorders>
              <w:top w:val="single" w:sz="4" w:space="0" w:color="auto"/>
            </w:tcBorders>
          </w:tcPr>
          <w:p w:rsidR="00D73C70" w:rsidRPr="006920E3" w:rsidRDefault="00D73C70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0" w:type="pct"/>
            <w:tcBorders>
              <w:top w:val="single" w:sz="4" w:space="0" w:color="auto"/>
            </w:tcBorders>
          </w:tcPr>
          <w:p w:rsidR="00D73C70" w:rsidRPr="006920E3" w:rsidRDefault="00D73C70" w:rsidP="00B115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</w:p>
        </w:tc>
        <w:tc>
          <w:tcPr>
            <w:tcW w:w="1942" w:type="pct"/>
            <w:tcBorders>
              <w:top w:val="single" w:sz="4" w:space="0" w:color="auto"/>
            </w:tcBorders>
          </w:tcPr>
          <w:p w:rsidR="00D73C70" w:rsidRPr="006920E3" w:rsidRDefault="00D73C70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RSVP Tirupati</w:t>
            </w:r>
          </w:p>
        </w:tc>
        <w:tc>
          <w:tcPr>
            <w:tcW w:w="1363" w:type="pct"/>
            <w:tcBorders>
              <w:top w:val="single" w:sz="4" w:space="0" w:color="auto"/>
            </w:tcBorders>
          </w:tcPr>
          <w:p w:rsidR="00D73C70" w:rsidRPr="006920E3" w:rsidRDefault="00D73C70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Sanskrit Jyothisha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D73C70" w:rsidRPr="006920E3" w:rsidRDefault="00D73C70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</w:tr>
      <w:tr w:rsidR="00371F9B" w:rsidRPr="006920E3" w:rsidTr="00CE0FD2">
        <w:trPr>
          <w:trHeight w:val="279"/>
        </w:trPr>
        <w:tc>
          <w:tcPr>
            <w:tcW w:w="441" w:type="pct"/>
            <w:tcBorders>
              <w:bottom w:val="single" w:sz="4" w:space="0" w:color="auto"/>
            </w:tcBorders>
          </w:tcPr>
          <w:p w:rsidR="00371F9B" w:rsidRPr="006920E3" w:rsidRDefault="00D73C70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371F9B" w:rsidRPr="006920E3" w:rsidRDefault="00D73C70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MEd</w:t>
            </w:r>
          </w:p>
        </w:tc>
        <w:tc>
          <w:tcPr>
            <w:tcW w:w="1942" w:type="pct"/>
            <w:tcBorders>
              <w:bottom w:val="single" w:sz="4" w:space="0" w:color="auto"/>
            </w:tcBorders>
          </w:tcPr>
          <w:p w:rsidR="00371F9B" w:rsidRPr="006920E3" w:rsidRDefault="00D73C70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RSVP Tirupati</w:t>
            </w:r>
          </w:p>
        </w:tc>
        <w:tc>
          <w:tcPr>
            <w:tcW w:w="1363" w:type="pct"/>
            <w:tcBorders>
              <w:bottom w:val="single" w:sz="4" w:space="0" w:color="auto"/>
            </w:tcBorders>
          </w:tcPr>
          <w:p w:rsidR="00371F9B" w:rsidRPr="006920E3" w:rsidRDefault="00D73C70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Education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19499B" w:rsidRPr="006920E3" w:rsidRDefault="00D73C70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</w:tr>
      <w:tr w:rsidR="0019499B" w:rsidRPr="006920E3" w:rsidTr="00CE0FD2">
        <w:trPr>
          <w:trHeight w:val="524"/>
        </w:trPr>
        <w:tc>
          <w:tcPr>
            <w:tcW w:w="441" w:type="pct"/>
            <w:tcBorders>
              <w:top w:val="single" w:sz="4" w:space="0" w:color="auto"/>
            </w:tcBorders>
          </w:tcPr>
          <w:p w:rsidR="0019499B" w:rsidRPr="006920E3" w:rsidRDefault="006A46DD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0" w:type="pct"/>
            <w:tcBorders>
              <w:top w:val="single" w:sz="4" w:space="0" w:color="auto"/>
            </w:tcBorders>
          </w:tcPr>
          <w:p w:rsidR="0019499B" w:rsidRPr="006920E3" w:rsidRDefault="0019499B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SET</w:t>
            </w:r>
          </w:p>
        </w:tc>
        <w:tc>
          <w:tcPr>
            <w:tcW w:w="1942" w:type="pct"/>
            <w:tcBorders>
              <w:top w:val="single" w:sz="4" w:space="0" w:color="auto"/>
            </w:tcBorders>
          </w:tcPr>
          <w:p w:rsidR="0019499B" w:rsidRPr="006920E3" w:rsidRDefault="0019499B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Higher </w:t>
            </w:r>
            <w:r w:rsidR="006A46DD"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Secondary 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Education Department, govt. of Kerala</w:t>
            </w:r>
          </w:p>
        </w:tc>
        <w:tc>
          <w:tcPr>
            <w:tcW w:w="1363" w:type="pct"/>
            <w:tcBorders>
              <w:top w:val="single" w:sz="4" w:space="0" w:color="auto"/>
            </w:tcBorders>
          </w:tcPr>
          <w:p w:rsidR="0019499B" w:rsidRPr="006920E3" w:rsidRDefault="006A46DD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Sanskrit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19499B" w:rsidRPr="006920E3" w:rsidRDefault="006A46DD" w:rsidP="00B115D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</w:tr>
      <w:tr w:rsidR="00D73C70" w:rsidRPr="006920E3" w:rsidTr="00CE0FD2">
        <w:trPr>
          <w:trHeight w:val="274"/>
        </w:trPr>
        <w:tc>
          <w:tcPr>
            <w:tcW w:w="441" w:type="pct"/>
          </w:tcPr>
          <w:p w:rsidR="00D73C70" w:rsidRPr="006920E3" w:rsidRDefault="006A46DD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0" w:type="pct"/>
          </w:tcPr>
          <w:p w:rsidR="00D73C70" w:rsidRPr="006920E3" w:rsidRDefault="00D73C70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UGC NET</w:t>
            </w:r>
          </w:p>
        </w:tc>
        <w:tc>
          <w:tcPr>
            <w:tcW w:w="1942" w:type="pct"/>
          </w:tcPr>
          <w:p w:rsidR="00D73C70" w:rsidRPr="006920E3" w:rsidRDefault="00D73C70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UGC</w:t>
            </w:r>
          </w:p>
        </w:tc>
        <w:tc>
          <w:tcPr>
            <w:tcW w:w="1363" w:type="pct"/>
          </w:tcPr>
          <w:p w:rsidR="00D73C70" w:rsidRPr="006920E3" w:rsidRDefault="00D73C70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Sanskrit</w:t>
            </w:r>
          </w:p>
        </w:tc>
        <w:tc>
          <w:tcPr>
            <w:tcW w:w="414" w:type="pct"/>
          </w:tcPr>
          <w:p w:rsidR="00D73C70" w:rsidRPr="006920E3" w:rsidRDefault="00D73C70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</w:tr>
      <w:tr w:rsidR="00B51AD9" w:rsidRPr="006920E3" w:rsidTr="00CE0FD2">
        <w:trPr>
          <w:trHeight w:val="274"/>
        </w:trPr>
        <w:tc>
          <w:tcPr>
            <w:tcW w:w="441" w:type="pct"/>
          </w:tcPr>
          <w:p w:rsidR="00B51AD9" w:rsidRPr="006920E3" w:rsidRDefault="00B51AD9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0" w:type="pct"/>
          </w:tcPr>
          <w:p w:rsidR="00B51AD9" w:rsidRDefault="00B51AD9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Certificate Course in</w:t>
            </w:r>
          </w:p>
          <w:p w:rsidR="00B51AD9" w:rsidRPr="006920E3" w:rsidRDefault="00B51AD9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Journalism</w:t>
            </w:r>
          </w:p>
        </w:tc>
        <w:tc>
          <w:tcPr>
            <w:tcW w:w="1942" w:type="pct"/>
          </w:tcPr>
          <w:p w:rsidR="00B51AD9" w:rsidRPr="006920E3" w:rsidRDefault="00B51AD9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RSKS New Delhi</w:t>
            </w:r>
          </w:p>
        </w:tc>
        <w:tc>
          <w:tcPr>
            <w:tcW w:w="1363" w:type="pct"/>
          </w:tcPr>
          <w:p w:rsidR="00B51AD9" w:rsidRPr="006920E3" w:rsidRDefault="00B51AD9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Sanskrit</w:t>
            </w:r>
          </w:p>
        </w:tc>
        <w:tc>
          <w:tcPr>
            <w:tcW w:w="414" w:type="pct"/>
          </w:tcPr>
          <w:p w:rsidR="00B51AD9" w:rsidRPr="006920E3" w:rsidRDefault="00B51AD9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B51AD9" w:rsidRPr="006920E3" w:rsidTr="00CE0FD2">
        <w:trPr>
          <w:trHeight w:val="274"/>
        </w:trPr>
        <w:tc>
          <w:tcPr>
            <w:tcW w:w="441" w:type="pct"/>
          </w:tcPr>
          <w:p w:rsidR="00B51AD9" w:rsidRPr="006920E3" w:rsidRDefault="00B51AD9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0" w:type="pct"/>
          </w:tcPr>
          <w:p w:rsidR="00B51AD9" w:rsidRPr="006920E3" w:rsidRDefault="00B51AD9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</w:t>
            </w:r>
          </w:p>
        </w:tc>
        <w:tc>
          <w:tcPr>
            <w:tcW w:w="1942" w:type="pct"/>
          </w:tcPr>
          <w:p w:rsidR="00B51AD9" w:rsidRPr="006920E3" w:rsidRDefault="00B51AD9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RSVP Tirupati</w:t>
            </w:r>
          </w:p>
        </w:tc>
        <w:tc>
          <w:tcPr>
            <w:tcW w:w="1363" w:type="pct"/>
          </w:tcPr>
          <w:p w:rsidR="00B51AD9" w:rsidRPr="006920E3" w:rsidRDefault="00B51AD9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Siddanta Jyotisha</w:t>
            </w:r>
          </w:p>
        </w:tc>
        <w:tc>
          <w:tcPr>
            <w:tcW w:w="414" w:type="pct"/>
          </w:tcPr>
          <w:p w:rsidR="00B51AD9" w:rsidRPr="006920E3" w:rsidRDefault="00B51AD9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6A46DD" w:rsidRPr="006920E3" w:rsidTr="00CE0FD2">
        <w:trPr>
          <w:trHeight w:val="594"/>
        </w:trPr>
        <w:tc>
          <w:tcPr>
            <w:tcW w:w="441" w:type="pct"/>
          </w:tcPr>
          <w:p w:rsidR="006A46DD" w:rsidRPr="006920E3" w:rsidRDefault="006A46DD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1A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0" w:type="pct"/>
          </w:tcPr>
          <w:p w:rsidR="006A46DD" w:rsidRPr="006920E3" w:rsidRDefault="007E24A3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PhD</w:t>
            </w:r>
          </w:p>
        </w:tc>
        <w:tc>
          <w:tcPr>
            <w:tcW w:w="1942" w:type="pct"/>
          </w:tcPr>
          <w:p w:rsidR="006A46DD" w:rsidRPr="006920E3" w:rsidRDefault="006A46DD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University of Kerala</w:t>
            </w:r>
          </w:p>
        </w:tc>
        <w:tc>
          <w:tcPr>
            <w:tcW w:w="1363" w:type="pct"/>
          </w:tcPr>
          <w:p w:rsidR="006A46DD" w:rsidRPr="006920E3" w:rsidRDefault="006A46DD" w:rsidP="00B115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Sanskrit</w:t>
            </w:r>
          </w:p>
        </w:tc>
        <w:tc>
          <w:tcPr>
            <w:tcW w:w="414" w:type="pct"/>
          </w:tcPr>
          <w:p w:rsidR="006A46DD" w:rsidRPr="006920E3" w:rsidRDefault="00B51AD9" w:rsidP="00B115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</w:tbl>
    <w:p w:rsidR="00F90496" w:rsidRPr="00F90496" w:rsidRDefault="00F90496" w:rsidP="00F904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6727DD" w:rsidRPr="006920E3" w:rsidRDefault="0042431A" w:rsidP="00B115D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t>III. TEACHING EXPERIENCE</w:t>
      </w:r>
    </w:p>
    <w:tbl>
      <w:tblPr>
        <w:tblStyle w:val="TableGrid"/>
        <w:tblW w:w="5000" w:type="pct"/>
        <w:tblLook w:val="04A0"/>
      </w:tblPr>
      <w:tblGrid>
        <w:gridCol w:w="537"/>
        <w:gridCol w:w="2834"/>
        <w:gridCol w:w="2447"/>
        <w:gridCol w:w="1712"/>
        <w:gridCol w:w="1712"/>
      </w:tblGrid>
      <w:tr w:rsidR="006727DD" w:rsidRPr="006920E3" w:rsidTr="00CE0FD2">
        <w:tc>
          <w:tcPr>
            <w:tcW w:w="291" w:type="pct"/>
          </w:tcPr>
          <w:p w:rsidR="006727DD" w:rsidRPr="006920E3" w:rsidRDefault="006727DD" w:rsidP="00EC3EF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Sl No</w:t>
            </w:r>
          </w:p>
        </w:tc>
        <w:tc>
          <w:tcPr>
            <w:tcW w:w="1533" w:type="pct"/>
          </w:tcPr>
          <w:p w:rsidR="006727DD" w:rsidRPr="006920E3" w:rsidRDefault="006727DD" w:rsidP="00EC3EF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Name Of The Institution</w:t>
            </w:r>
          </w:p>
        </w:tc>
        <w:tc>
          <w:tcPr>
            <w:tcW w:w="1324" w:type="pct"/>
          </w:tcPr>
          <w:p w:rsidR="006727DD" w:rsidRPr="006920E3" w:rsidRDefault="006727DD" w:rsidP="00EC3EF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Designation</w:t>
            </w:r>
          </w:p>
        </w:tc>
        <w:tc>
          <w:tcPr>
            <w:tcW w:w="926" w:type="pct"/>
          </w:tcPr>
          <w:p w:rsidR="006727DD" w:rsidRPr="006920E3" w:rsidRDefault="006727DD" w:rsidP="00EC3EF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From</w:t>
            </w:r>
          </w:p>
        </w:tc>
        <w:tc>
          <w:tcPr>
            <w:tcW w:w="926" w:type="pct"/>
          </w:tcPr>
          <w:p w:rsidR="006727DD" w:rsidRPr="006920E3" w:rsidRDefault="006727DD" w:rsidP="00EC3EF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</w:p>
        </w:tc>
      </w:tr>
      <w:tr w:rsidR="006727DD" w:rsidRPr="006920E3" w:rsidTr="00CE0FD2">
        <w:tc>
          <w:tcPr>
            <w:tcW w:w="291" w:type="pct"/>
          </w:tcPr>
          <w:p w:rsidR="006727DD" w:rsidRPr="006920E3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3" w:type="pct"/>
          </w:tcPr>
          <w:p w:rsidR="006727DD" w:rsidRPr="006920E3" w:rsidRDefault="006727DD" w:rsidP="00B115D6">
            <w:pPr>
              <w:framePr w:hSpace="180" w:wrap="around" w:vAnchor="text" w:hAnchor="margin" w:x="-1168" w:y="83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Bharatheeya Samskrita Mahavidyalaya, Pilathara, Kannur</w:t>
            </w:r>
          </w:p>
        </w:tc>
        <w:tc>
          <w:tcPr>
            <w:tcW w:w="1324" w:type="pct"/>
          </w:tcPr>
          <w:p w:rsidR="006727DD" w:rsidRPr="006920E3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Guest Lecturer</w:t>
            </w:r>
          </w:p>
        </w:tc>
        <w:tc>
          <w:tcPr>
            <w:tcW w:w="926" w:type="pct"/>
          </w:tcPr>
          <w:p w:rsidR="006727DD" w:rsidRPr="006920E3" w:rsidRDefault="006727DD" w:rsidP="006727D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June 2007</w:t>
            </w:r>
          </w:p>
        </w:tc>
        <w:tc>
          <w:tcPr>
            <w:tcW w:w="926" w:type="pct"/>
          </w:tcPr>
          <w:p w:rsidR="006727DD" w:rsidRPr="006920E3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 2008</w:t>
            </w:r>
          </w:p>
        </w:tc>
      </w:tr>
      <w:tr w:rsidR="006727DD" w:rsidRPr="006920E3" w:rsidTr="00CE0FD2">
        <w:tc>
          <w:tcPr>
            <w:tcW w:w="291" w:type="pct"/>
          </w:tcPr>
          <w:p w:rsidR="006727DD" w:rsidRPr="006920E3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3" w:type="pct"/>
          </w:tcPr>
          <w:p w:rsidR="006727DD" w:rsidRPr="006920E3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Chinmaya Vidyalaya, Kolazhi, Thrissur</w:t>
            </w:r>
          </w:p>
        </w:tc>
        <w:tc>
          <w:tcPr>
            <w:tcW w:w="1324" w:type="pct"/>
          </w:tcPr>
          <w:p w:rsidR="006727DD" w:rsidRPr="006920E3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Sanskrit Teacher</w:t>
            </w:r>
          </w:p>
        </w:tc>
        <w:tc>
          <w:tcPr>
            <w:tcW w:w="926" w:type="pct"/>
          </w:tcPr>
          <w:p w:rsidR="006727DD" w:rsidRPr="006920E3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June 2008</w:t>
            </w:r>
          </w:p>
        </w:tc>
        <w:tc>
          <w:tcPr>
            <w:tcW w:w="926" w:type="pct"/>
          </w:tcPr>
          <w:p w:rsidR="006727DD" w:rsidRPr="006920E3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July 2008</w:t>
            </w:r>
          </w:p>
        </w:tc>
      </w:tr>
      <w:tr w:rsidR="006727DD" w:rsidRPr="006920E3" w:rsidTr="00CE0FD2">
        <w:tc>
          <w:tcPr>
            <w:tcW w:w="291" w:type="pct"/>
          </w:tcPr>
          <w:p w:rsidR="006727DD" w:rsidRPr="006920E3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3" w:type="pct"/>
          </w:tcPr>
          <w:p w:rsidR="006727DD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Govt.U.P.School, Thrikkuttissery, Kozhikode</w:t>
            </w:r>
          </w:p>
        </w:tc>
        <w:tc>
          <w:tcPr>
            <w:tcW w:w="1324" w:type="pct"/>
          </w:tcPr>
          <w:p w:rsidR="006727DD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Part Time Junior Language Teacher (Sanskrit)</w:t>
            </w:r>
          </w:p>
        </w:tc>
        <w:tc>
          <w:tcPr>
            <w:tcW w:w="926" w:type="pct"/>
          </w:tcPr>
          <w:p w:rsidR="006727DD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09.3.2009</w:t>
            </w:r>
          </w:p>
        </w:tc>
        <w:tc>
          <w:tcPr>
            <w:tcW w:w="926" w:type="pct"/>
          </w:tcPr>
          <w:p w:rsidR="006727DD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29.11.2010</w:t>
            </w:r>
          </w:p>
        </w:tc>
      </w:tr>
      <w:tr w:rsidR="006727DD" w:rsidRPr="006920E3" w:rsidTr="00CE0FD2">
        <w:tc>
          <w:tcPr>
            <w:tcW w:w="291" w:type="pct"/>
          </w:tcPr>
          <w:p w:rsidR="006727DD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3" w:type="pct"/>
          </w:tcPr>
          <w:p w:rsidR="006727DD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Govt.Sanskrit college, Thiruvananthapuram</w:t>
            </w:r>
          </w:p>
        </w:tc>
        <w:tc>
          <w:tcPr>
            <w:tcW w:w="1324" w:type="pct"/>
          </w:tcPr>
          <w:p w:rsidR="006727DD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Assistant Professor</w:t>
            </w:r>
          </w:p>
        </w:tc>
        <w:tc>
          <w:tcPr>
            <w:tcW w:w="926" w:type="pct"/>
          </w:tcPr>
          <w:p w:rsidR="006727DD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30.11.2010</w:t>
            </w:r>
          </w:p>
        </w:tc>
        <w:tc>
          <w:tcPr>
            <w:tcW w:w="926" w:type="pct"/>
          </w:tcPr>
          <w:p w:rsidR="006727DD" w:rsidRDefault="006727DD" w:rsidP="00B115D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Continuing</w:t>
            </w:r>
          </w:p>
        </w:tc>
      </w:tr>
    </w:tbl>
    <w:p w:rsidR="0042431A" w:rsidRPr="006920E3" w:rsidRDefault="0042431A" w:rsidP="00B115D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EA6EBA" w:rsidRDefault="00523308" w:rsidP="00B115D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</w:t>
      </w:r>
      <w:r w:rsidR="006727DD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>A</w:t>
      </w:r>
      <w:r w:rsidR="006727DD">
        <w:rPr>
          <w:rFonts w:ascii="Times New Roman" w:hAnsi="Times New Roman" w:cs="Times New Roman"/>
          <w:b/>
          <w:sz w:val="26"/>
          <w:szCs w:val="26"/>
        </w:rPr>
        <w:tab/>
      </w:r>
      <w:r w:rsidR="006727DD">
        <w:rPr>
          <w:rFonts w:ascii="Times New Roman" w:hAnsi="Times New Roman" w:cs="Times New Roman"/>
          <w:b/>
          <w:sz w:val="26"/>
          <w:szCs w:val="26"/>
        </w:rPr>
        <w:tab/>
      </w:r>
      <w:r w:rsidR="00EA6EBA" w:rsidRPr="006920E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727DD">
        <w:rPr>
          <w:rFonts w:ascii="Times New Roman" w:hAnsi="Times New Roman" w:cs="Times New Roman"/>
          <w:b/>
          <w:sz w:val="26"/>
          <w:szCs w:val="26"/>
        </w:rPr>
        <w:t>2 Months</w:t>
      </w:r>
    </w:p>
    <w:p w:rsidR="00D00480" w:rsidRPr="006920E3" w:rsidRDefault="006727DD" w:rsidP="00B115D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UPSA </w:t>
      </w:r>
      <w:r>
        <w:rPr>
          <w:rFonts w:ascii="Times New Roman" w:hAnsi="Times New Roman" w:cs="Times New Roman"/>
          <w:b/>
          <w:sz w:val="26"/>
          <w:szCs w:val="26"/>
        </w:rPr>
        <w:tab/>
        <w:t>: 1 Year and 8 Months</w:t>
      </w:r>
    </w:p>
    <w:p w:rsidR="0042431A" w:rsidRPr="006920E3" w:rsidRDefault="0042431A" w:rsidP="00B115D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t>UG</w:t>
      </w:r>
      <w:r w:rsidR="00FB4D78">
        <w:rPr>
          <w:rFonts w:ascii="Times New Roman" w:hAnsi="Times New Roman" w:cs="Times New Roman"/>
          <w:b/>
          <w:sz w:val="26"/>
          <w:szCs w:val="26"/>
        </w:rPr>
        <w:tab/>
      </w:r>
      <w:r w:rsidR="00FB4D78">
        <w:rPr>
          <w:rFonts w:ascii="Times New Roman" w:hAnsi="Times New Roman" w:cs="Times New Roman"/>
          <w:b/>
          <w:sz w:val="26"/>
          <w:szCs w:val="26"/>
        </w:rPr>
        <w:tab/>
      </w:r>
      <w:r w:rsidR="00791F4A" w:rsidRPr="006920E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51AD9">
        <w:rPr>
          <w:rFonts w:ascii="Times New Roman" w:hAnsi="Times New Roman" w:cs="Times New Roman"/>
          <w:b/>
          <w:sz w:val="26"/>
          <w:szCs w:val="26"/>
        </w:rPr>
        <w:t>11</w:t>
      </w:r>
      <w:r w:rsidR="00D00480" w:rsidRPr="006920E3">
        <w:rPr>
          <w:rFonts w:ascii="Times New Roman" w:hAnsi="Times New Roman" w:cs="Times New Roman"/>
          <w:b/>
          <w:sz w:val="26"/>
          <w:szCs w:val="26"/>
        </w:rPr>
        <w:t xml:space="preserve"> Years</w:t>
      </w:r>
    </w:p>
    <w:p w:rsidR="00FF01AD" w:rsidRPr="006920E3" w:rsidRDefault="00135369" w:rsidP="00B115D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t>PG</w:t>
      </w:r>
      <w:r w:rsidR="00FB4D78">
        <w:rPr>
          <w:rFonts w:ascii="Times New Roman" w:hAnsi="Times New Roman" w:cs="Times New Roman"/>
          <w:b/>
          <w:sz w:val="26"/>
          <w:szCs w:val="26"/>
        </w:rPr>
        <w:tab/>
      </w:r>
      <w:r w:rsidR="00FB4D78">
        <w:rPr>
          <w:rFonts w:ascii="Times New Roman" w:hAnsi="Times New Roman" w:cs="Times New Roman"/>
          <w:b/>
          <w:sz w:val="26"/>
          <w:szCs w:val="26"/>
        </w:rPr>
        <w:tab/>
      </w:r>
      <w:r w:rsidR="00791F4A" w:rsidRPr="006920E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51AD9">
        <w:rPr>
          <w:rFonts w:ascii="Times New Roman" w:hAnsi="Times New Roman" w:cs="Times New Roman"/>
          <w:b/>
          <w:sz w:val="26"/>
          <w:szCs w:val="26"/>
        </w:rPr>
        <w:t>11</w:t>
      </w:r>
      <w:r w:rsidR="006727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0480" w:rsidRPr="006920E3">
        <w:rPr>
          <w:rFonts w:ascii="Times New Roman" w:hAnsi="Times New Roman" w:cs="Times New Roman"/>
          <w:b/>
          <w:sz w:val="26"/>
          <w:szCs w:val="26"/>
        </w:rPr>
        <w:t>Yea</w:t>
      </w:r>
      <w:r w:rsidR="00B51AD9">
        <w:rPr>
          <w:rFonts w:ascii="Times New Roman" w:hAnsi="Times New Roman" w:cs="Times New Roman"/>
          <w:b/>
          <w:sz w:val="26"/>
          <w:szCs w:val="26"/>
        </w:rPr>
        <w:t>r</w:t>
      </w:r>
    </w:p>
    <w:p w:rsidR="006A207E" w:rsidRPr="006920E3" w:rsidRDefault="00874DB5" w:rsidP="00B115D6">
      <w:pPr>
        <w:widowControl w:val="0"/>
        <w:tabs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60" w:lineRule="auto"/>
        <w:ind w:right="6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lastRenderedPageBreak/>
        <w:t>IV: RESAERCH</w:t>
      </w:r>
      <w:r w:rsidR="006A207E" w:rsidRPr="006920E3">
        <w:rPr>
          <w:rFonts w:ascii="Times New Roman" w:hAnsi="Times New Roman" w:cs="Times New Roman"/>
          <w:b/>
          <w:sz w:val="26"/>
          <w:szCs w:val="26"/>
        </w:rPr>
        <w:t xml:space="preserve"> AND DEVELOPMENT ACTIVITIES</w:t>
      </w:r>
    </w:p>
    <w:p w:rsidR="006A207E" w:rsidRPr="006920E3" w:rsidRDefault="006A207E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6A207E" w:rsidRPr="006920E3" w:rsidRDefault="00726A7B" w:rsidP="00B115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23308">
        <w:rPr>
          <w:rFonts w:ascii="Times New Roman" w:hAnsi="Times New Roman" w:cs="Times New Roman"/>
          <w:b/>
          <w:bCs/>
          <w:sz w:val="26"/>
          <w:szCs w:val="26"/>
        </w:rPr>
        <w:t>PhD</w:t>
      </w:r>
      <w:r w:rsidR="008D4601">
        <w:rPr>
          <w:rFonts w:ascii="Times New Roman" w:hAnsi="Times New Roman" w:cs="Times New Roman"/>
          <w:sz w:val="26"/>
          <w:szCs w:val="26"/>
        </w:rPr>
        <w:tab/>
      </w:r>
      <w:r w:rsidR="008D4601">
        <w:rPr>
          <w:rFonts w:ascii="Times New Roman" w:hAnsi="Times New Roman" w:cs="Times New Roman"/>
          <w:sz w:val="26"/>
          <w:szCs w:val="26"/>
        </w:rPr>
        <w:tab/>
      </w:r>
      <w:r w:rsidR="008D4601">
        <w:rPr>
          <w:rFonts w:ascii="Times New Roman" w:hAnsi="Times New Roman" w:cs="Times New Roman"/>
          <w:sz w:val="26"/>
          <w:szCs w:val="26"/>
        </w:rPr>
        <w:tab/>
      </w:r>
      <w:r w:rsidR="008D4601">
        <w:rPr>
          <w:rFonts w:ascii="Times New Roman" w:hAnsi="Times New Roman" w:cs="Times New Roman"/>
          <w:sz w:val="26"/>
          <w:szCs w:val="26"/>
        </w:rPr>
        <w:tab/>
      </w:r>
      <w:r w:rsidR="008D4601">
        <w:rPr>
          <w:rFonts w:ascii="Times New Roman" w:hAnsi="Times New Roman" w:cs="Times New Roman"/>
          <w:sz w:val="26"/>
          <w:szCs w:val="26"/>
        </w:rPr>
        <w:tab/>
      </w:r>
      <w:r w:rsidR="006A207E" w:rsidRPr="006920E3">
        <w:rPr>
          <w:rFonts w:ascii="Times New Roman" w:hAnsi="Times New Roman" w:cs="Times New Roman"/>
          <w:sz w:val="26"/>
          <w:szCs w:val="26"/>
        </w:rPr>
        <w:t xml:space="preserve">: </w:t>
      </w:r>
      <w:r w:rsidR="008D4601">
        <w:rPr>
          <w:rFonts w:ascii="Times New Roman" w:hAnsi="Times New Roman" w:cs="Times New Roman"/>
          <w:sz w:val="26"/>
          <w:szCs w:val="26"/>
        </w:rPr>
        <w:tab/>
      </w:r>
      <w:r w:rsidR="00B51AD9">
        <w:rPr>
          <w:rFonts w:ascii="Times New Roman" w:hAnsi="Times New Roman" w:cs="Times New Roman"/>
          <w:sz w:val="26"/>
          <w:szCs w:val="26"/>
        </w:rPr>
        <w:t>Awarded</w:t>
      </w:r>
      <w:r w:rsidR="00D00480" w:rsidRPr="006920E3">
        <w:rPr>
          <w:rFonts w:ascii="Times New Roman" w:hAnsi="Times New Roman" w:cs="Times New Roman"/>
          <w:sz w:val="26"/>
          <w:szCs w:val="26"/>
        </w:rPr>
        <w:t xml:space="preserve"> on 201</w:t>
      </w:r>
      <w:r w:rsidR="00B51AD9">
        <w:rPr>
          <w:rFonts w:ascii="Times New Roman" w:hAnsi="Times New Roman" w:cs="Times New Roman"/>
          <w:sz w:val="26"/>
          <w:szCs w:val="26"/>
        </w:rPr>
        <w:t>9</w:t>
      </w:r>
    </w:p>
    <w:p w:rsidR="008D4601" w:rsidRDefault="002B035A" w:rsidP="00B115D6">
      <w:pPr>
        <w:spacing w:after="0" w:line="360" w:lineRule="auto"/>
        <w:ind w:left="2160" w:hanging="21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Title of the T</w:t>
      </w:r>
      <w:r w:rsidR="006A207E" w:rsidRPr="006920E3">
        <w:rPr>
          <w:rFonts w:ascii="Times New Roman" w:hAnsi="Times New Roman" w:cs="Times New Roman"/>
          <w:sz w:val="26"/>
          <w:szCs w:val="26"/>
        </w:rPr>
        <w:t>opic</w:t>
      </w:r>
      <w:r w:rsidR="008D4601">
        <w:rPr>
          <w:rFonts w:ascii="Times New Roman" w:hAnsi="Times New Roman" w:cs="Times New Roman"/>
          <w:sz w:val="26"/>
          <w:szCs w:val="26"/>
        </w:rPr>
        <w:tab/>
      </w:r>
      <w:r w:rsidR="008D4601">
        <w:rPr>
          <w:rFonts w:ascii="Times New Roman" w:hAnsi="Times New Roman" w:cs="Times New Roman"/>
          <w:sz w:val="26"/>
          <w:szCs w:val="26"/>
        </w:rPr>
        <w:tab/>
      </w:r>
      <w:r w:rsidR="008D4601">
        <w:rPr>
          <w:rFonts w:ascii="Times New Roman" w:hAnsi="Times New Roman" w:cs="Times New Roman"/>
          <w:sz w:val="26"/>
          <w:szCs w:val="26"/>
        </w:rPr>
        <w:tab/>
      </w:r>
      <w:r w:rsidR="006A207E" w:rsidRPr="006920E3">
        <w:rPr>
          <w:rFonts w:ascii="Times New Roman" w:hAnsi="Times New Roman" w:cs="Times New Roman"/>
          <w:sz w:val="26"/>
          <w:szCs w:val="26"/>
        </w:rPr>
        <w:t>:</w:t>
      </w:r>
      <w:r w:rsidR="006A207E" w:rsidRPr="006920E3">
        <w:rPr>
          <w:rFonts w:ascii="Times New Roman" w:hAnsi="Times New Roman" w:cs="Times New Roman"/>
          <w:sz w:val="26"/>
          <w:szCs w:val="26"/>
        </w:rPr>
        <w:tab/>
      </w:r>
      <w:r w:rsidR="008D4601">
        <w:rPr>
          <w:rFonts w:ascii="Times New Roman" w:hAnsi="Times New Roman" w:cs="Times New Roman"/>
          <w:sz w:val="26"/>
          <w:szCs w:val="26"/>
        </w:rPr>
        <w:t xml:space="preserve">JYOTISAVASTUSASRAYOH </w:t>
      </w:r>
    </w:p>
    <w:p w:rsidR="006A207E" w:rsidRPr="006920E3" w:rsidRDefault="008D4601" w:rsidP="008D4601">
      <w:pPr>
        <w:spacing w:after="0" w:line="360" w:lineRule="auto"/>
        <w:ind w:left="360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PARASPARASRAYATVAM</w:t>
      </w:r>
    </w:p>
    <w:p w:rsidR="006A207E" w:rsidRPr="006920E3" w:rsidRDefault="006A207E" w:rsidP="00B115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 xml:space="preserve">Name </w:t>
      </w:r>
      <w:r w:rsidR="002D655E" w:rsidRPr="006920E3">
        <w:rPr>
          <w:rFonts w:ascii="Times New Roman" w:hAnsi="Times New Roman" w:cs="Times New Roman"/>
          <w:sz w:val="26"/>
          <w:szCs w:val="26"/>
        </w:rPr>
        <w:t>of the Guide</w:t>
      </w:r>
      <w:r w:rsidR="000A3377">
        <w:rPr>
          <w:rFonts w:ascii="Times New Roman" w:hAnsi="Times New Roman" w:cs="Times New Roman"/>
          <w:sz w:val="26"/>
          <w:szCs w:val="26"/>
        </w:rPr>
        <w:tab/>
      </w:r>
      <w:r w:rsidR="000A3377">
        <w:rPr>
          <w:rFonts w:ascii="Times New Roman" w:hAnsi="Times New Roman" w:cs="Times New Roman"/>
          <w:sz w:val="26"/>
          <w:szCs w:val="26"/>
        </w:rPr>
        <w:tab/>
      </w:r>
      <w:r w:rsidR="000A3377">
        <w:rPr>
          <w:rFonts w:ascii="Times New Roman" w:hAnsi="Times New Roman" w:cs="Times New Roman"/>
          <w:sz w:val="26"/>
          <w:szCs w:val="26"/>
        </w:rPr>
        <w:tab/>
      </w:r>
      <w:r w:rsidR="002D655E" w:rsidRPr="006920E3">
        <w:rPr>
          <w:rFonts w:ascii="Times New Roman" w:hAnsi="Times New Roman" w:cs="Times New Roman"/>
          <w:sz w:val="26"/>
          <w:szCs w:val="26"/>
        </w:rPr>
        <w:t>:</w:t>
      </w:r>
      <w:r w:rsidR="002D655E" w:rsidRPr="006920E3">
        <w:rPr>
          <w:rFonts w:ascii="Times New Roman" w:hAnsi="Times New Roman" w:cs="Times New Roman"/>
          <w:sz w:val="26"/>
          <w:szCs w:val="26"/>
        </w:rPr>
        <w:tab/>
      </w:r>
      <w:r w:rsidR="00D00480" w:rsidRPr="006920E3">
        <w:rPr>
          <w:rFonts w:ascii="Times New Roman" w:hAnsi="Times New Roman" w:cs="Times New Roman"/>
          <w:sz w:val="26"/>
          <w:szCs w:val="26"/>
        </w:rPr>
        <w:t>Dr.Harinarayanan Mankulathilath</w:t>
      </w:r>
    </w:p>
    <w:p w:rsidR="002D655E" w:rsidRDefault="006A207E" w:rsidP="00340F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0E3">
        <w:rPr>
          <w:rFonts w:ascii="Times New Roman" w:hAnsi="Times New Roman" w:cs="Times New Roman"/>
          <w:sz w:val="26"/>
          <w:szCs w:val="26"/>
        </w:rPr>
        <w:t>University</w:t>
      </w:r>
      <w:r w:rsidR="00340FA7">
        <w:rPr>
          <w:rFonts w:ascii="Times New Roman" w:hAnsi="Times New Roman" w:cs="Times New Roman"/>
          <w:sz w:val="26"/>
          <w:szCs w:val="26"/>
        </w:rPr>
        <w:tab/>
      </w:r>
      <w:r w:rsidR="00340FA7">
        <w:rPr>
          <w:rFonts w:ascii="Times New Roman" w:hAnsi="Times New Roman" w:cs="Times New Roman"/>
          <w:sz w:val="26"/>
          <w:szCs w:val="26"/>
        </w:rPr>
        <w:tab/>
      </w:r>
      <w:r w:rsidR="00340FA7">
        <w:rPr>
          <w:rFonts w:ascii="Times New Roman" w:hAnsi="Times New Roman" w:cs="Times New Roman"/>
          <w:sz w:val="26"/>
          <w:szCs w:val="26"/>
        </w:rPr>
        <w:tab/>
      </w:r>
      <w:r w:rsidR="00340FA7">
        <w:rPr>
          <w:rFonts w:ascii="Times New Roman" w:hAnsi="Times New Roman" w:cs="Times New Roman"/>
          <w:sz w:val="26"/>
          <w:szCs w:val="26"/>
        </w:rPr>
        <w:tab/>
      </w:r>
      <w:r w:rsidRPr="006920E3">
        <w:rPr>
          <w:rFonts w:ascii="Times New Roman" w:hAnsi="Times New Roman" w:cs="Times New Roman"/>
          <w:sz w:val="26"/>
          <w:szCs w:val="26"/>
        </w:rPr>
        <w:t xml:space="preserve">: </w:t>
      </w:r>
      <w:r w:rsidRPr="006920E3">
        <w:rPr>
          <w:rFonts w:ascii="Times New Roman" w:hAnsi="Times New Roman" w:cs="Times New Roman"/>
          <w:sz w:val="26"/>
          <w:szCs w:val="26"/>
        </w:rPr>
        <w:tab/>
      </w:r>
      <w:r w:rsidR="00D00480" w:rsidRPr="006920E3">
        <w:rPr>
          <w:rFonts w:ascii="Times New Roman" w:hAnsi="Times New Roman" w:cs="Times New Roman"/>
          <w:sz w:val="26"/>
          <w:szCs w:val="26"/>
        </w:rPr>
        <w:t>University of Kerala.</w:t>
      </w:r>
    </w:p>
    <w:p w:rsidR="002B035A" w:rsidRDefault="002B035A" w:rsidP="00340F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035A" w:rsidRDefault="002B035A" w:rsidP="00340F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3308">
        <w:rPr>
          <w:rFonts w:ascii="Times New Roman" w:hAnsi="Times New Roman" w:cs="Times New Roman"/>
          <w:b/>
          <w:bCs/>
          <w:sz w:val="26"/>
          <w:szCs w:val="26"/>
        </w:rPr>
        <w:t>MRP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B51AD9">
        <w:rPr>
          <w:rFonts w:ascii="Times New Roman" w:hAnsi="Times New Roman" w:cs="Times New Roman"/>
          <w:sz w:val="26"/>
          <w:szCs w:val="26"/>
        </w:rPr>
        <w:t>Completed</w:t>
      </w:r>
    </w:p>
    <w:p w:rsidR="002B035A" w:rsidRDefault="00B51AD9" w:rsidP="002B035A">
      <w:pPr>
        <w:spacing w:after="0" w:line="360" w:lineRule="auto"/>
        <w:ind w:left="2160" w:hanging="2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Title of t</w:t>
      </w:r>
      <w:r w:rsidR="002B035A">
        <w:rPr>
          <w:rFonts w:ascii="Times New Roman" w:hAnsi="Times New Roman" w:cs="Times New Roman"/>
          <w:sz w:val="26"/>
          <w:szCs w:val="26"/>
        </w:rPr>
        <w:t>he Topic</w:t>
      </w:r>
      <w:r w:rsidR="002B035A">
        <w:rPr>
          <w:rFonts w:ascii="Times New Roman" w:hAnsi="Times New Roman" w:cs="Times New Roman"/>
          <w:sz w:val="26"/>
          <w:szCs w:val="26"/>
        </w:rPr>
        <w:tab/>
      </w:r>
      <w:r w:rsidR="002B035A">
        <w:rPr>
          <w:rFonts w:ascii="Times New Roman" w:hAnsi="Times New Roman" w:cs="Times New Roman"/>
          <w:sz w:val="26"/>
          <w:szCs w:val="26"/>
        </w:rPr>
        <w:tab/>
      </w:r>
      <w:r w:rsidR="002B035A">
        <w:rPr>
          <w:rFonts w:ascii="Times New Roman" w:hAnsi="Times New Roman" w:cs="Times New Roman"/>
          <w:sz w:val="26"/>
          <w:szCs w:val="26"/>
        </w:rPr>
        <w:tab/>
        <w:t>:</w:t>
      </w:r>
      <w:r w:rsidR="002B035A">
        <w:rPr>
          <w:rFonts w:ascii="Times New Roman" w:hAnsi="Times New Roman" w:cs="Times New Roman"/>
          <w:sz w:val="26"/>
          <w:szCs w:val="26"/>
        </w:rPr>
        <w:tab/>
        <w:t>Contribution of Kerala to Astrol</w:t>
      </w:r>
      <w:r w:rsidR="00222F33">
        <w:rPr>
          <w:rFonts w:ascii="Times New Roman" w:hAnsi="Times New Roman" w:cs="Times New Roman"/>
          <w:sz w:val="26"/>
          <w:szCs w:val="26"/>
        </w:rPr>
        <w:t>o</w:t>
      </w:r>
      <w:r w:rsidR="002B035A">
        <w:rPr>
          <w:rFonts w:ascii="Times New Roman" w:hAnsi="Times New Roman" w:cs="Times New Roman"/>
          <w:sz w:val="26"/>
          <w:szCs w:val="26"/>
        </w:rPr>
        <w:t xml:space="preserve">gical </w:t>
      </w:r>
    </w:p>
    <w:p w:rsidR="002B035A" w:rsidRDefault="002B035A" w:rsidP="002B035A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Mathematics</w:t>
      </w:r>
    </w:p>
    <w:p w:rsidR="00181B2B" w:rsidRDefault="00276059" w:rsidP="00181B2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Sponsoring </w:t>
      </w:r>
      <w:r w:rsidR="00181B2B">
        <w:rPr>
          <w:rFonts w:ascii="Times New Roman" w:hAnsi="Times New Roman" w:cs="Times New Roman"/>
          <w:sz w:val="26"/>
          <w:szCs w:val="26"/>
        </w:rPr>
        <w:t>Agency</w:t>
      </w:r>
      <w:r w:rsidR="00181B2B">
        <w:rPr>
          <w:rFonts w:ascii="Times New Roman" w:hAnsi="Times New Roman" w:cs="Times New Roman"/>
          <w:sz w:val="26"/>
          <w:szCs w:val="26"/>
        </w:rPr>
        <w:tab/>
      </w:r>
      <w:r w:rsidR="00181B2B">
        <w:rPr>
          <w:rFonts w:ascii="Times New Roman" w:hAnsi="Times New Roman" w:cs="Times New Roman"/>
          <w:sz w:val="26"/>
          <w:szCs w:val="26"/>
        </w:rPr>
        <w:tab/>
      </w:r>
      <w:r w:rsidR="00181B2B">
        <w:rPr>
          <w:rFonts w:ascii="Times New Roman" w:hAnsi="Times New Roman" w:cs="Times New Roman"/>
          <w:sz w:val="26"/>
          <w:szCs w:val="26"/>
        </w:rPr>
        <w:tab/>
        <w:t>:</w:t>
      </w:r>
      <w:r w:rsidR="00181B2B">
        <w:rPr>
          <w:rFonts w:ascii="Times New Roman" w:hAnsi="Times New Roman" w:cs="Times New Roman"/>
          <w:sz w:val="26"/>
          <w:szCs w:val="26"/>
        </w:rPr>
        <w:tab/>
        <w:t>UGC</w:t>
      </w:r>
    </w:p>
    <w:p w:rsidR="00126A51" w:rsidRPr="006920E3" w:rsidRDefault="00126A51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6A207E" w:rsidRDefault="006A207E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t xml:space="preserve">Details of </w:t>
      </w:r>
      <w:r w:rsidR="007A2969" w:rsidRPr="006920E3">
        <w:rPr>
          <w:rFonts w:ascii="Times New Roman" w:hAnsi="Times New Roman" w:cs="Times New Roman"/>
          <w:b/>
          <w:sz w:val="26"/>
          <w:szCs w:val="26"/>
        </w:rPr>
        <w:t>Attended/</w:t>
      </w:r>
      <w:r w:rsidRPr="006920E3">
        <w:rPr>
          <w:rFonts w:ascii="Times New Roman" w:hAnsi="Times New Roman" w:cs="Times New Roman"/>
          <w:b/>
          <w:sz w:val="26"/>
          <w:szCs w:val="26"/>
        </w:rPr>
        <w:t xml:space="preserve">Paper presentations in International/National/State level Seminars /workshops/conferences. </w:t>
      </w:r>
    </w:p>
    <w:p w:rsidR="000D363C" w:rsidRPr="006920E3" w:rsidRDefault="000D363C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676"/>
        <w:gridCol w:w="992"/>
        <w:gridCol w:w="2126"/>
        <w:gridCol w:w="1843"/>
        <w:gridCol w:w="1882"/>
        <w:gridCol w:w="1723"/>
      </w:tblGrid>
      <w:tr w:rsidR="00DC11D4" w:rsidRPr="006920E3" w:rsidTr="00DC11D4">
        <w:tc>
          <w:tcPr>
            <w:tcW w:w="366" w:type="pct"/>
            <w:vAlign w:val="center"/>
          </w:tcPr>
          <w:p w:rsidR="006A207E" w:rsidRPr="006920E3" w:rsidRDefault="009353D3" w:rsidP="00DC1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Sl N</w:t>
            </w:r>
            <w:r w:rsidR="006A207E" w:rsidRPr="006920E3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537" w:type="pct"/>
            <w:vAlign w:val="center"/>
          </w:tcPr>
          <w:p w:rsidR="006A207E" w:rsidRPr="006920E3" w:rsidRDefault="006A207E" w:rsidP="00DC1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</w:tc>
        <w:tc>
          <w:tcPr>
            <w:tcW w:w="1150" w:type="pct"/>
            <w:vAlign w:val="center"/>
          </w:tcPr>
          <w:p w:rsidR="006A207E" w:rsidRPr="006920E3" w:rsidRDefault="00DC11D4" w:rsidP="00DC1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of the S</w:t>
            </w:r>
            <w:r w:rsidR="006A207E" w:rsidRPr="006920E3">
              <w:rPr>
                <w:rFonts w:ascii="Times New Roman" w:hAnsi="Times New Roman" w:cs="Times New Roman"/>
                <w:sz w:val="26"/>
                <w:szCs w:val="26"/>
              </w:rPr>
              <w:t>eminar</w:t>
            </w:r>
          </w:p>
        </w:tc>
        <w:tc>
          <w:tcPr>
            <w:tcW w:w="997" w:type="pct"/>
            <w:vAlign w:val="center"/>
          </w:tcPr>
          <w:p w:rsidR="006A207E" w:rsidRPr="006920E3" w:rsidRDefault="008B4D3A" w:rsidP="00DC1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College</w:t>
            </w:r>
            <w:r w:rsidR="00A1602A" w:rsidRPr="006920E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160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207E" w:rsidRPr="006920E3">
              <w:rPr>
                <w:rFonts w:ascii="Times New Roman" w:hAnsi="Times New Roman" w:cs="Times New Roman"/>
                <w:sz w:val="26"/>
                <w:szCs w:val="26"/>
              </w:rPr>
              <w:t>Institutions</w:t>
            </w:r>
          </w:p>
        </w:tc>
        <w:tc>
          <w:tcPr>
            <w:tcW w:w="1018" w:type="pct"/>
            <w:vAlign w:val="center"/>
          </w:tcPr>
          <w:p w:rsidR="006A207E" w:rsidRPr="006920E3" w:rsidRDefault="006A207E" w:rsidP="00DC1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Paper Presented</w:t>
            </w:r>
          </w:p>
        </w:tc>
        <w:tc>
          <w:tcPr>
            <w:tcW w:w="932" w:type="pct"/>
            <w:vAlign w:val="center"/>
          </w:tcPr>
          <w:p w:rsidR="006A207E" w:rsidRPr="006920E3" w:rsidRDefault="006A207E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Sponsoring Agency</w:t>
            </w:r>
          </w:p>
        </w:tc>
      </w:tr>
      <w:tr w:rsidR="00CE0FD2" w:rsidRPr="006920E3" w:rsidTr="00015F69">
        <w:trPr>
          <w:trHeight w:val="2580"/>
        </w:trPr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2E2437" w:rsidRPr="006920E3" w:rsidRDefault="002E2437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:rsidR="00015F69" w:rsidRDefault="00CC2BEA" w:rsidP="00015F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015F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E2437"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5F69">
              <w:rPr>
                <w:rFonts w:ascii="Times New Roman" w:hAnsi="Times New Roman" w:cs="Times New Roman"/>
                <w:sz w:val="26"/>
                <w:szCs w:val="26"/>
              </w:rPr>
              <w:t>Jan</w:t>
            </w:r>
          </w:p>
          <w:p w:rsidR="002E2437" w:rsidRPr="006920E3" w:rsidRDefault="002E2437" w:rsidP="00015F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5F69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vAlign w:val="center"/>
          </w:tcPr>
          <w:p w:rsidR="007D70F4" w:rsidRPr="006920E3" w:rsidRDefault="002E2437" w:rsidP="00015F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National </w:t>
            </w:r>
            <w:r w:rsidR="00CC2BEA">
              <w:rPr>
                <w:rFonts w:ascii="Times New Roman" w:hAnsi="Times New Roman" w:cs="Times New Roman"/>
                <w:sz w:val="26"/>
                <w:szCs w:val="26"/>
              </w:rPr>
              <w:t xml:space="preserve">Workshop </w:t>
            </w:r>
            <w:r w:rsidR="005628E5">
              <w:rPr>
                <w:rFonts w:ascii="Times New Roman" w:hAnsi="Times New Roman" w:cs="Times New Roman"/>
                <w:sz w:val="26"/>
                <w:szCs w:val="26"/>
              </w:rPr>
              <w:t xml:space="preserve">Cum Teachers Training </w:t>
            </w:r>
            <w:r w:rsidR="00CC2BEA">
              <w:rPr>
                <w:rFonts w:ascii="Times New Roman" w:hAnsi="Times New Roman" w:cs="Times New Roman"/>
                <w:sz w:val="26"/>
                <w:szCs w:val="26"/>
              </w:rPr>
              <w:t xml:space="preserve">on </w:t>
            </w:r>
            <w:r w:rsidR="00015F69">
              <w:rPr>
                <w:rFonts w:ascii="Times New Roman" w:hAnsi="Times New Roman" w:cs="Times New Roman"/>
                <w:sz w:val="26"/>
                <w:szCs w:val="26"/>
              </w:rPr>
              <w:t xml:space="preserve">Dwiteeyadiksha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2E2437" w:rsidRDefault="00015F69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Rashtriya Sanskrit Vidyapeetha</w:t>
            </w:r>
          </w:p>
          <w:p w:rsidR="00015F69" w:rsidRPr="006920E3" w:rsidRDefault="00015F69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Tirupati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2E2437" w:rsidRPr="006920E3" w:rsidRDefault="002E2437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015F69" w:rsidRDefault="00015F69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NFSE</w:t>
            </w:r>
          </w:p>
          <w:p w:rsidR="002E2437" w:rsidRDefault="00015F69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Rashtriya Sanskrit Sansthan</w:t>
            </w:r>
          </w:p>
          <w:p w:rsidR="00015F69" w:rsidRPr="006920E3" w:rsidRDefault="00015F69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New Delhi</w:t>
            </w:r>
          </w:p>
        </w:tc>
      </w:tr>
      <w:tr w:rsidR="00015F69" w:rsidRPr="006920E3" w:rsidTr="00EA24F9">
        <w:trPr>
          <w:trHeight w:val="2685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F69" w:rsidRDefault="00015F69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F69" w:rsidRPr="006920E3" w:rsidRDefault="00015F69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March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4F9" w:rsidRDefault="00015F69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National Seminar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Cum Workshop on Knowledge Representation in Sanskrit and Computer </w:t>
            </w:r>
          </w:p>
          <w:p w:rsidR="00EA24F9" w:rsidRPr="006920E3" w:rsidRDefault="00EA24F9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F69" w:rsidRPr="006920E3" w:rsidRDefault="00015F69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SSUS Kalady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F69" w:rsidRPr="006920E3" w:rsidRDefault="00015F69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F69" w:rsidRPr="006920E3" w:rsidRDefault="00015F69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UGC</w:t>
            </w:r>
          </w:p>
        </w:tc>
      </w:tr>
      <w:tr w:rsidR="00EA24F9" w:rsidRPr="006920E3" w:rsidTr="001B4547">
        <w:trPr>
          <w:trHeight w:val="1975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4F9" w:rsidRDefault="00EA24F9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4F9" w:rsidRDefault="00EA24F9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  <w:p w:rsidR="00EA24F9" w:rsidRDefault="00EA24F9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May </w:t>
            </w:r>
          </w:p>
          <w:p w:rsidR="00EA24F9" w:rsidRDefault="00EA24F9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4F9" w:rsidRPr="006920E3" w:rsidRDefault="00EA24F9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National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Workshop Cum Teacher`s Trainer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4F9" w:rsidRDefault="00EA24F9" w:rsidP="00EA24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Rashtriya Sanskrit Sansthan</w:t>
            </w:r>
          </w:p>
          <w:p w:rsidR="00EA24F9" w:rsidRDefault="00EA24F9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Sringeri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4F9" w:rsidRPr="006920E3" w:rsidRDefault="00EA24F9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4F9" w:rsidRDefault="00EA24F9" w:rsidP="00EA24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NFSE</w:t>
            </w:r>
          </w:p>
          <w:p w:rsidR="00EA24F9" w:rsidRDefault="00EA24F9" w:rsidP="00EA24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Rashtriya Sanskrit Sansthan</w:t>
            </w:r>
          </w:p>
          <w:p w:rsidR="00EA24F9" w:rsidRDefault="00EA24F9" w:rsidP="00EA24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New Delhi</w:t>
            </w:r>
          </w:p>
        </w:tc>
      </w:tr>
      <w:tr w:rsidR="007D70F4" w:rsidRPr="006920E3" w:rsidTr="009E7DBC">
        <w:trPr>
          <w:trHeight w:val="2265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0F4" w:rsidRDefault="00047ABC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0F4" w:rsidRDefault="007D70F4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  <w:p w:rsidR="007D70F4" w:rsidRDefault="007D70F4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</w:t>
            </w:r>
          </w:p>
          <w:p w:rsidR="007D70F4" w:rsidRDefault="007D70F4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0F4" w:rsidRDefault="007D70F4" w:rsidP="007D70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0F4" w:rsidRPr="006920E3" w:rsidRDefault="007D70F4" w:rsidP="007D70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World Sanskrit book Fair and International Seminar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0F4" w:rsidRDefault="007D70F4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Bangalore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0F4" w:rsidRPr="006920E3" w:rsidRDefault="007D70F4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Attended 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0F4" w:rsidRDefault="007D70F4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Various Sanskrit Universities </w:t>
            </w:r>
          </w:p>
        </w:tc>
      </w:tr>
      <w:tr w:rsidR="009E7DBC" w:rsidRPr="006920E3" w:rsidTr="007D70F4">
        <w:trPr>
          <w:trHeight w:val="411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DBC" w:rsidRDefault="009E7DBC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DBC" w:rsidRDefault="009E7DBC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  <w:p w:rsidR="009E7DBC" w:rsidRDefault="009E7DBC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DBC" w:rsidRDefault="009E7DBC" w:rsidP="007D70F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Training For Master Trainer in Connection with Bharat Census 2011.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DBC" w:rsidRDefault="009E7DBC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Collectorate Conference Hall, Thiruvananthapuram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DBC" w:rsidRDefault="009E7DBC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DBC" w:rsidRDefault="009E7DBC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 of Census Operations, Thiruvananthapuram.</w:t>
            </w:r>
          </w:p>
        </w:tc>
      </w:tr>
      <w:tr w:rsidR="000D363C" w:rsidRPr="006920E3" w:rsidTr="000D363C">
        <w:trPr>
          <w:trHeight w:val="334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CC02A2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</w:t>
            </w:r>
          </w:p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17-18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|Seminar on Locating Kalidasa- The ontology of Literature nad Theatre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Sanskrit College, Thiruvananthapuram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UGC</w:t>
            </w:r>
          </w:p>
        </w:tc>
      </w:tr>
      <w:tr w:rsidR="007A4A78" w:rsidRPr="006920E3" w:rsidTr="00DC11D4">
        <w:trPr>
          <w:trHeight w:val="63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78" w:rsidRDefault="00CC02A2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78" w:rsidRDefault="007A4A78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  <w:p w:rsidR="007A4A78" w:rsidRDefault="007A4A78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Jul 7-8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78" w:rsidRPr="006920E3" w:rsidRDefault="007A4A78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Seminar on Bhagavad Gira- A Rethinking In the Modern Context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78" w:rsidRDefault="007A4A78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Sanskrit College, Thiruvananthapuram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78" w:rsidRPr="006920E3" w:rsidRDefault="007A4A78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Educational Concept of Bhagavad Gita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A78" w:rsidRDefault="007A4A78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UGC</w:t>
            </w:r>
          </w:p>
        </w:tc>
      </w:tr>
      <w:tr w:rsidR="0035196A" w:rsidRPr="006920E3" w:rsidTr="00DC11D4">
        <w:trPr>
          <w:trHeight w:val="2580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96A" w:rsidRDefault="007D0594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96A" w:rsidRDefault="0035196A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  <w:p w:rsidR="0035196A" w:rsidRDefault="00DC4821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Aug</w:t>
            </w:r>
          </w:p>
          <w:p w:rsidR="0035196A" w:rsidRDefault="0035196A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96A" w:rsidRPr="006920E3" w:rsidRDefault="0035196A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One Day Seminar on Pre Paninian and post Paninian Grammar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96A" w:rsidRDefault="0035196A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Sanskrit College, Thiruvananthapuram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96A" w:rsidRPr="006920E3" w:rsidRDefault="0035196A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96A" w:rsidRDefault="005C128D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196A" w:rsidRPr="006920E3">
              <w:rPr>
                <w:rFonts w:ascii="Times New Roman" w:hAnsi="Times New Roman" w:cs="Times New Roman"/>
                <w:sz w:val="26"/>
                <w:szCs w:val="26"/>
              </w:rPr>
              <w:t>Of Colle</w:t>
            </w:r>
            <w:r w:rsidR="0035196A">
              <w:rPr>
                <w:rFonts w:ascii="Times New Roman" w:hAnsi="Times New Roman" w:cs="Times New Roman"/>
                <w:sz w:val="26"/>
                <w:szCs w:val="26"/>
              </w:rPr>
              <w:t>giate Education, Govt. Of Kerala</w:t>
            </w:r>
          </w:p>
          <w:p w:rsidR="00CD7A02" w:rsidRDefault="00CD7A02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E68" w:rsidRPr="006920E3" w:rsidTr="00DC11D4">
        <w:trPr>
          <w:trHeight w:val="99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E68" w:rsidRDefault="007D0594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E68" w:rsidRDefault="00C57E68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  <w:p w:rsidR="00C57E68" w:rsidRDefault="00C57E68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Aug</w:t>
            </w:r>
          </w:p>
          <w:p w:rsidR="00C57E68" w:rsidRDefault="00C57E68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25-26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E68" w:rsidRPr="00CD7A02" w:rsidRDefault="00C57E68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Contribution of Nyaya </w:t>
            </w:r>
            <w:r w:rsidRPr="00CD7A02">
              <w:rPr>
                <w:rFonts w:ascii="Times New Roman" w:hAnsi="Times New Roman" w:cs="Times New Roman"/>
                <w:sz w:val="26"/>
                <w:szCs w:val="26"/>
              </w:rPr>
              <w:t xml:space="preserve">Vyseshika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Philosophy </w:t>
            </w:r>
            <w:r w:rsidRPr="00CD7A02">
              <w:rPr>
                <w:rFonts w:ascii="Times New Roman" w:hAnsi="Times New Roman" w:cs="Times New Roman"/>
                <w:sz w:val="26"/>
                <w:szCs w:val="26"/>
              </w:rPr>
              <w:t xml:space="preserve">to Ayurveda 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E68" w:rsidRDefault="00C57E68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Sanskrit College, Thiruvananthapuram</w:t>
            </w:r>
          </w:p>
          <w:p w:rsidR="007A4A78" w:rsidRDefault="007A4A78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4A78" w:rsidRDefault="007A4A78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4A78" w:rsidRDefault="007A4A78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4A78" w:rsidRDefault="007A4A78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E68" w:rsidRPr="006920E3" w:rsidRDefault="00C57E68" w:rsidP="00DC482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E68" w:rsidRDefault="00C57E68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68" w:rsidRPr="006920E3" w:rsidRDefault="00C57E68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UGC</w:t>
            </w:r>
          </w:p>
        </w:tc>
      </w:tr>
      <w:tr w:rsidR="00E55BA4" w:rsidRPr="006920E3" w:rsidTr="00DC11D4">
        <w:trPr>
          <w:trHeight w:val="3885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BA4" w:rsidRDefault="007D0594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BA4" w:rsidRDefault="00E55BA4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  <w:p w:rsidR="00E55BA4" w:rsidRDefault="00E55BA4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Sep</w:t>
            </w:r>
          </w:p>
          <w:p w:rsidR="00E55BA4" w:rsidRDefault="00E55BA4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27-28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BA4" w:rsidRDefault="00E55BA4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International Seminar on Awareness of Environment in Sanskrit Literature from Vedic to Modern Period</w:t>
            </w:r>
          </w:p>
          <w:p w:rsidR="009A4A8F" w:rsidRPr="006920E3" w:rsidRDefault="009A4A8F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BA4" w:rsidRDefault="00E55BA4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Department of Sanskrit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BA4" w:rsidRPr="006920E3" w:rsidRDefault="00E55BA4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Vrikshayurvedeeya Vrikshasamrakshanvyavastha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BA4" w:rsidRDefault="00E55BA4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University of Kerala</w:t>
            </w:r>
          </w:p>
        </w:tc>
      </w:tr>
      <w:tr w:rsidR="000D363C" w:rsidRPr="006920E3" w:rsidTr="000D363C">
        <w:trPr>
          <w:trHeight w:val="2117"/>
        </w:trPr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0D363C" w:rsidRDefault="007D0594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:rsidR="000D363C" w:rsidRDefault="000D363C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  <w:p w:rsidR="000D363C" w:rsidRDefault="000D363C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Oct 17-18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0D363C" w:rsidRDefault="000D363C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Navarathravidwadsadas- Vakyarthavichara satram</w:t>
            </w:r>
          </w:p>
        </w:tc>
        <w:tc>
          <w:tcPr>
            <w:tcW w:w="997" w:type="pct"/>
            <w:tcBorders>
              <w:top w:val="single" w:sz="4" w:space="0" w:color="auto"/>
            </w:tcBorders>
            <w:vAlign w:val="center"/>
          </w:tcPr>
          <w:p w:rsidR="000D363C" w:rsidRDefault="000D363C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Sanskrit College, Thiruvananthapuram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vAlign w:val="center"/>
          </w:tcPr>
          <w:p w:rsidR="000D363C" w:rsidRDefault="000D363C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Karmani Dwitheeya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0D363C" w:rsidRDefault="000D363C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IQAC Govt. Sanskrit College, Thiruvananthapuram</w:t>
            </w:r>
          </w:p>
        </w:tc>
      </w:tr>
      <w:tr w:rsidR="000D363C" w:rsidRPr="006920E3" w:rsidTr="000D363C">
        <w:trPr>
          <w:trHeight w:val="1992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7D0594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</w:t>
            </w:r>
          </w:p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Seminar on Wikipedia- An Introduction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Sanskrit College, Thiruvananthapuram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Pr="006920E3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Sanskrit College, Thiruvananthapuram</w:t>
            </w:r>
          </w:p>
        </w:tc>
      </w:tr>
      <w:tr w:rsidR="000D363C" w:rsidRPr="006920E3" w:rsidTr="000D363C">
        <w:trPr>
          <w:trHeight w:val="2670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E933C5" w:rsidP="007D059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05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 Jan</w:t>
            </w:r>
          </w:p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Workshop on Kutiyattam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Sanskrit College, Thiruvananthapuram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Academy of Music Dance And Drama Ministry of culture, Govt of India</w:t>
            </w:r>
          </w:p>
        </w:tc>
      </w:tr>
      <w:tr w:rsidR="000D363C" w:rsidRPr="006920E3" w:rsidTr="000D363C">
        <w:trPr>
          <w:trHeight w:val="236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7D059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05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 Mar</w:t>
            </w:r>
          </w:p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Seminar on Scientific Heritage of India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University College</w:t>
            </w:r>
          </w:p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363C" w:rsidRDefault="000D363C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Directorate 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Of Colle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giate Education, Govt. Of Kerala</w:t>
            </w:r>
          </w:p>
        </w:tc>
      </w:tr>
      <w:tr w:rsidR="000D363C" w:rsidRPr="006920E3" w:rsidTr="003D1E26">
        <w:trPr>
          <w:trHeight w:val="3389"/>
        </w:trPr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0D363C" w:rsidRDefault="000D363C" w:rsidP="007D059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05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:rsidR="000D363C" w:rsidRDefault="000D363C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  <w:p w:rsidR="000D363C" w:rsidRDefault="000D363C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Feb</w:t>
            </w:r>
          </w:p>
          <w:p w:rsidR="000D363C" w:rsidRDefault="000D363C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9-10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0D363C" w:rsidRDefault="000D363C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Reciprocity of Jyothissastra and Ayurveda</w:t>
            </w:r>
          </w:p>
        </w:tc>
        <w:tc>
          <w:tcPr>
            <w:tcW w:w="997" w:type="pct"/>
            <w:tcBorders>
              <w:top w:val="single" w:sz="4" w:space="0" w:color="auto"/>
            </w:tcBorders>
            <w:vAlign w:val="center"/>
          </w:tcPr>
          <w:p w:rsidR="000D363C" w:rsidRDefault="000D363C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Sanskrit College, Thiruvananthapuram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vAlign w:val="center"/>
          </w:tcPr>
          <w:p w:rsidR="000D363C" w:rsidRDefault="000D363C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Vyadhi</w:t>
            </w:r>
          </w:p>
          <w:p w:rsidR="000D363C" w:rsidRDefault="000D363C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niroopanam Jyotissastranusaram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0D363C" w:rsidRPr="006920E3" w:rsidRDefault="000D363C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giate Education, Govt. Of Kerala</w:t>
            </w:r>
          </w:p>
        </w:tc>
      </w:tr>
      <w:tr w:rsidR="00F845EB" w:rsidRPr="006920E3" w:rsidTr="003D1E26">
        <w:trPr>
          <w:trHeight w:val="2542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EB" w:rsidRDefault="00E933C5" w:rsidP="007D059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05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EB" w:rsidRDefault="00F845EB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 March</w:t>
            </w:r>
          </w:p>
          <w:p w:rsidR="00F845EB" w:rsidRDefault="00F845EB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EB" w:rsidRDefault="00F845EB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Seminar on</w:t>
            </w:r>
          </w:p>
          <w:p w:rsidR="00F845EB" w:rsidRPr="006920E3" w:rsidRDefault="00F845EB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World of Panini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EB" w:rsidRDefault="00F845EB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Sanskrit College, Thiruvananthapuram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5EB" w:rsidRDefault="00F845EB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Bhashitasamskrtameva Vyakaranasya Avalambanam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914" w:rsidRDefault="005C128D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="00F845EB"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</w:tc>
      </w:tr>
      <w:tr w:rsidR="00467914" w:rsidRPr="006920E3" w:rsidTr="00CF2EF1">
        <w:trPr>
          <w:trHeight w:val="3791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914" w:rsidRDefault="00E933C5" w:rsidP="007D059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7D05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914" w:rsidRDefault="0084231F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 March</w:t>
            </w:r>
          </w:p>
          <w:p w:rsidR="0084231F" w:rsidRDefault="0084231F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15-16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Default="0084231F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Seminar on Scientific  Innovation and Technological Advances In Physical Education And Sports Sciences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8F0" w:rsidRDefault="00CF33D5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Sanskrit College, Thiruvananthapuram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914" w:rsidRDefault="002148F0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914" w:rsidRPr="006920E3" w:rsidRDefault="005C128D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</w:t>
            </w:r>
            <w:r w:rsidR="00CF33D5">
              <w:rPr>
                <w:rFonts w:ascii="Times New Roman" w:hAnsi="Times New Roman" w:cs="Times New Roman"/>
                <w:sz w:val="26"/>
                <w:szCs w:val="26"/>
              </w:rPr>
              <w:t>ctorate</w:t>
            </w:r>
            <w:r w:rsidR="00CF33D5"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</w:tc>
      </w:tr>
      <w:tr w:rsidR="00DB7A70" w:rsidRPr="006920E3" w:rsidTr="005F5799">
        <w:trPr>
          <w:trHeight w:val="2535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Default="007D0594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  <w:p w:rsidR="00DB7A70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Feb</w:t>
            </w:r>
          </w:p>
          <w:p w:rsidR="00DB7A70" w:rsidRPr="006920E3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14-15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Pr="006920E3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Seminar on Prose Literature in Sanskrit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Pr="006920E3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 Sanskrit College, Thiruvananthapuram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Default="004D3E98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  <w:r w:rsidR="00DB7A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  <w:p w:rsidR="005F5799" w:rsidRPr="006920E3" w:rsidRDefault="005F5799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799" w:rsidRPr="006920E3" w:rsidTr="00DB7A70">
        <w:trPr>
          <w:trHeight w:val="589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799" w:rsidRDefault="005F5799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799" w:rsidRDefault="005F5799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  <w:p w:rsidR="005F5799" w:rsidRDefault="005F5799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Feb</w:t>
            </w:r>
          </w:p>
          <w:p w:rsidR="005F5799" w:rsidRDefault="005F5799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799" w:rsidRDefault="005F5799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Workshop for the preparation of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Question Bank, as part of the SSP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799" w:rsidRPr="006920E3" w:rsidRDefault="005F5799" w:rsidP="005F57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Govt. College for Women, Thiruvananthapuram 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799" w:rsidRDefault="005F5799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799" w:rsidRDefault="005F5799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</w:tc>
      </w:tr>
      <w:tr w:rsidR="00DB7A70" w:rsidRPr="006920E3" w:rsidTr="00A535FB">
        <w:trPr>
          <w:trHeight w:val="2833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Default="007415D6" w:rsidP="007D059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  <w:p w:rsidR="00DB7A70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Feb 22-24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Workshop on</w:t>
            </w:r>
          </w:p>
          <w:p w:rsidR="00DB7A70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Modern Science and Sanskrit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Pr="006920E3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Kalidasa Sanskrit Academy, Ujjain, Madhyaprades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Default="00DB7A70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Kalidasa Sanskrit Academy</w:t>
            </w:r>
          </w:p>
          <w:p w:rsidR="00DB7A70" w:rsidRPr="006920E3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 .of Madhyapradesh</w:t>
            </w:r>
          </w:p>
        </w:tc>
      </w:tr>
      <w:tr w:rsidR="00DB7A70" w:rsidRPr="006920E3" w:rsidTr="00DC11D4">
        <w:trPr>
          <w:trHeight w:val="210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Default="007D0594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15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 March</w:t>
            </w:r>
          </w:p>
          <w:p w:rsidR="00DB7A70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12-13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Seminar on Academic Workshop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 Sanskrit College, Thiruvananthapuram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Default="00DB7A70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A70" w:rsidRDefault="00DB7A70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 Sanskrit College, Thiruvananthapuram</w:t>
            </w:r>
          </w:p>
        </w:tc>
      </w:tr>
      <w:tr w:rsidR="007415D6" w:rsidRPr="006920E3" w:rsidTr="007415D6">
        <w:trPr>
          <w:trHeight w:val="2684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Jul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Interface Meeting on the FLAIR Programme 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Science 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Museum, PMG, Thiruvananthapuram 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</w:tc>
      </w:tr>
      <w:tr w:rsidR="007415D6" w:rsidRPr="006920E3" w:rsidTr="00BE2CFB">
        <w:trPr>
          <w:trHeight w:val="3388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BE2CFB" w:rsidP="00BE2CF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7415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  <w:p w:rsidR="007415D6" w:rsidRDefault="007415D6" w:rsidP="007415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Oct</w:t>
            </w:r>
          </w:p>
          <w:p w:rsidR="007415D6" w:rsidRDefault="007415D6" w:rsidP="007415D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National Seminar on Human Rights issues in early Marriage 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Centre for Women`s Studies and Academic Staff College, Calicut University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660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University Of Calicut</w:t>
            </w:r>
          </w:p>
        </w:tc>
      </w:tr>
      <w:tr w:rsidR="007415D6" w:rsidRPr="006920E3" w:rsidTr="00DC11D4">
        <w:trPr>
          <w:trHeight w:val="556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BE2CFB" w:rsidP="00BE2CF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Oct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25-26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Seminar on Verbal Cognition in Indian Thought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Sanskrit College, Thiruvananthapuram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482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  <w:p w:rsidR="007415D6" w:rsidRPr="006920E3" w:rsidRDefault="007415D6" w:rsidP="00DC482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15D6" w:rsidRPr="006920E3" w:rsidTr="003D1E26">
        <w:trPr>
          <w:trHeight w:val="2475"/>
        </w:trPr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7415D6" w:rsidRDefault="00BE2CFB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2013 Dec 12-13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National Seminar on Astrology and Weather Forecast</w:t>
            </w:r>
          </w:p>
        </w:tc>
        <w:tc>
          <w:tcPr>
            <w:tcW w:w="997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 Sanskrit College, Thiruvananthapuram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Sooryasiddhante Pratipadiatani kalamapakayanthrani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DC482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</w:tc>
      </w:tr>
      <w:tr w:rsidR="007415D6" w:rsidRPr="006920E3" w:rsidTr="003D1E26">
        <w:trPr>
          <w:trHeight w:val="2400"/>
        </w:trPr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E2C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Aug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Seminar on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Relevance of Ramayanam</w:t>
            </w:r>
          </w:p>
        </w:tc>
        <w:tc>
          <w:tcPr>
            <w:tcW w:w="997" w:type="pct"/>
            <w:tcBorders>
              <w:top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Centre for Vedanta Studies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University of Kerala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vAlign w:val="center"/>
          </w:tcPr>
          <w:p w:rsidR="007415D6" w:rsidRDefault="007415D6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University of Kerala</w:t>
            </w:r>
          </w:p>
        </w:tc>
      </w:tr>
      <w:tr w:rsidR="007415D6" w:rsidRPr="006920E3" w:rsidTr="003D1E26">
        <w:trPr>
          <w:trHeight w:val="132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BE2CFB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Nov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28-29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Seminar on Concept of M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ind in Nyaya vaiseshika and Ayurveda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482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Manojanya</w:t>
            </w:r>
          </w:p>
          <w:p w:rsidR="007415D6" w:rsidRPr="006920E3" w:rsidRDefault="007415D6" w:rsidP="00DC482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rogaah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482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  <w:p w:rsidR="007415D6" w:rsidRPr="006920E3" w:rsidRDefault="007415D6" w:rsidP="00DC482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15D6" w:rsidRPr="006920E3" w:rsidTr="00DC11D4">
        <w:trPr>
          <w:trHeight w:val="256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BE2CFB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 Dec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-16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National Seminar on Human resource development through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Sanskrit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Centre for Vedanta Studies, Kerala University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Pr="006920E3" w:rsidRDefault="007415D6" w:rsidP="00DC482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Role of Astrology on Human Resource Development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Pr="006920E3" w:rsidRDefault="007415D6" w:rsidP="00DC482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Centre for Vedanta</w:t>
            </w:r>
            <w:r w:rsidRPr="006920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Studies, Kerala University</w:t>
            </w:r>
          </w:p>
        </w:tc>
      </w:tr>
      <w:tr w:rsidR="007415D6" w:rsidRPr="006920E3" w:rsidTr="003D1E26">
        <w:trPr>
          <w:trHeight w:val="2984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E2CF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 11-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National seminar on revisiting Dravidian culture with special reference to archaeology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Kanakakkunnu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Pr="006920E3" w:rsidRDefault="007415D6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ept.of Cultural Affairs dept.of Archaeology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415D6" w:rsidRDefault="007415D6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Govt.of Kerala</w:t>
            </w:r>
          </w:p>
        </w:tc>
      </w:tr>
      <w:tr w:rsidR="007415D6" w:rsidRPr="006920E3" w:rsidTr="00DC11D4">
        <w:trPr>
          <w:trHeight w:val="3937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Pr="006920E3" w:rsidRDefault="00BE2CFB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2014 Feb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24 -26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International Seminar on Grammatical Theories in Sanskrit and Malayalam fro Panini to Kerala Panini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Dept of Sanskrit and Dept.of Linguistics ,Kar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iavattom 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5D6" w:rsidRPr="006920E3" w:rsidRDefault="007415D6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Karakeshu Karmavaividhyam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5D6" w:rsidRPr="006920E3" w:rsidRDefault="007415D6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University Of Kerala</w:t>
            </w:r>
          </w:p>
        </w:tc>
      </w:tr>
      <w:tr w:rsidR="007415D6" w:rsidRPr="006920E3" w:rsidTr="00DC11D4">
        <w:trPr>
          <w:trHeight w:val="418"/>
        </w:trPr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7415D6" w:rsidRDefault="00BE2CFB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Workshop on Restructuring Syllabus (Sanskrit)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vAlign w:val="center"/>
          </w:tcPr>
          <w:p w:rsidR="007415D6" w:rsidRDefault="007415D6" w:rsidP="00E55B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415D6" w:rsidRDefault="007415D6" w:rsidP="00E55BA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University Of Kerala</w:t>
            </w:r>
          </w:p>
        </w:tc>
      </w:tr>
      <w:tr w:rsidR="007415D6" w:rsidRPr="006920E3" w:rsidTr="00BE2CFB">
        <w:tc>
          <w:tcPr>
            <w:tcW w:w="366" w:type="pct"/>
            <w:vAlign w:val="center"/>
          </w:tcPr>
          <w:p w:rsidR="007415D6" w:rsidRPr="006920E3" w:rsidRDefault="00BE2CFB" w:rsidP="00BE2CF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537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2014 March 10-15</w:t>
            </w:r>
          </w:p>
        </w:tc>
        <w:tc>
          <w:tcPr>
            <w:tcW w:w="1150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National Work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on Sanskrit Gramma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r and Indian Linguistics</w:t>
            </w:r>
          </w:p>
        </w:tc>
        <w:tc>
          <w:tcPr>
            <w:tcW w:w="997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Krtsu idaagamah</w:t>
            </w:r>
          </w:p>
        </w:tc>
        <w:tc>
          <w:tcPr>
            <w:tcW w:w="932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UGC</w:t>
            </w:r>
          </w:p>
        </w:tc>
      </w:tr>
      <w:tr w:rsidR="007415D6" w:rsidRPr="006920E3" w:rsidTr="00DC11D4">
        <w:trPr>
          <w:trHeight w:val="1589"/>
        </w:trPr>
        <w:tc>
          <w:tcPr>
            <w:tcW w:w="366" w:type="pct"/>
            <w:vAlign w:val="center"/>
          </w:tcPr>
          <w:p w:rsidR="007415D6" w:rsidRPr="006920E3" w:rsidRDefault="00BE2CFB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37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2014 Oct 17-18</w:t>
            </w:r>
          </w:p>
        </w:tc>
        <w:tc>
          <w:tcPr>
            <w:tcW w:w="1150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Vedangas</w:t>
            </w:r>
          </w:p>
        </w:tc>
        <w:tc>
          <w:tcPr>
            <w:tcW w:w="997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Convener of The Seminar</w:t>
            </w:r>
          </w:p>
        </w:tc>
        <w:tc>
          <w:tcPr>
            <w:tcW w:w="932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UGC</w:t>
            </w:r>
          </w:p>
        </w:tc>
      </w:tr>
      <w:tr w:rsidR="007415D6" w:rsidRPr="006920E3" w:rsidTr="00DC11D4">
        <w:tc>
          <w:tcPr>
            <w:tcW w:w="366" w:type="pct"/>
            <w:vAlign w:val="center"/>
          </w:tcPr>
          <w:p w:rsidR="007415D6" w:rsidRPr="006920E3" w:rsidRDefault="00BE2CFB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37" w:type="pct"/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Oct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30-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50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National Seminar on Influence of Jyothisha and Thantra on social reformation</w:t>
            </w:r>
          </w:p>
        </w:tc>
        <w:tc>
          <w:tcPr>
            <w:tcW w:w="997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Jyotishasya samajikasweekaryatha</w:t>
            </w:r>
          </w:p>
        </w:tc>
        <w:tc>
          <w:tcPr>
            <w:tcW w:w="932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UGC</w:t>
            </w:r>
          </w:p>
        </w:tc>
      </w:tr>
      <w:tr w:rsidR="007415D6" w:rsidRPr="006920E3" w:rsidTr="00DC11D4">
        <w:trPr>
          <w:trHeight w:val="3028"/>
        </w:trPr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415D6" w:rsidRPr="006920E3" w:rsidRDefault="007415D6" w:rsidP="00BE2CF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E2C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Nov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National Seminar on Contribution of Indian intellectual tradition to Science of Language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15D6" w:rsidRPr="006920E3" w:rsidTr="00DC11D4">
        <w:trPr>
          <w:trHeight w:val="450"/>
        </w:trPr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7415D6" w:rsidRDefault="007415D6" w:rsidP="00BE2CF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E2C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NOV 20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Seminar on Muhurtasastra Kerala Tradition</w:t>
            </w:r>
          </w:p>
        </w:tc>
        <w:tc>
          <w:tcPr>
            <w:tcW w:w="997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Thrippunithura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vAlign w:val="center"/>
          </w:tcPr>
          <w:p w:rsidR="007415D6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Nityadoshas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15D6" w:rsidRPr="006920E3" w:rsidTr="00DC11D4">
        <w:trPr>
          <w:trHeight w:val="2259"/>
        </w:trPr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415D6" w:rsidRPr="006920E3" w:rsidRDefault="007415D6" w:rsidP="00BE2CF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BE2C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2015 Feb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National Seminar on Medical Astrology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Vikrti vijnananam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15D6" w:rsidRPr="006920E3" w:rsidTr="00DC11D4">
        <w:trPr>
          <w:trHeight w:val="2262"/>
        </w:trPr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E2CF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Feb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12-13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National Seminar on Syntax and the Vakyapadiya</w:t>
            </w:r>
          </w:p>
        </w:tc>
        <w:tc>
          <w:tcPr>
            <w:tcW w:w="997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vAlign w:val="center"/>
          </w:tcPr>
          <w:p w:rsidR="007415D6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Karmapravachanasambandhah Vicharah Vakyapdiye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15D6" w:rsidRPr="006920E3" w:rsidTr="00DC11D4">
        <w:tc>
          <w:tcPr>
            <w:tcW w:w="366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E2CF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7" w:type="pct"/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Feb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50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National Seminar on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Sanskrit Education in the Modern age Prospects and C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hallenges</w:t>
            </w:r>
          </w:p>
        </w:tc>
        <w:tc>
          <w:tcPr>
            <w:tcW w:w="997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Importance of Sanskrit Medium for Sanskrit Teaching</w:t>
            </w:r>
          </w:p>
        </w:tc>
        <w:tc>
          <w:tcPr>
            <w:tcW w:w="932" w:type="pct"/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15D6" w:rsidRPr="006920E3" w:rsidTr="00DC11D4">
        <w:tc>
          <w:tcPr>
            <w:tcW w:w="366" w:type="pct"/>
            <w:vAlign w:val="center"/>
          </w:tcPr>
          <w:p w:rsidR="007415D6" w:rsidRPr="006920E3" w:rsidRDefault="00BE2CFB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37" w:type="pct"/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29-30</w:t>
            </w:r>
          </w:p>
        </w:tc>
        <w:tc>
          <w:tcPr>
            <w:tcW w:w="1150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Seminar on Vyakarana Kavya saptakam</w:t>
            </w:r>
          </w:p>
        </w:tc>
        <w:tc>
          <w:tcPr>
            <w:tcW w:w="997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Sugalarthamalayam Larthavaividhyam</w:t>
            </w:r>
          </w:p>
        </w:tc>
        <w:tc>
          <w:tcPr>
            <w:tcW w:w="932" w:type="pct"/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15D6" w:rsidRPr="006920E3" w:rsidTr="00DC11D4">
        <w:trPr>
          <w:trHeight w:val="2266"/>
        </w:trPr>
        <w:tc>
          <w:tcPr>
            <w:tcW w:w="366" w:type="pct"/>
            <w:vAlign w:val="center"/>
          </w:tcPr>
          <w:p w:rsidR="007415D6" w:rsidRPr="006920E3" w:rsidRDefault="00BE2CFB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37" w:type="pct"/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22-26</w:t>
            </w:r>
          </w:p>
        </w:tc>
        <w:tc>
          <w:tcPr>
            <w:tcW w:w="1150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Level Textual workshop on Bhamati</w:t>
            </w:r>
          </w:p>
        </w:tc>
        <w:tc>
          <w:tcPr>
            <w:tcW w:w="997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15D6" w:rsidRPr="006920E3" w:rsidTr="00DC11D4">
        <w:tc>
          <w:tcPr>
            <w:tcW w:w="366" w:type="pct"/>
            <w:vAlign w:val="center"/>
          </w:tcPr>
          <w:p w:rsidR="007415D6" w:rsidRPr="006920E3" w:rsidRDefault="00BE2CFB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537" w:type="pct"/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2016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Feb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26-27</w:t>
            </w:r>
          </w:p>
        </w:tc>
        <w:tc>
          <w:tcPr>
            <w:tcW w:w="1150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Navarathra vidwasadah ithi vakyarthavicharah</w:t>
            </w:r>
          </w:p>
        </w:tc>
        <w:tc>
          <w:tcPr>
            <w:tcW w:w="997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Grahanam Ashtadha Gatih&amp; Prchakah of Dasavadhana</w:t>
            </w:r>
          </w:p>
        </w:tc>
        <w:tc>
          <w:tcPr>
            <w:tcW w:w="932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Indian council of philosophical Research</w:t>
            </w:r>
          </w:p>
        </w:tc>
      </w:tr>
      <w:tr w:rsidR="007415D6" w:rsidRPr="006920E3" w:rsidTr="003D1E26">
        <w:trPr>
          <w:trHeight w:val="2967"/>
        </w:trPr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7415D6" w:rsidRPr="006920E3" w:rsidRDefault="00BE2CFB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Seminar on The Relevence of Jyotisha in the Context of Modern Society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Department of Jyotisha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Rashtriya Sanskrit Vidyapeetha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Tirupati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Navavidhakalamanani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Rashtriya Sanskrit Vidyapeetha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Tirupati</w:t>
            </w:r>
          </w:p>
        </w:tc>
      </w:tr>
      <w:tr w:rsidR="007415D6" w:rsidRPr="006920E3" w:rsidTr="00DC11D4">
        <w:trPr>
          <w:trHeight w:val="376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May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Workshop on Vision And Road Map for the Development of Sanskrit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Adhyapaka Bhavan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Ernakulam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Samskrit Promotion foundation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Delhi.</w:t>
            </w:r>
          </w:p>
        </w:tc>
      </w:tr>
      <w:tr w:rsidR="007415D6" w:rsidRPr="006920E3" w:rsidTr="00050F23">
        <w:trPr>
          <w:trHeight w:val="2720"/>
        </w:trPr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7415D6" w:rsidRPr="006920E3" w:rsidRDefault="00BE2CFB" w:rsidP="003D1E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Nov</w:t>
            </w:r>
          </w:p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25-26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National Seminar on Role of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anskrit in the Development and u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pdation of Ayurveda</w:t>
            </w:r>
          </w:p>
        </w:tc>
        <w:tc>
          <w:tcPr>
            <w:tcW w:w="997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</w:tc>
      </w:tr>
      <w:tr w:rsidR="007415D6" w:rsidRPr="006920E3" w:rsidTr="00BE2CFB">
        <w:tc>
          <w:tcPr>
            <w:tcW w:w="366" w:type="pct"/>
            <w:vAlign w:val="center"/>
          </w:tcPr>
          <w:p w:rsidR="007415D6" w:rsidRPr="006920E3" w:rsidRDefault="007415D6" w:rsidP="003D1E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E2C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7" w:type="pct"/>
            <w:vAlign w:val="center"/>
          </w:tcPr>
          <w:p w:rsidR="007415D6" w:rsidRPr="006920E3" w:rsidRDefault="007415D6" w:rsidP="00DC1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2016 Dec 1-2</w:t>
            </w:r>
          </w:p>
        </w:tc>
        <w:tc>
          <w:tcPr>
            <w:tcW w:w="1150" w:type="pct"/>
            <w:vAlign w:val="center"/>
          </w:tcPr>
          <w:p w:rsidR="00BE2CFB" w:rsidRPr="006920E3" w:rsidRDefault="007415D6" w:rsidP="00BE2CF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National Seminar on Rasa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gangadhara of Jagannatha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panditha</w:t>
            </w:r>
          </w:p>
        </w:tc>
        <w:tc>
          <w:tcPr>
            <w:tcW w:w="997" w:type="pct"/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</w:t>
            </w:r>
          </w:p>
        </w:tc>
        <w:tc>
          <w:tcPr>
            <w:tcW w:w="932" w:type="pct"/>
            <w:vAlign w:val="center"/>
          </w:tcPr>
          <w:p w:rsidR="00BE2CFB" w:rsidRDefault="00BE2CFB" w:rsidP="00BE2CF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5D6" w:rsidRDefault="007415D6" w:rsidP="00BE2CF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  <w:p w:rsidR="00BE2CFB" w:rsidRPr="006920E3" w:rsidRDefault="00BE2CFB" w:rsidP="00BE2CF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15D6" w:rsidRPr="006920E3" w:rsidTr="003D1E26">
        <w:trPr>
          <w:trHeight w:val="132"/>
        </w:trPr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BE2C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:rsidR="007415D6" w:rsidRDefault="007415D6" w:rsidP="00DC1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2017 Jan</w:t>
            </w:r>
          </w:p>
          <w:p w:rsidR="007415D6" w:rsidRPr="006920E3" w:rsidRDefault="007415D6" w:rsidP="00DC1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20-21</w:t>
            </w:r>
          </w:p>
        </w:tc>
        <w:tc>
          <w:tcPr>
            <w:tcW w:w="1150" w:type="pct"/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National Seminar on The Relevance of Muhurthasastra in the context of modern Society</w:t>
            </w:r>
          </w:p>
        </w:tc>
        <w:tc>
          <w:tcPr>
            <w:tcW w:w="997" w:type="pct"/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krishimuhurthah</w:t>
            </w:r>
          </w:p>
        </w:tc>
        <w:tc>
          <w:tcPr>
            <w:tcW w:w="932" w:type="pct"/>
            <w:vAlign w:val="center"/>
          </w:tcPr>
          <w:p w:rsidR="007415D6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15D6" w:rsidRPr="006920E3" w:rsidTr="00524062">
        <w:trPr>
          <w:trHeight w:val="2345"/>
        </w:trPr>
        <w:tc>
          <w:tcPr>
            <w:tcW w:w="366" w:type="pct"/>
            <w:vAlign w:val="center"/>
          </w:tcPr>
          <w:p w:rsidR="007415D6" w:rsidRPr="006920E3" w:rsidRDefault="007415D6" w:rsidP="003D1E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469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7" w:type="pct"/>
            <w:vAlign w:val="center"/>
          </w:tcPr>
          <w:p w:rsidR="007415D6" w:rsidRDefault="007415D6" w:rsidP="00DC1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  <w:p w:rsidR="007415D6" w:rsidRDefault="007415D6" w:rsidP="00DC1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Feb</w:t>
            </w:r>
          </w:p>
          <w:p w:rsidR="007415D6" w:rsidRPr="006920E3" w:rsidRDefault="007415D6" w:rsidP="00DC11D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150" w:type="pct"/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National Seminar on Bharatiya Sastrasamiksa</w:t>
            </w:r>
          </w:p>
        </w:tc>
        <w:tc>
          <w:tcPr>
            <w:tcW w:w="997" w:type="pct"/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Govt. Sanskrit College,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1018" w:type="pct"/>
            <w:vAlign w:val="center"/>
          </w:tcPr>
          <w:p w:rsidR="007415D6" w:rsidRPr="006920E3" w:rsidRDefault="007415D6" w:rsidP="00DC11D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Suryasiddhantasya Mangalaslokah</w:t>
            </w:r>
          </w:p>
        </w:tc>
        <w:tc>
          <w:tcPr>
            <w:tcW w:w="932" w:type="pct"/>
            <w:vAlign w:val="center"/>
          </w:tcPr>
          <w:p w:rsidR="007415D6" w:rsidRPr="006920E3" w:rsidRDefault="007415D6" w:rsidP="00DC1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Directorate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Of Collegiate Education, Govt. Of Kerala</w:t>
            </w:r>
          </w:p>
        </w:tc>
      </w:tr>
    </w:tbl>
    <w:p w:rsidR="00835A7A" w:rsidRDefault="00835A7A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74CB2" w:rsidRDefault="006A207E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t>Details of</w:t>
      </w:r>
      <w:r w:rsidR="005F26DF" w:rsidRPr="006920E3">
        <w:rPr>
          <w:rFonts w:ascii="Times New Roman" w:hAnsi="Times New Roman" w:cs="Times New Roman"/>
          <w:b/>
          <w:sz w:val="26"/>
          <w:szCs w:val="26"/>
        </w:rPr>
        <w:t xml:space="preserve"> Research Publications</w:t>
      </w:r>
    </w:p>
    <w:p w:rsidR="006A207E" w:rsidRPr="00874CB2" w:rsidRDefault="006A207E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t>Publication in Journals (National/ International)</w:t>
      </w:r>
    </w:p>
    <w:tbl>
      <w:tblPr>
        <w:tblStyle w:val="TableGrid"/>
        <w:tblW w:w="5000" w:type="pct"/>
        <w:tblLook w:val="04A0"/>
      </w:tblPr>
      <w:tblGrid>
        <w:gridCol w:w="447"/>
        <w:gridCol w:w="2642"/>
        <w:gridCol w:w="3612"/>
        <w:gridCol w:w="1445"/>
        <w:gridCol w:w="1096"/>
      </w:tblGrid>
      <w:tr w:rsidR="001215A5" w:rsidRPr="006920E3" w:rsidTr="006A3E4E">
        <w:tc>
          <w:tcPr>
            <w:tcW w:w="242" w:type="pct"/>
          </w:tcPr>
          <w:p w:rsidR="001215A5" w:rsidRPr="006920E3" w:rsidRDefault="001215A5" w:rsidP="00B115D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Sl No.</w:t>
            </w:r>
          </w:p>
        </w:tc>
        <w:tc>
          <w:tcPr>
            <w:tcW w:w="1429" w:type="pct"/>
          </w:tcPr>
          <w:p w:rsidR="001215A5" w:rsidRPr="006920E3" w:rsidRDefault="001215A5" w:rsidP="00B115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Title with Page no.</w:t>
            </w:r>
          </w:p>
        </w:tc>
        <w:tc>
          <w:tcPr>
            <w:tcW w:w="1954" w:type="pct"/>
          </w:tcPr>
          <w:p w:rsidR="001215A5" w:rsidRPr="006920E3" w:rsidRDefault="001215A5" w:rsidP="00B115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Journal</w:t>
            </w:r>
          </w:p>
        </w:tc>
        <w:tc>
          <w:tcPr>
            <w:tcW w:w="782" w:type="pct"/>
          </w:tcPr>
          <w:p w:rsidR="001215A5" w:rsidRPr="006920E3" w:rsidRDefault="001215A5" w:rsidP="00B115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ISSN/ISBN No.</w:t>
            </w:r>
          </w:p>
        </w:tc>
        <w:tc>
          <w:tcPr>
            <w:tcW w:w="593" w:type="pct"/>
          </w:tcPr>
          <w:p w:rsidR="001215A5" w:rsidRPr="006920E3" w:rsidRDefault="001215A5" w:rsidP="00B115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year</w:t>
            </w:r>
          </w:p>
        </w:tc>
      </w:tr>
      <w:tr w:rsidR="006A3E4E" w:rsidRPr="006920E3" w:rsidTr="006A3E4E">
        <w:trPr>
          <w:trHeight w:val="1044"/>
        </w:trPr>
        <w:tc>
          <w:tcPr>
            <w:tcW w:w="242" w:type="pct"/>
            <w:vAlign w:val="center"/>
          </w:tcPr>
          <w:p w:rsidR="006A3E4E" w:rsidRPr="006920E3" w:rsidRDefault="006A3E4E" w:rsidP="006A3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9" w:type="pct"/>
            <w:vAlign w:val="center"/>
          </w:tcPr>
          <w:p w:rsidR="006A3E4E" w:rsidRPr="006920E3" w:rsidRDefault="006A3E4E" w:rsidP="006A3E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Vastusastradharena Koopakhananaprakriya</w:t>
            </w:r>
          </w:p>
        </w:tc>
        <w:tc>
          <w:tcPr>
            <w:tcW w:w="1954" w:type="pct"/>
            <w:vAlign w:val="center"/>
          </w:tcPr>
          <w:p w:rsidR="006A3E4E" w:rsidRPr="006920E3" w:rsidRDefault="006A3E4E" w:rsidP="006A3E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Journal of Sukrtindra Oriental Research Institute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Eranakulam</w:t>
            </w:r>
          </w:p>
        </w:tc>
        <w:tc>
          <w:tcPr>
            <w:tcW w:w="782" w:type="pct"/>
            <w:vAlign w:val="center"/>
          </w:tcPr>
          <w:p w:rsidR="006A3E4E" w:rsidRPr="006920E3" w:rsidRDefault="006A3E4E" w:rsidP="006A3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2229-3337</w:t>
            </w:r>
          </w:p>
        </w:tc>
        <w:tc>
          <w:tcPr>
            <w:tcW w:w="593" w:type="pct"/>
            <w:vAlign w:val="center"/>
          </w:tcPr>
          <w:p w:rsidR="006A3E4E" w:rsidRPr="006920E3" w:rsidRDefault="006A3E4E" w:rsidP="006A3E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</w:tbl>
    <w:p w:rsidR="00BE2652" w:rsidRDefault="00BE2652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6A207E" w:rsidRPr="00A31B6A" w:rsidRDefault="006A207E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t>Details of Full Paper in Conference</w:t>
      </w:r>
      <w:r w:rsidR="00055EC4" w:rsidRPr="006920E3">
        <w:rPr>
          <w:rFonts w:ascii="Times New Roman" w:hAnsi="Times New Roman" w:cs="Times New Roman"/>
          <w:b/>
          <w:sz w:val="26"/>
          <w:szCs w:val="26"/>
        </w:rPr>
        <w:t>/Seminar</w:t>
      </w:r>
      <w:r w:rsidRPr="006920E3">
        <w:rPr>
          <w:rFonts w:ascii="Times New Roman" w:hAnsi="Times New Roman" w:cs="Times New Roman"/>
          <w:b/>
          <w:sz w:val="26"/>
          <w:szCs w:val="26"/>
        </w:rPr>
        <w:t xml:space="preserve"> Proceedings</w:t>
      </w:r>
    </w:p>
    <w:tbl>
      <w:tblPr>
        <w:tblStyle w:val="TableGrid"/>
        <w:tblW w:w="5000" w:type="pct"/>
        <w:tblLayout w:type="fixed"/>
        <w:tblLook w:val="04A0"/>
      </w:tblPr>
      <w:tblGrid>
        <w:gridCol w:w="643"/>
        <w:gridCol w:w="2299"/>
        <w:gridCol w:w="2978"/>
        <w:gridCol w:w="2268"/>
        <w:gridCol w:w="1054"/>
      </w:tblGrid>
      <w:tr w:rsidR="006A207E" w:rsidRPr="006920E3" w:rsidTr="005A1135">
        <w:tc>
          <w:tcPr>
            <w:tcW w:w="348" w:type="pct"/>
            <w:vAlign w:val="center"/>
          </w:tcPr>
          <w:p w:rsidR="005A1135" w:rsidRDefault="005A1135" w:rsidP="005A11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  <w:p w:rsidR="006A207E" w:rsidRPr="006920E3" w:rsidRDefault="006A207E" w:rsidP="005A11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1244" w:type="pct"/>
            <w:vAlign w:val="center"/>
          </w:tcPr>
          <w:p w:rsidR="006A207E" w:rsidRPr="006920E3" w:rsidRDefault="006A207E" w:rsidP="005A11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Title </w:t>
            </w:r>
            <w:r w:rsidR="00F62097">
              <w:rPr>
                <w:rFonts w:ascii="Times New Roman" w:hAnsi="Times New Roman" w:cs="Times New Roman"/>
                <w:sz w:val="26"/>
                <w:szCs w:val="26"/>
              </w:rPr>
              <w:t>of the Article</w:t>
            </w:r>
          </w:p>
        </w:tc>
        <w:tc>
          <w:tcPr>
            <w:tcW w:w="1611" w:type="pct"/>
            <w:vAlign w:val="center"/>
          </w:tcPr>
          <w:p w:rsidR="006A207E" w:rsidRPr="006920E3" w:rsidRDefault="006A207E" w:rsidP="005A11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Details of Conference</w:t>
            </w:r>
            <w:r w:rsidR="008711E5" w:rsidRPr="006920E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75E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1E5" w:rsidRPr="006920E3">
              <w:rPr>
                <w:rFonts w:ascii="Times New Roman" w:hAnsi="Times New Roman" w:cs="Times New Roman"/>
                <w:sz w:val="26"/>
                <w:szCs w:val="26"/>
              </w:rPr>
              <w:t>Seminar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Publication</w:t>
            </w:r>
          </w:p>
        </w:tc>
        <w:tc>
          <w:tcPr>
            <w:tcW w:w="1227" w:type="pct"/>
            <w:vAlign w:val="center"/>
          </w:tcPr>
          <w:p w:rsidR="006A207E" w:rsidRPr="006920E3" w:rsidRDefault="006A207E" w:rsidP="00F620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ISSN/ISBN No.</w:t>
            </w:r>
          </w:p>
        </w:tc>
        <w:tc>
          <w:tcPr>
            <w:tcW w:w="570" w:type="pct"/>
            <w:vAlign w:val="center"/>
          </w:tcPr>
          <w:p w:rsidR="006A207E" w:rsidRPr="006920E3" w:rsidRDefault="006A207E" w:rsidP="00F620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Year</w:t>
            </w:r>
          </w:p>
        </w:tc>
      </w:tr>
      <w:tr w:rsidR="002C0D83" w:rsidRPr="006920E3" w:rsidTr="002C0D83">
        <w:trPr>
          <w:trHeight w:val="1250"/>
        </w:trPr>
        <w:tc>
          <w:tcPr>
            <w:tcW w:w="348" w:type="pct"/>
            <w:vAlign w:val="center"/>
          </w:tcPr>
          <w:p w:rsidR="002C0D83" w:rsidRPr="006920E3" w:rsidRDefault="002C0D83" w:rsidP="00F620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4" w:type="pct"/>
            <w:vAlign w:val="center"/>
          </w:tcPr>
          <w:p w:rsidR="002C0D83" w:rsidRPr="006920E3" w:rsidRDefault="002C0D83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Vrikshayurvedeeya Vrikshasamrakshanvyavastha</w:t>
            </w:r>
          </w:p>
        </w:tc>
        <w:tc>
          <w:tcPr>
            <w:tcW w:w="1611" w:type="pct"/>
            <w:vAlign w:val="center"/>
          </w:tcPr>
          <w:p w:rsidR="002C0D83" w:rsidRDefault="002C0D83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Proceedings of International Seminar on Awareness of Environment in Sanskrit Literature from Vedic to Modern Period, Department of Sanskrit, University of Kerala</w:t>
            </w:r>
          </w:p>
        </w:tc>
        <w:tc>
          <w:tcPr>
            <w:tcW w:w="1227" w:type="pct"/>
            <w:vAlign w:val="center"/>
          </w:tcPr>
          <w:p w:rsidR="002C0D83" w:rsidRPr="006920E3" w:rsidRDefault="002C0D83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pct"/>
            <w:vAlign w:val="center"/>
          </w:tcPr>
          <w:p w:rsidR="002C0D83" w:rsidRPr="006920E3" w:rsidRDefault="002C0D83" w:rsidP="002C0D8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</w:tr>
      <w:tr w:rsidR="002C0D83" w:rsidRPr="006920E3" w:rsidTr="00F62097">
        <w:tc>
          <w:tcPr>
            <w:tcW w:w="348" w:type="pct"/>
            <w:vAlign w:val="center"/>
          </w:tcPr>
          <w:p w:rsidR="002C0D83" w:rsidRPr="006920E3" w:rsidRDefault="002C0D83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244" w:type="pct"/>
            <w:vAlign w:val="center"/>
          </w:tcPr>
          <w:p w:rsidR="002C0D83" w:rsidRDefault="002C0D83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0D83" w:rsidRPr="006920E3" w:rsidRDefault="002C0D83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Education Concept of Bhagavad Gita</w:t>
            </w:r>
          </w:p>
        </w:tc>
        <w:tc>
          <w:tcPr>
            <w:tcW w:w="1611" w:type="pct"/>
            <w:vAlign w:val="center"/>
          </w:tcPr>
          <w:p w:rsidR="002C0D83" w:rsidRPr="00F62097" w:rsidRDefault="002C0D83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097">
              <w:rPr>
                <w:rFonts w:ascii="Times New Roman" w:hAnsi="Times New Roman" w:cs="Times New Roman"/>
                <w:sz w:val="26"/>
                <w:szCs w:val="26"/>
              </w:rPr>
              <w:t>Proceedings of the National Seminar on BhagavadGita - A Rethinking in the Modern Context Nation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 Sanskrit College,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hiruvananthapuram</w:t>
            </w:r>
          </w:p>
        </w:tc>
        <w:tc>
          <w:tcPr>
            <w:tcW w:w="1227" w:type="pct"/>
            <w:vAlign w:val="center"/>
          </w:tcPr>
          <w:p w:rsidR="002C0D83" w:rsidRPr="006920E3" w:rsidRDefault="002C0D83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978-81-921825-0-6</w:t>
            </w:r>
          </w:p>
        </w:tc>
        <w:tc>
          <w:tcPr>
            <w:tcW w:w="570" w:type="pct"/>
            <w:vAlign w:val="center"/>
          </w:tcPr>
          <w:p w:rsidR="002C0D83" w:rsidRPr="006920E3" w:rsidRDefault="002C0D83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</w:tr>
      <w:tr w:rsidR="002C0D83" w:rsidRPr="006920E3" w:rsidTr="002C0D83">
        <w:trPr>
          <w:trHeight w:val="2320"/>
        </w:trPr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2C0D83" w:rsidRPr="006920E3" w:rsidRDefault="002C0D83" w:rsidP="002C0D8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4" w:type="pct"/>
            <w:tcBorders>
              <w:bottom w:val="single" w:sz="4" w:space="0" w:color="auto"/>
            </w:tcBorders>
            <w:vAlign w:val="center"/>
          </w:tcPr>
          <w:p w:rsidR="002C0D83" w:rsidRPr="006920E3" w:rsidRDefault="002C0D83" w:rsidP="002C0D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Editor</w:t>
            </w:r>
          </w:p>
        </w:tc>
        <w:tc>
          <w:tcPr>
            <w:tcW w:w="1611" w:type="pct"/>
            <w:tcBorders>
              <w:bottom w:val="single" w:sz="4" w:space="0" w:color="auto"/>
            </w:tcBorders>
            <w:vAlign w:val="center"/>
          </w:tcPr>
          <w:p w:rsidR="002C0D83" w:rsidRPr="006920E3" w:rsidRDefault="002C0D83" w:rsidP="002C0D8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Proceedings of the National Seminar on Vedangas, Govt. Sanskrit College,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hiruvananthapuram</w:t>
            </w:r>
          </w:p>
        </w:tc>
        <w:tc>
          <w:tcPr>
            <w:tcW w:w="1227" w:type="pct"/>
            <w:tcBorders>
              <w:bottom w:val="single" w:sz="4" w:space="0" w:color="auto"/>
            </w:tcBorders>
            <w:vAlign w:val="center"/>
          </w:tcPr>
          <w:p w:rsidR="002C0D83" w:rsidRPr="006920E3" w:rsidRDefault="002C0D83" w:rsidP="002C0D8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978-81-923624-2-7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:rsidR="002C0D83" w:rsidRPr="006920E3" w:rsidRDefault="002C0D83" w:rsidP="002C0D8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5E3C4D" w:rsidRPr="006920E3" w:rsidTr="00704397">
        <w:trPr>
          <w:trHeight w:val="3139"/>
        </w:trPr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5E3C4D" w:rsidRDefault="005E3C4D" w:rsidP="00D0714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4" w:type="pct"/>
            <w:tcBorders>
              <w:top w:val="single" w:sz="4" w:space="0" w:color="auto"/>
            </w:tcBorders>
            <w:vAlign w:val="center"/>
          </w:tcPr>
          <w:p w:rsidR="005E3C4D" w:rsidRPr="006920E3" w:rsidRDefault="005E3C4D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Manojanyaraogah</w:t>
            </w:r>
          </w:p>
        </w:tc>
        <w:tc>
          <w:tcPr>
            <w:tcW w:w="1611" w:type="pct"/>
            <w:tcBorders>
              <w:top w:val="single" w:sz="4" w:space="0" w:color="auto"/>
            </w:tcBorders>
            <w:vAlign w:val="center"/>
          </w:tcPr>
          <w:p w:rsidR="005E3C4D" w:rsidRPr="006920E3" w:rsidRDefault="005E3C4D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Proceedings of the National Seminar on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Concept of M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ind in Nyaya vaiseshika and Ayurveda, Govt. Sanskrit College,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hiruvananthapuram</w:t>
            </w:r>
          </w:p>
        </w:tc>
        <w:tc>
          <w:tcPr>
            <w:tcW w:w="1227" w:type="pct"/>
            <w:tcBorders>
              <w:top w:val="single" w:sz="4" w:space="0" w:color="auto"/>
            </w:tcBorders>
            <w:vAlign w:val="center"/>
          </w:tcPr>
          <w:p w:rsidR="005E3C4D" w:rsidRPr="006920E3" w:rsidRDefault="005E3C4D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978-81-922232-4-7</w:t>
            </w: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:rsidR="005E3C4D" w:rsidRPr="006920E3" w:rsidRDefault="005E3C4D" w:rsidP="001712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</w:tbl>
    <w:p w:rsidR="003E1EFD" w:rsidRDefault="003E1EFD" w:rsidP="00B115D6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BE2652" w:rsidRPr="006920E3" w:rsidRDefault="00BE2652" w:rsidP="00B115D6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51404A" w:rsidRPr="009E5E02" w:rsidRDefault="0051404A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t xml:space="preserve">Details of Article Published in various publications </w:t>
      </w:r>
    </w:p>
    <w:tbl>
      <w:tblPr>
        <w:tblStyle w:val="TableGrid"/>
        <w:tblW w:w="5000" w:type="pct"/>
        <w:tblLayout w:type="fixed"/>
        <w:tblLook w:val="04A0"/>
      </w:tblPr>
      <w:tblGrid>
        <w:gridCol w:w="674"/>
        <w:gridCol w:w="2270"/>
        <w:gridCol w:w="2976"/>
        <w:gridCol w:w="2268"/>
        <w:gridCol w:w="1054"/>
      </w:tblGrid>
      <w:tr w:rsidR="0051404A" w:rsidRPr="006920E3" w:rsidTr="009E5E02">
        <w:tc>
          <w:tcPr>
            <w:tcW w:w="365" w:type="pct"/>
            <w:vAlign w:val="center"/>
          </w:tcPr>
          <w:p w:rsidR="0051404A" w:rsidRPr="006920E3" w:rsidRDefault="002005D2" w:rsidP="009E5E0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Sl </w:t>
            </w:r>
            <w:r w:rsidR="0051404A" w:rsidRPr="006920E3">
              <w:rPr>
                <w:rFonts w:ascii="Times New Roman" w:hAnsi="Times New Roman" w:cs="Times New Roman"/>
                <w:sz w:val="26"/>
                <w:szCs w:val="26"/>
              </w:rPr>
              <w:t>No.</w:t>
            </w:r>
          </w:p>
        </w:tc>
        <w:tc>
          <w:tcPr>
            <w:tcW w:w="1228" w:type="pct"/>
            <w:vAlign w:val="center"/>
          </w:tcPr>
          <w:p w:rsidR="009E5E02" w:rsidRDefault="0051404A" w:rsidP="009E5E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Title </w:t>
            </w:r>
            <w:r w:rsidR="009E5E02">
              <w:rPr>
                <w:rFonts w:ascii="Times New Roman" w:hAnsi="Times New Roman" w:cs="Times New Roman"/>
                <w:sz w:val="26"/>
                <w:szCs w:val="26"/>
              </w:rPr>
              <w:t>of the</w:t>
            </w:r>
          </w:p>
          <w:p w:rsidR="0051404A" w:rsidRPr="006920E3" w:rsidRDefault="009E5E02" w:rsidP="009E5E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Article</w:t>
            </w:r>
          </w:p>
        </w:tc>
        <w:tc>
          <w:tcPr>
            <w:tcW w:w="1610" w:type="pct"/>
            <w:vAlign w:val="center"/>
          </w:tcPr>
          <w:p w:rsidR="0051404A" w:rsidRPr="006920E3" w:rsidRDefault="0051404A" w:rsidP="009E5E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Details of Publication</w:t>
            </w:r>
          </w:p>
        </w:tc>
        <w:tc>
          <w:tcPr>
            <w:tcW w:w="1227" w:type="pct"/>
            <w:vAlign w:val="center"/>
          </w:tcPr>
          <w:p w:rsidR="0051404A" w:rsidRPr="006920E3" w:rsidRDefault="0051404A" w:rsidP="009E5E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ISSN/ISBN No.</w:t>
            </w:r>
          </w:p>
        </w:tc>
        <w:tc>
          <w:tcPr>
            <w:tcW w:w="570" w:type="pct"/>
            <w:vAlign w:val="center"/>
          </w:tcPr>
          <w:p w:rsidR="0051404A" w:rsidRPr="006920E3" w:rsidRDefault="0051404A" w:rsidP="009E5E0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Year</w:t>
            </w:r>
          </w:p>
        </w:tc>
      </w:tr>
      <w:tr w:rsidR="0051404A" w:rsidRPr="006920E3" w:rsidTr="00187A89">
        <w:trPr>
          <w:trHeight w:val="1250"/>
        </w:trPr>
        <w:tc>
          <w:tcPr>
            <w:tcW w:w="365" w:type="pct"/>
            <w:vAlign w:val="center"/>
          </w:tcPr>
          <w:p w:rsidR="0051404A" w:rsidRPr="006920E3" w:rsidRDefault="0051404A" w:rsidP="00187A8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28" w:type="pct"/>
            <w:vAlign w:val="center"/>
          </w:tcPr>
          <w:p w:rsidR="0051404A" w:rsidRPr="006920E3" w:rsidRDefault="00187A89" w:rsidP="00187A8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Kimartham Samskritam</w:t>
            </w:r>
          </w:p>
        </w:tc>
        <w:tc>
          <w:tcPr>
            <w:tcW w:w="1610" w:type="pct"/>
            <w:vAlign w:val="center"/>
          </w:tcPr>
          <w:p w:rsidR="0051404A" w:rsidRDefault="00187A89" w:rsidP="00187A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Gurupavanesakripa</w:t>
            </w:r>
          </w:p>
          <w:p w:rsidR="00187A89" w:rsidRDefault="00187A89" w:rsidP="00187A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RSKS, Puranattukara,</w:t>
            </w:r>
          </w:p>
          <w:p w:rsidR="00187A89" w:rsidRPr="006920E3" w:rsidRDefault="00187A89" w:rsidP="00187A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Thrissur</w:t>
            </w:r>
          </w:p>
        </w:tc>
        <w:tc>
          <w:tcPr>
            <w:tcW w:w="1227" w:type="pct"/>
          </w:tcPr>
          <w:p w:rsidR="0051404A" w:rsidRPr="006920E3" w:rsidRDefault="0051404A" w:rsidP="00B115D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pct"/>
            <w:vAlign w:val="center"/>
          </w:tcPr>
          <w:p w:rsidR="0051404A" w:rsidRPr="006920E3" w:rsidRDefault="00187A89" w:rsidP="00187A8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</w:tr>
    </w:tbl>
    <w:p w:rsidR="00B76461" w:rsidRDefault="00B76461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BE2652" w:rsidRDefault="00BE2652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BE2652" w:rsidRDefault="00BE2652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BE2652" w:rsidRDefault="00BE2652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1404A" w:rsidRPr="00B76461" w:rsidRDefault="0051404A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Details of Book </w:t>
      </w:r>
      <w:r w:rsidR="00140ABC" w:rsidRPr="006920E3">
        <w:rPr>
          <w:rFonts w:ascii="Times New Roman" w:hAnsi="Times New Roman" w:cs="Times New Roman"/>
          <w:b/>
          <w:sz w:val="26"/>
          <w:szCs w:val="26"/>
        </w:rPr>
        <w:t>published</w:t>
      </w:r>
    </w:p>
    <w:tbl>
      <w:tblPr>
        <w:tblStyle w:val="TableGrid"/>
        <w:tblW w:w="5000" w:type="pct"/>
        <w:tblLook w:val="04A0"/>
      </w:tblPr>
      <w:tblGrid>
        <w:gridCol w:w="675"/>
        <w:gridCol w:w="2126"/>
        <w:gridCol w:w="3120"/>
        <w:gridCol w:w="2347"/>
        <w:gridCol w:w="974"/>
      </w:tblGrid>
      <w:tr w:rsidR="0051404A" w:rsidRPr="006920E3" w:rsidTr="00A32DDD">
        <w:tc>
          <w:tcPr>
            <w:tcW w:w="365" w:type="pct"/>
            <w:vAlign w:val="center"/>
          </w:tcPr>
          <w:p w:rsidR="009829F6" w:rsidRDefault="009829F6" w:rsidP="00A32DD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Sl</w:t>
            </w:r>
            <w:r w:rsidR="007543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1404A" w:rsidRPr="006920E3" w:rsidRDefault="0051404A" w:rsidP="00A32DD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1150" w:type="pct"/>
          </w:tcPr>
          <w:p w:rsidR="0051404A" w:rsidRPr="006920E3" w:rsidRDefault="0051404A" w:rsidP="007549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Title.</w:t>
            </w:r>
          </w:p>
        </w:tc>
        <w:tc>
          <w:tcPr>
            <w:tcW w:w="1688" w:type="pct"/>
          </w:tcPr>
          <w:p w:rsidR="0051404A" w:rsidRPr="006920E3" w:rsidRDefault="0051404A" w:rsidP="007549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Publication</w:t>
            </w:r>
          </w:p>
        </w:tc>
        <w:tc>
          <w:tcPr>
            <w:tcW w:w="1270" w:type="pct"/>
          </w:tcPr>
          <w:p w:rsidR="0051404A" w:rsidRPr="006920E3" w:rsidRDefault="00754927" w:rsidP="007549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ISBN</w:t>
            </w:r>
          </w:p>
        </w:tc>
        <w:tc>
          <w:tcPr>
            <w:tcW w:w="527" w:type="pct"/>
          </w:tcPr>
          <w:p w:rsidR="0051404A" w:rsidRPr="006920E3" w:rsidRDefault="0051404A" w:rsidP="0075492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Year</w:t>
            </w:r>
          </w:p>
        </w:tc>
      </w:tr>
      <w:tr w:rsidR="0051404A" w:rsidRPr="006920E3" w:rsidTr="00A32DDD">
        <w:trPr>
          <w:trHeight w:val="1250"/>
        </w:trPr>
        <w:tc>
          <w:tcPr>
            <w:tcW w:w="365" w:type="pct"/>
            <w:vAlign w:val="center"/>
          </w:tcPr>
          <w:p w:rsidR="0051404A" w:rsidRPr="006920E3" w:rsidRDefault="0051404A" w:rsidP="009016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0" w:type="pct"/>
            <w:vAlign w:val="center"/>
          </w:tcPr>
          <w:p w:rsidR="0051404A" w:rsidRPr="006920E3" w:rsidRDefault="007543E5" w:rsidP="0090161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Swami Vivekanandah Navayugasilpee</w:t>
            </w:r>
          </w:p>
        </w:tc>
        <w:tc>
          <w:tcPr>
            <w:tcW w:w="1688" w:type="pct"/>
            <w:vAlign w:val="center"/>
          </w:tcPr>
          <w:p w:rsidR="0051404A" w:rsidRPr="006920E3" w:rsidRDefault="007543E5" w:rsidP="0090161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SamskritaBharati, NewDelhi</w:t>
            </w:r>
          </w:p>
        </w:tc>
        <w:tc>
          <w:tcPr>
            <w:tcW w:w="1270" w:type="pct"/>
            <w:vAlign w:val="center"/>
          </w:tcPr>
          <w:p w:rsidR="0051404A" w:rsidRPr="006920E3" w:rsidRDefault="00B847F9" w:rsidP="009016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978-93</w:t>
            </w:r>
            <w:r w:rsidR="00993761" w:rsidRPr="006920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81160</w:t>
            </w:r>
            <w:r w:rsidR="00993761" w:rsidRPr="006920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="00993761" w:rsidRPr="006920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7" w:type="pct"/>
            <w:vAlign w:val="center"/>
          </w:tcPr>
          <w:p w:rsidR="0051404A" w:rsidRPr="006920E3" w:rsidRDefault="00993761" w:rsidP="0090161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847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9B6CC8" w:rsidRDefault="009B6CC8" w:rsidP="00B115D6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0F45" w:rsidRPr="006920E3" w:rsidRDefault="00186636" w:rsidP="00B115D6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t>IV</w:t>
      </w:r>
      <w:r w:rsidR="00FC5A5F" w:rsidRPr="006920E3">
        <w:rPr>
          <w:rFonts w:ascii="Times New Roman" w:hAnsi="Times New Roman" w:cs="Times New Roman"/>
          <w:b/>
          <w:sz w:val="26"/>
          <w:szCs w:val="26"/>
        </w:rPr>
        <w:t>:</w:t>
      </w:r>
      <w:r w:rsidR="00786C4C" w:rsidRPr="006920E3">
        <w:rPr>
          <w:rFonts w:ascii="Times New Roman" w:hAnsi="Times New Roman" w:cs="Times New Roman"/>
          <w:b/>
          <w:sz w:val="26"/>
          <w:szCs w:val="26"/>
        </w:rPr>
        <w:t xml:space="preserve"> Professional</w:t>
      </w:r>
      <w:r w:rsidR="0009666A" w:rsidRPr="006920E3">
        <w:rPr>
          <w:rFonts w:ascii="Times New Roman" w:hAnsi="Times New Roman" w:cs="Times New Roman"/>
          <w:b/>
          <w:sz w:val="26"/>
          <w:szCs w:val="26"/>
        </w:rPr>
        <w:t xml:space="preserve"> Development Related Activities: </w:t>
      </w:r>
    </w:p>
    <w:p w:rsidR="00960F45" w:rsidRPr="006920E3" w:rsidRDefault="00960F45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t>Details of Extension</w:t>
      </w:r>
      <w:r w:rsidR="000F5AC9" w:rsidRPr="006920E3">
        <w:rPr>
          <w:rFonts w:ascii="Times New Roman" w:hAnsi="Times New Roman" w:cs="Times New Roman"/>
          <w:b/>
          <w:sz w:val="26"/>
          <w:szCs w:val="26"/>
        </w:rPr>
        <w:t xml:space="preserve"> Duties</w:t>
      </w:r>
      <w:r w:rsidRPr="006920E3">
        <w:rPr>
          <w:rFonts w:ascii="Times New Roman" w:hAnsi="Times New Roman" w:cs="Times New Roman"/>
          <w:b/>
          <w:sz w:val="26"/>
          <w:szCs w:val="26"/>
        </w:rPr>
        <w:t>/ Invited Talks/ Chairing the Seminars</w:t>
      </w:r>
    </w:p>
    <w:tbl>
      <w:tblPr>
        <w:tblStyle w:val="TableGrid"/>
        <w:tblW w:w="5000" w:type="pct"/>
        <w:tblLayout w:type="fixed"/>
        <w:tblLook w:val="04A0"/>
      </w:tblPr>
      <w:tblGrid>
        <w:gridCol w:w="674"/>
        <w:gridCol w:w="1845"/>
        <w:gridCol w:w="2408"/>
        <w:gridCol w:w="2126"/>
        <w:gridCol w:w="1420"/>
        <w:gridCol w:w="769"/>
      </w:tblGrid>
      <w:tr w:rsidR="00B2716B" w:rsidRPr="006920E3" w:rsidTr="00B64F92">
        <w:trPr>
          <w:trHeight w:val="2215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</w:tcBorders>
          </w:tcPr>
          <w:p w:rsidR="00B2716B" w:rsidRPr="006920E3" w:rsidRDefault="00B2716B" w:rsidP="008A293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Sl No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B2716B" w:rsidRPr="006920E3" w:rsidRDefault="00B2716B" w:rsidP="008A293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( Extension Duties/ Invited talk/ Chairing the session)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16B" w:rsidRPr="006920E3" w:rsidRDefault="00B2716B" w:rsidP="00B64F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Name of the programme/Seminar</w:t>
            </w:r>
          </w:p>
          <w:p w:rsidR="00B2716B" w:rsidRDefault="00B2716B" w:rsidP="00B64F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(specify State/ National/</w:t>
            </w:r>
          </w:p>
          <w:p w:rsidR="00BE65F0" w:rsidRPr="006920E3" w:rsidRDefault="00B2716B" w:rsidP="00B64F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International)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16B" w:rsidRDefault="00B2716B" w:rsidP="00B64F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Name of the institution/</w:t>
            </w:r>
          </w:p>
          <w:p w:rsidR="00B2716B" w:rsidRPr="006920E3" w:rsidRDefault="00B2716B" w:rsidP="00B64F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College/Centre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16B" w:rsidRPr="006920E3" w:rsidRDefault="00B2716B" w:rsidP="00B64F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Sponsoring agency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ED64C4" w:rsidRDefault="00ED64C4" w:rsidP="00ED64C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  <w:p w:rsidR="00ED64C4" w:rsidRDefault="00ED64C4" w:rsidP="00ED64C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&amp;</w:t>
            </w:r>
          </w:p>
          <w:p w:rsidR="00B2716B" w:rsidRPr="006920E3" w:rsidRDefault="00B2716B" w:rsidP="008A293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year</w:t>
            </w:r>
          </w:p>
        </w:tc>
      </w:tr>
      <w:tr w:rsidR="00BE65F0" w:rsidRPr="006920E3" w:rsidTr="00521077">
        <w:trPr>
          <w:trHeight w:val="213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5F0" w:rsidRPr="006920E3" w:rsidRDefault="00BE65F0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F0" w:rsidRPr="006920E3" w:rsidRDefault="00BE65F0" w:rsidP="00FE020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Resource Person</w:t>
            </w:r>
            <w:r w:rsidR="00752AD1">
              <w:rPr>
                <w:rFonts w:ascii="Times New Roman" w:hAnsi="Times New Roman" w:cs="Times New Roman"/>
                <w:sz w:val="26"/>
                <w:szCs w:val="26"/>
              </w:rPr>
              <w:t xml:space="preserve"> of Teacher`s Training Programme of NFSE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F0" w:rsidRPr="006920E3" w:rsidRDefault="00752AD1" w:rsidP="00752A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South Zonal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F0" w:rsidRDefault="00BE65F0" w:rsidP="0052107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Park`s college, Tirupur,</w:t>
            </w:r>
          </w:p>
          <w:p w:rsidR="009504BC" w:rsidRPr="006920E3" w:rsidRDefault="00BE65F0" w:rsidP="0052107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Tamil Nadu.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E8" w:rsidRDefault="00031BE8" w:rsidP="00031BE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Rashtriya Sanskrit Sansthan</w:t>
            </w:r>
          </w:p>
          <w:p w:rsidR="00031BE8" w:rsidRDefault="00031BE8" w:rsidP="00031BE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New Delhi</w:t>
            </w:r>
          </w:p>
          <w:p w:rsidR="00BE65F0" w:rsidRPr="006920E3" w:rsidRDefault="00BE65F0" w:rsidP="00FE020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F0" w:rsidRDefault="00BE65F0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  <w:p w:rsidR="00FD1E90" w:rsidRDefault="00FD1E90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Jun </w:t>
            </w:r>
          </w:p>
          <w:p w:rsidR="00FD1E90" w:rsidRDefault="00FD1E90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FD1E90" w:rsidRPr="006920E3" w:rsidRDefault="00FD1E90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 13</w:t>
            </w:r>
          </w:p>
        </w:tc>
      </w:tr>
      <w:tr w:rsidR="009504BC" w:rsidRPr="006920E3" w:rsidTr="00867357">
        <w:trPr>
          <w:trHeight w:val="217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4BC" w:rsidRDefault="009504BC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4BC" w:rsidRDefault="009504BC" w:rsidP="00FE020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Trainer</w:t>
            </w:r>
            <w:r w:rsidR="00752AD1">
              <w:rPr>
                <w:rFonts w:ascii="Times New Roman" w:hAnsi="Times New Roman" w:cs="Times New Roman"/>
                <w:sz w:val="26"/>
                <w:szCs w:val="26"/>
              </w:rPr>
              <w:t xml:space="preserve"> of Teacher`s Training Programme of NFSE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4BC" w:rsidRDefault="00752AD1" w:rsidP="00752A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4BC" w:rsidRDefault="009504BC" w:rsidP="00FE020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Poornaprajna Samsodhanamandir, Bangalore</w:t>
            </w:r>
          </w:p>
          <w:p w:rsidR="00752AD1" w:rsidRDefault="00752AD1" w:rsidP="00FE020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2AD1" w:rsidRDefault="00752AD1" w:rsidP="00FE020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D1" w:rsidRDefault="00752AD1" w:rsidP="00752A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Rashtriya Sanskrit Sansthan</w:t>
            </w:r>
          </w:p>
          <w:p w:rsidR="00752AD1" w:rsidRDefault="00752AD1" w:rsidP="00752A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New Delhi</w:t>
            </w:r>
          </w:p>
          <w:p w:rsidR="009504BC" w:rsidRDefault="009504BC" w:rsidP="009504B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4BC" w:rsidRDefault="009504BC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  <w:p w:rsidR="000D2D2B" w:rsidRDefault="000D2D2B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May12</w:t>
            </w:r>
          </w:p>
          <w:p w:rsidR="000D2D2B" w:rsidRDefault="000D2D2B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</w:t>
            </w:r>
          </w:p>
          <w:p w:rsidR="000D2D2B" w:rsidRDefault="000D2D2B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Jun 01</w:t>
            </w:r>
          </w:p>
        </w:tc>
      </w:tr>
      <w:tr w:rsidR="00752AD1" w:rsidRPr="006920E3" w:rsidTr="00F06B16">
        <w:trPr>
          <w:trHeight w:val="279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AD1" w:rsidRDefault="00752AD1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18E" w:rsidRPr="006920E3" w:rsidRDefault="00752AD1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Resource Person of Teacher`s Training Programme of NFSE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D1" w:rsidRPr="006920E3" w:rsidRDefault="00752AD1" w:rsidP="00752A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D1" w:rsidRDefault="00752AD1" w:rsidP="00FE020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Rashtriya Sanskrit Sansthan</w:t>
            </w:r>
          </w:p>
          <w:p w:rsidR="00752AD1" w:rsidRDefault="00752AD1" w:rsidP="00FE020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Puranattukara, thrissur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D1" w:rsidRDefault="00752AD1" w:rsidP="00752A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Rashtriya Sanskrit Sansthan</w:t>
            </w:r>
          </w:p>
          <w:p w:rsidR="00752AD1" w:rsidRDefault="00752AD1" w:rsidP="00752A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New Delhi</w:t>
            </w:r>
          </w:p>
          <w:p w:rsidR="00752AD1" w:rsidRDefault="00752AD1" w:rsidP="009504B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D1" w:rsidRDefault="00031BE8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  <w:p w:rsidR="00F476E1" w:rsidRDefault="00F476E1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May19</w:t>
            </w:r>
          </w:p>
          <w:p w:rsidR="00F476E1" w:rsidRDefault="00F476E1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</w:t>
            </w:r>
          </w:p>
          <w:p w:rsidR="00F476E1" w:rsidRDefault="00F476E1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Jun</w:t>
            </w:r>
          </w:p>
          <w:p w:rsidR="00F476E1" w:rsidRDefault="00F476E1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D018E" w:rsidRPr="006920E3" w:rsidTr="00867357">
        <w:trPr>
          <w:trHeight w:val="55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18E" w:rsidRDefault="00FD018E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B16" w:rsidRDefault="00FD018E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Master Trainer of Census Functionaries Training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18E" w:rsidRDefault="00FD018E" w:rsidP="00752AD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Thiruvananthapuram District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18E" w:rsidRDefault="00FD018E" w:rsidP="00FE020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Community Hall, Palkulangara, Thiruvananthapuram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18E" w:rsidRDefault="00FD018E" w:rsidP="009504B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Director of Census Operations 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18E" w:rsidRDefault="00FD018E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  <w:p w:rsidR="00C575B4" w:rsidRDefault="00C575B4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 24</w:t>
            </w:r>
          </w:p>
          <w:p w:rsidR="00C575B4" w:rsidRDefault="00C575B4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</w:t>
            </w:r>
          </w:p>
          <w:p w:rsidR="00C575B4" w:rsidRDefault="00C575B4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031BE8" w:rsidRPr="006920E3" w:rsidTr="00867357">
        <w:trPr>
          <w:trHeight w:val="841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BE8" w:rsidRDefault="00031BE8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E8" w:rsidRPr="006920E3" w:rsidRDefault="00031BE8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Resource Person of Teacher`s Training Programme of NFS</w:t>
            </w:r>
            <w:r w:rsidR="008E7AD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E8" w:rsidRPr="006920E3" w:rsidRDefault="00031BE8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E8" w:rsidRDefault="00031BE8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Rashtriya Sanskrit Sansthan</w:t>
            </w:r>
          </w:p>
          <w:p w:rsidR="00031BE8" w:rsidRDefault="00031BE8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Puranattukara, thrissur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E8" w:rsidRDefault="00031BE8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Rashtriya Sanskrit Sansthan</w:t>
            </w:r>
          </w:p>
          <w:p w:rsidR="00031BE8" w:rsidRDefault="00031BE8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New Delhi</w:t>
            </w:r>
          </w:p>
          <w:p w:rsidR="00031BE8" w:rsidRDefault="00031BE8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E8" w:rsidRDefault="00031BE8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  <w:p w:rsidR="00E42A8C" w:rsidRDefault="00E42A8C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Jun</w:t>
            </w:r>
          </w:p>
          <w:p w:rsidR="00E42A8C" w:rsidRDefault="00E42A8C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</w:p>
          <w:p w:rsidR="00E42A8C" w:rsidRDefault="00E42A8C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</w:t>
            </w:r>
          </w:p>
          <w:p w:rsidR="00E42A8C" w:rsidRDefault="00E42A8C" w:rsidP="00BE65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B2716B" w:rsidRPr="006920E3" w:rsidTr="00867357">
        <w:trPr>
          <w:trHeight w:val="46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16B" w:rsidRPr="006920E3" w:rsidRDefault="008E7ADB" w:rsidP="00C7276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16B" w:rsidRPr="006920E3" w:rsidRDefault="00567DE1" w:rsidP="00C7276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External Expert in Connection with the Sanskrit retreat Intensive</w:t>
            </w:r>
            <w:r w:rsidR="003E0FBC">
              <w:rPr>
                <w:rFonts w:ascii="Times New Roman" w:hAnsi="Times New Roman" w:cs="Times New Roman"/>
                <w:sz w:val="26"/>
                <w:szCs w:val="26"/>
              </w:rPr>
              <w:t xml:space="preserve"> Programme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16B" w:rsidRPr="006920E3" w:rsidRDefault="003E0FBC" w:rsidP="00C7276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International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16B" w:rsidRPr="006920E3" w:rsidRDefault="003E0FBC" w:rsidP="00C7276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AmritaViswavidyapeetham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16B" w:rsidRPr="006920E3" w:rsidRDefault="003E0FBC" w:rsidP="00C7276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AmritaViswavidyapeetham, Deemed University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16B" w:rsidRDefault="003E0FBC" w:rsidP="00C7276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  <w:p w:rsidR="00E42A8C" w:rsidRPr="006920E3" w:rsidRDefault="00E42A8C" w:rsidP="00C7276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April 16</w:t>
            </w:r>
          </w:p>
        </w:tc>
      </w:tr>
      <w:tr w:rsidR="008E7ADB" w:rsidRPr="006920E3" w:rsidTr="00867357">
        <w:trPr>
          <w:trHeight w:val="279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7ADB" w:rsidRDefault="00B55391" w:rsidP="00C7276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</w:tcBorders>
            <w:vAlign w:val="center"/>
          </w:tcPr>
          <w:p w:rsidR="008E7ADB" w:rsidRDefault="008E7ADB" w:rsidP="00C7276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Attended the Examining committee of a Sanskrit Film as a language expert</w:t>
            </w: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8E7ADB" w:rsidRPr="006920E3" w:rsidRDefault="008E7ADB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Kerala State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8E7ADB" w:rsidRDefault="008E7ADB" w:rsidP="00C7276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Central Board of Film Certification</w:t>
            </w:r>
          </w:p>
        </w:tc>
        <w:tc>
          <w:tcPr>
            <w:tcW w:w="768" w:type="pct"/>
            <w:tcBorders>
              <w:top w:val="single" w:sz="4" w:space="0" w:color="auto"/>
            </w:tcBorders>
            <w:vAlign w:val="center"/>
          </w:tcPr>
          <w:p w:rsidR="008E7ADB" w:rsidRDefault="008E7ADB" w:rsidP="00C7276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Ministry of Information and Broadcasting 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8E7ADB" w:rsidRDefault="008E7ADB" w:rsidP="0017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  <w:p w:rsidR="00792DF2" w:rsidRDefault="00792DF2" w:rsidP="0017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Sep</w:t>
            </w:r>
          </w:p>
          <w:p w:rsidR="00792DF2" w:rsidRPr="006920E3" w:rsidRDefault="00792DF2" w:rsidP="0017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E7ADB" w:rsidRPr="006920E3" w:rsidTr="00521077">
        <w:trPr>
          <w:trHeight w:val="1408"/>
        </w:trPr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8E7ADB" w:rsidRPr="006920E3" w:rsidRDefault="00B55391" w:rsidP="008A293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  <w:p w:rsidR="008E7ADB" w:rsidRPr="006920E3" w:rsidRDefault="008E7ADB" w:rsidP="00B115D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:rsidR="00867357" w:rsidRPr="006920E3" w:rsidRDefault="008E7ADB" w:rsidP="0052107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Talk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In Sanskrit Programme 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8E7ADB" w:rsidRPr="006920E3" w:rsidRDefault="008E7ADB" w:rsidP="008A293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Kerala State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vAlign w:val="center"/>
          </w:tcPr>
          <w:p w:rsidR="008E7ADB" w:rsidRPr="006920E3" w:rsidRDefault="008E7ADB" w:rsidP="008A293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All India Radio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8E7ADB" w:rsidRPr="006920E3" w:rsidRDefault="008E7ADB" w:rsidP="008A293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Prasar Bharati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8E7ADB" w:rsidRDefault="008E7ADB" w:rsidP="008A293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  <w:p w:rsidR="00C575B4" w:rsidRDefault="00C575B4" w:rsidP="008A293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Feb</w:t>
            </w:r>
          </w:p>
          <w:p w:rsidR="00C575B4" w:rsidRPr="006920E3" w:rsidRDefault="00C575B4" w:rsidP="008A293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867357" w:rsidRPr="006920E3" w:rsidTr="00F06B16">
        <w:trPr>
          <w:trHeight w:val="679"/>
        </w:trPr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867357" w:rsidRDefault="00867357" w:rsidP="00B115D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</w:tcBorders>
            <w:vAlign w:val="center"/>
          </w:tcPr>
          <w:p w:rsidR="00867357" w:rsidRDefault="00867357" w:rsidP="00F06B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Adjudicitcator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</w:p>
          <w:p w:rsidR="00867357" w:rsidRPr="006920E3" w:rsidRDefault="00867357" w:rsidP="00F06B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chool Kalotsavam</w:t>
            </w: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867357" w:rsidRPr="006920E3" w:rsidRDefault="00867357" w:rsidP="00F06B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Kerala State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867357" w:rsidRPr="006920E3" w:rsidRDefault="00867357" w:rsidP="00F06B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Thiruvananthapuram</w:t>
            </w:r>
          </w:p>
        </w:tc>
        <w:tc>
          <w:tcPr>
            <w:tcW w:w="768" w:type="pct"/>
            <w:tcBorders>
              <w:top w:val="single" w:sz="4" w:space="0" w:color="auto"/>
            </w:tcBorders>
            <w:vAlign w:val="center"/>
          </w:tcPr>
          <w:p w:rsidR="00867357" w:rsidRDefault="00867357" w:rsidP="00F06B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DPI, Govt of Kerala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867357" w:rsidRDefault="00867357" w:rsidP="008A293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  <w:p w:rsidR="00C575B4" w:rsidRDefault="00C575B4" w:rsidP="008A293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</w:t>
            </w:r>
          </w:p>
          <w:p w:rsidR="00C575B4" w:rsidRDefault="00C575B4" w:rsidP="008A293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867357" w:rsidRPr="006920E3" w:rsidTr="00521077">
        <w:trPr>
          <w:trHeight w:val="1963"/>
        </w:trPr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867357" w:rsidRDefault="00867357" w:rsidP="008A293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:rsidR="00867357" w:rsidRDefault="00867357" w:rsidP="00F06B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Adjudicitcator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</w:p>
          <w:p w:rsidR="00867357" w:rsidRPr="006920E3" w:rsidRDefault="00867357" w:rsidP="00F06B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chool Kalotsavam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867357" w:rsidRPr="006920E3" w:rsidRDefault="00867357" w:rsidP="00F06B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Kerala State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vAlign w:val="center"/>
          </w:tcPr>
          <w:p w:rsidR="00867357" w:rsidRPr="006920E3" w:rsidRDefault="00867357" w:rsidP="00F06B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Kozhikode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867357" w:rsidRDefault="00867357" w:rsidP="00F06B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DPI, Govt of Kerala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57" w:rsidRDefault="00867357" w:rsidP="0086735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</w:tr>
      <w:tr w:rsidR="00867357" w:rsidRPr="006920E3" w:rsidTr="00F06B16">
        <w:trPr>
          <w:trHeight w:val="480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57" w:rsidRDefault="00867357" w:rsidP="008A293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57" w:rsidRDefault="00867357" w:rsidP="00F06B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Adjudicitcator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</w:p>
          <w:p w:rsidR="00867357" w:rsidRPr="006920E3" w:rsidRDefault="00867357" w:rsidP="00F06B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chool Kalotsavam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57" w:rsidRPr="006920E3" w:rsidRDefault="00867357" w:rsidP="00F06B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Kerala State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57" w:rsidRPr="006920E3" w:rsidRDefault="00867357" w:rsidP="00F06B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Kannur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57" w:rsidRDefault="00867357" w:rsidP="00F06B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DPI, Govt of Kerala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57" w:rsidRDefault="00867357" w:rsidP="0086735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867357" w:rsidRPr="006920E3" w:rsidTr="00E42A8C">
        <w:trPr>
          <w:trHeight w:val="2289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57" w:rsidRDefault="00867357" w:rsidP="008A293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57" w:rsidRPr="006920E3" w:rsidRDefault="00867357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External Examiner for the conduct of Viva –Voce and Project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57" w:rsidRDefault="00867357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Kerala State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57" w:rsidRPr="006920E3" w:rsidRDefault="00867357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Sanskrit College, Thrippunithura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357" w:rsidRDefault="00867357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MG University</w:t>
            </w:r>
          </w:p>
          <w:p w:rsidR="00867357" w:rsidRDefault="00867357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Kottayam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764" w:rsidRDefault="00867357" w:rsidP="00E42A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  <w:p w:rsidR="00E42A8C" w:rsidRDefault="00E42A8C" w:rsidP="00E42A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April</w:t>
            </w:r>
          </w:p>
          <w:p w:rsidR="00E42A8C" w:rsidRDefault="00E42A8C" w:rsidP="00E42A8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B0764" w:rsidRPr="006920E3" w:rsidTr="00F06B16">
        <w:trPr>
          <w:trHeight w:val="2289"/>
        </w:trPr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3B0764" w:rsidRDefault="003B0764" w:rsidP="008A293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8" w:type="pct"/>
            <w:tcBorders>
              <w:top w:val="single" w:sz="4" w:space="0" w:color="auto"/>
            </w:tcBorders>
            <w:vAlign w:val="center"/>
          </w:tcPr>
          <w:p w:rsidR="003B0764" w:rsidRDefault="003B0764" w:rsidP="001B2A2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Recourse Person </w:t>
            </w:r>
            <w:r w:rsidR="001B2A25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Teacher Training Course </w:t>
            </w:r>
            <w:r w:rsidR="001B2A25">
              <w:rPr>
                <w:rFonts w:ascii="Times New Roman" w:hAnsi="Times New Roman" w:cs="Times New Roman"/>
                <w:sz w:val="26"/>
                <w:szCs w:val="26"/>
              </w:rPr>
              <w:t xml:space="preserve">For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Kendriya Vidyalaya</w:t>
            </w:r>
            <w:r w:rsidR="001B2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3B0764" w:rsidRDefault="003B0764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vAlign w:val="center"/>
          </w:tcPr>
          <w:p w:rsidR="003B0764" w:rsidRDefault="001B2A25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Rashtriya Sanskrit Sansthan</w:t>
            </w:r>
          </w:p>
          <w:p w:rsidR="001B2A25" w:rsidRDefault="001B2A25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Puranattukara</w:t>
            </w:r>
          </w:p>
          <w:p w:rsidR="001B2A25" w:rsidRDefault="001B2A25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Thrissur</w:t>
            </w:r>
          </w:p>
        </w:tc>
        <w:tc>
          <w:tcPr>
            <w:tcW w:w="768" w:type="pct"/>
            <w:tcBorders>
              <w:top w:val="single" w:sz="4" w:space="0" w:color="auto"/>
            </w:tcBorders>
            <w:vAlign w:val="center"/>
          </w:tcPr>
          <w:p w:rsidR="003B0764" w:rsidRDefault="003B0764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Kendriya Vidyalaya Sangatan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3B0764" w:rsidRDefault="003B0764" w:rsidP="0017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  <w:p w:rsidR="001B2A25" w:rsidRDefault="001B2A25" w:rsidP="0017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May </w:t>
            </w:r>
          </w:p>
          <w:p w:rsidR="001B2A25" w:rsidRDefault="001B2A25" w:rsidP="0017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</w:p>
          <w:p w:rsidR="001B2A25" w:rsidRDefault="001B2A25" w:rsidP="0017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</w:t>
            </w:r>
          </w:p>
          <w:p w:rsidR="001B2A25" w:rsidRDefault="001B2A25" w:rsidP="0017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</w:p>
        </w:tc>
      </w:tr>
    </w:tbl>
    <w:p w:rsidR="00975DF0" w:rsidRDefault="00975DF0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975DF0" w:rsidRDefault="00975DF0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975DF0" w:rsidRDefault="00975DF0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85A7C" w:rsidRPr="006920E3" w:rsidRDefault="00785A7C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920E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Details of orientation/ refresher/ </w:t>
      </w:r>
      <w:r w:rsidR="001A637A" w:rsidRPr="006920E3">
        <w:rPr>
          <w:rFonts w:ascii="Times New Roman" w:hAnsi="Times New Roman" w:cs="Times New Roman"/>
          <w:b/>
          <w:sz w:val="26"/>
          <w:szCs w:val="26"/>
        </w:rPr>
        <w:t xml:space="preserve">development programmes </w:t>
      </w:r>
      <w:r w:rsidRPr="006920E3">
        <w:rPr>
          <w:rFonts w:ascii="Times New Roman" w:hAnsi="Times New Roman" w:cs="Times New Roman"/>
          <w:b/>
          <w:sz w:val="26"/>
          <w:szCs w:val="26"/>
        </w:rPr>
        <w:t>attended</w:t>
      </w:r>
    </w:p>
    <w:tbl>
      <w:tblPr>
        <w:tblStyle w:val="TableGrid"/>
        <w:tblW w:w="0" w:type="auto"/>
        <w:tblLook w:val="04A0"/>
      </w:tblPr>
      <w:tblGrid>
        <w:gridCol w:w="735"/>
        <w:gridCol w:w="2303"/>
        <w:gridCol w:w="2866"/>
        <w:gridCol w:w="1938"/>
        <w:gridCol w:w="1400"/>
      </w:tblGrid>
      <w:tr w:rsidR="00785A7C" w:rsidRPr="006920E3" w:rsidTr="00B01376">
        <w:tc>
          <w:tcPr>
            <w:tcW w:w="735" w:type="dxa"/>
          </w:tcPr>
          <w:p w:rsidR="00785A7C" w:rsidRPr="006920E3" w:rsidRDefault="00785A7C" w:rsidP="00B115D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Sl No</w:t>
            </w:r>
          </w:p>
        </w:tc>
        <w:tc>
          <w:tcPr>
            <w:tcW w:w="2303" w:type="dxa"/>
          </w:tcPr>
          <w:p w:rsidR="00785A7C" w:rsidRPr="006920E3" w:rsidRDefault="00785A7C" w:rsidP="00B115D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Name of the course orientation/ refresher/ summer schools</w:t>
            </w:r>
          </w:p>
        </w:tc>
        <w:tc>
          <w:tcPr>
            <w:tcW w:w="2866" w:type="dxa"/>
          </w:tcPr>
          <w:p w:rsidR="00785A7C" w:rsidRPr="006920E3" w:rsidRDefault="00785A7C" w:rsidP="00B115D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Name of the Institution</w:t>
            </w:r>
          </w:p>
        </w:tc>
        <w:tc>
          <w:tcPr>
            <w:tcW w:w="1938" w:type="dxa"/>
          </w:tcPr>
          <w:p w:rsidR="00785A7C" w:rsidRPr="006920E3" w:rsidRDefault="00785A7C" w:rsidP="00B115D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Sponsoring Agency</w:t>
            </w:r>
          </w:p>
        </w:tc>
        <w:tc>
          <w:tcPr>
            <w:tcW w:w="1400" w:type="dxa"/>
            <w:vAlign w:val="center"/>
          </w:tcPr>
          <w:p w:rsidR="00785A7C" w:rsidRPr="006920E3" w:rsidRDefault="00785A7C" w:rsidP="00FD01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  <w:p w:rsidR="00785A7C" w:rsidRPr="006920E3" w:rsidRDefault="00785A7C" w:rsidP="00FD018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(From To)</w:t>
            </w:r>
          </w:p>
        </w:tc>
      </w:tr>
      <w:tr w:rsidR="00785A7C" w:rsidRPr="006920E3" w:rsidTr="00F73FCE">
        <w:trPr>
          <w:trHeight w:val="142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785A7C" w:rsidRPr="006920E3" w:rsidRDefault="00785A7C" w:rsidP="00B0137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A7C" w:rsidRPr="006920E3" w:rsidRDefault="00785A7C" w:rsidP="00B0137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5A7C" w:rsidRPr="006920E3" w:rsidRDefault="00785A7C" w:rsidP="00B0137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237C7C" w:rsidRPr="006920E3" w:rsidRDefault="00237C7C" w:rsidP="00F73FC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Orientation Programme 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237C7C" w:rsidRDefault="0076356F" w:rsidP="00F73FC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Academic staff College</w:t>
            </w:r>
          </w:p>
          <w:p w:rsidR="0076356F" w:rsidRPr="006920E3" w:rsidRDefault="0076356F" w:rsidP="00F73FC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University of Calicut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785A7C" w:rsidRPr="006920E3" w:rsidRDefault="0076356F" w:rsidP="00F73FC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UGC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3D2607" w:rsidRDefault="0076356F" w:rsidP="007635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  <w:r w:rsidR="007F2C1D"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5A7C" w:rsidRDefault="0076356F" w:rsidP="007635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Sep</w:t>
            </w:r>
            <w:r w:rsidR="003D26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C1D" w:rsidRPr="006920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</w:p>
          <w:p w:rsidR="00FE05CB" w:rsidRPr="006920E3" w:rsidRDefault="0076356F" w:rsidP="0076356F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Oct 22</w:t>
            </w:r>
          </w:p>
        </w:tc>
      </w:tr>
      <w:tr w:rsidR="00FE05CB" w:rsidRPr="006920E3" w:rsidTr="00B01376">
        <w:trPr>
          <w:trHeight w:val="1969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5CB" w:rsidRPr="006920E3" w:rsidRDefault="00FE05CB" w:rsidP="003860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5CB" w:rsidRPr="006920E3" w:rsidRDefault="00FE05CB" w:rsidP="0038605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Induction Training of the FLAIR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5CB" w:rsidRDefault="00B01376" w:rsidP="0038605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Centre for Development Studies, Ulloor,</w:t>
            </w:r>
            <w:r w:rsidR="00FE05CB">
              <w:rPr>
                <w:rFonts w:ascii="Times New Roman" w:hAnsi="Times New Roman" w:cs="Times New Roman"/>
                <w:sz w:val="26"/>
                <w:szCs w:val="26"/>
              </w:rPr>
              <w:t xml:space="preserve"> Thiruvananthapuram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5CB" w:rsidRDefault="00FE05CB" w:rsidP="00B0137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Higher Education Department</w:t>
            </w:r>
          </w:p>
          <w:p w:rsidR="00B01376" w:rsidRDefault="00FE05CB" w:rsidP="00B0137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of Kerala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5CB" w:rsidRDefault="00FE05CB" w:rsidP="003860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  <w:p w:rsidR="00840730" w:rsidRDefault="00B01376" w:rsidP="003860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Nov</w:t>
            </w:r>
          </w:p>
          <w:p w:rsidR="00FE05CB" w:rsidRDefault="00B01376" w:rsidP="003860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18-22</w:t>
            </w:r>
          </w:p>
        </w:tc>
      </w:tr>
      <w:tr w:rsidR="00B01376" w:rsidRPr="006920E3" w:rsidTr="000060D2">
        <w:trPr>
          <w:trHeight w:val="219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376" w:rsidRDefault="00B01376" w:rsidP="003860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376" w:rsidRPr="006920E3" w:rsidRDefault="00B01376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Induction Training of the FLAIR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376" w:rsidRDefault="00B01376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Water Authority Training Centre, Vellayambalam, Thiruvananthapuram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376" w:rsidRDefault="00B01376" w:rsidP="000060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Higher Education Department</w:t>
            </w:r>
          </w:p>
          <w:p w:rsidR="00B01376" w:rsidRDefault="00B01376" w:rsidP="000060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of Kerala</w:t>
            </w:r>
          </w:p>
          <w:p w:rsidR="002C1D81" w:rsidRDefault="002C1D81" w:rsidP="000060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376" w:rsidRDefault="00B01376" w:rsidP="0017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  <w:p w:rsidR="00B01376" w:rsidRDefault="00B01376" w:rsidP="0017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Dec</w:t>
            </w:r>
          </w:p>
          <w:p w:rsidR="00B01376" w:rsidRDefault="00B01376" w:rsidP="0017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2-6</w:t>
            </w:r>
          </w:p>
        </w:tc>
      </w:tr>
      <w:tr w:rsidR="002C1D81" w:rsidRPr="006920E3" w:rsidTr="000060D2">
        <w:trPr>
          <w:trHeight w:val="486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2C1D81" w:rsidRDefault="00AE0931" w:rsidP="0038605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2C1D81" w:rsidRDefault="00AE0931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Training on Team Building and Interpersonal Relations</w:t>
            </w:r>
          </w:p>
        </w:tc>
        <w:tc>
          <w:tcPr>
            <w:tcW w:w="2866" w:type="dxa"/>
            <w:tcBorders>
              <w:top w:val="single" w:sz="4" w:space="0" w:color="auto"/>
            </w:tcBorders>
            <w:vAlign w:val="center"/>
          </w:tcPr>
          <w:p w:rsidR="002C1D81" w:rsidRDefault="00AC726B" w:rsidP="0017126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Insitute of Management in Government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2C1D81" w:rsidRDefault="00AC726B" w:rsidP="000060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Insitute of Management in Government</w:t>
            </w:r>
          </w:p>
          <w:p w:rsidR="00AC726B" w:rsidRDefault="00AC726B" w:rsidP="000060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Govt. of Kerala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C726B" w:rsidRDefault="00AC726B" w:rsidP="0017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  <w:p w:rsidR="00AC726B" w:rsidRDefault="008278B4" w:rsidP="0017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July</w:t>
            </w:r>
            <w:r w:rsidR="00AC7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1D81" w:rsidRDefault="00AC726B" w:rsidP="0017126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</w:tr>
      <w:tr w:rsidR="001A637A" w:rsidRPr="006920E3" w:rsidTr="00A256AA">
        <w:tc>
          <w:tcPr>
            <w:tcW w:w="735" w:type="dxa"/>
            <w:vAlign w:val="center"/>
          </w:tcPr>
          <w:p w:rsidR="001A637A" w:rsidRPr="006920E3" w:rsidRDefault="00A256AA" w:rsidP="00B0137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3" w:type="dxa"/>
            <w:vAlign w:val="center"/>
          </w:tcPr>
          <w:p w:rsidR="001A637A" w:rsidRPr="006920E3" w:rsidRDefault="008754C1" w:rsidP="00A256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Refresher Course In Sanskrit</w:t>
            </w:r>
          </w:p>
        </w:tc>
        <w:tc>
          <w:tcPr>
            <w:tcW w:w="2866" w:type="dxa"/>
            <w:vAlign w:val="center"/>
          </w:tcPr>
          <w:p w:rsidR="00F45A6C" w:rsidRDefault="00F45A6C" w:rsidP="00A256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Academic Staff College</w:t>
            </w:r>
          </w:p>
          <w:p w:rsidR="001A637A" w:rsidRPr="006920E3" w:rsidRDefault="00F45A6C" w:rsidP="00A256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Banaras Hindu University, Banaras</w:t>
            </w:r>
          </w:p>
        </w:tc>
        <w:tc>
          <w:tcPr>
            <w:tcW w:w="1938" w:type="dxa"/>
            <w:vAlign w:val="center"/>
          </w:tcPr>
          <w:p w:rsidR="001A637A" w:rsidRPr="006920E3" w:rsidRDefault="008754C1" w:rsidP="00A256A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UGC-HRD </w:t>
            </w:r>
          </w:p>
        </w:tc>
        <w:tc>
          <w:tcPr>
            <w:tcW w:w="1400" w:type="dxa"/>
            <w:vAlign w:val="center"/>
          </w:tcPr>
          <w:p w:rsidR="00B324E1" w:rsidRDefault="008754C1" w:rsidP="00A256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B324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324E1" w:rsidRDefault="00B324E1" w:rsidP="00A256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Aug</w:t>
            </w:r>
          </w:p>
          <w:p w:rsidR="001A637A" w:rsidRPr="006920E3" w:rsidRDefault="00B324E1" w:rsidP="00A256A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7-27</w:t>
            </w:r>
          </w:p>
        </w:tc>
      </w:tr>
    </w:tbl>
    <w:p w:rsidR="00C64B46" w:rsidRPr="006920E3" w:rsidRDefault="00C64B46" w:rsidP="00B115D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64B46" w:rsidRPr="006920E3" w:rsidRDefault="0087013A" w:rsidP="00570842">
      <w:pPr>
        <w:widowControl w:val="0"/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60" w:lineRule="auto"/>
        <w:ind w:right="640"/>
        <w:rPr>
          <w:rFonts w:ascii="Times New Roman" w:hAnsi="Times New Roman" w:cs="Times New Roman"/>
          <w:b/>
          <w:sz w:val="26"/>
          <w:szCs w:val="26"/>
        </w:rPr>
      </w:pPr>
      <w:r w:rsidRPr="00570842">
        <w:rPr>
          <w:rFonts w:ascii="Times New Roman" w:hAnsi="Times New Roman" w:cs="Times New Roman"/>
          <w:b/>
          <w:sz w:val="26"/>
          <w:szCs w:val="26"/>
        </w:rPr>
        <w:t xml:space="preserve">Other Duties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2327"/>
        <w:gridCol w:w="2810"/>
        <w:gridCol w:w="876"/>
        <w:gridCol w:w="2471"/>
      </w:tblGrid>
      <w:tr w:rsidR="0087013A" w:rsidRPr="006920E3" w:rsidTr="00570842">
        <w:tc>
          <w:tcPr>
            <w:tcW w:w="410" w:type="pct"/>
          </w:tcPr>
          <w:p w:rsidR="0087013A" w:rsidRPr="006920E3" w:rsidRDefault="0087013A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S/No</w:t>
            </w:r>
          </w:p>
        </w:tc>
        <w:tc>
          <w:tcPr>
            <w:tcW w:w="1259" w:type="pct"/>
          </w:tcPr>
          <w:p w:rsidR="0087013A" w:rsidRPr="006920E3" w:rsidRDefault="0087013A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Duty</w:t>
            </w:r>
          </w:p>
        </w:tc>
        <w:tc>
          <w:tcPr>
            <w:tcW w:w="1520" w:type="pct"/>
          </w:tcPr>
          <w:p w:rsidR="0087013A" w:rsidRPr="006920E3" w:rsidRDefault="0087013A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Institution</w:t>
            </w:r>
          </w:p>
        </w:tc>
        <w:tc>
          <w:tcPr>
            <w:tcW w:w="474" w:type="pct"/>
          </w:tcPr>
          <w:p w:rsidR="0087013A" w:rsidRPr="006920E3" w:rsidRDefault="0087013A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Year</w:t>
            </w:r>
          </w:p>
        </w:tc>
        <w:tc>
          <w:tcPr>
            <w:tcW w:w="1337" w:type="pct"/>
          </w:tcPr>
          <w:p w:rsidR="0087013A" w:rsidRPr="006920E3" w:rsidRDefault="0088478F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Remarks</w:t>
            </w:r>
          </w:p>
        </w:tc>
      </w:tr>
      <w:tr w:rsidR="0087013A" w:rsidRPr="006920E3" w:rsidTr="00570842">
        <w:tc>
          <w:tcPr>
            <w:tcW w:w="410" w:type="pct"/>
            <w:vAlign w:val="center"/>
          </w:tcPr>
          <w:p w:rsidR="0087013A" w:rsidRPr="006920E3" w:rsidRDefault="0088478F" w:rsidP="005708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9" w:type="pct"/>
            <w:vAlign w:val="center"/>
          </w:tcPr>
          <w:p w:rsidR="0087013A" w:rsidRPr="006920E3" w:rsidRDefault="0088478F" w:rsidP="0057084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Inte</w:t>
            </w:r>
            <w:r w:rsidR="00570842">
              <w:rPr>
                <w:rFonts w:ascii="Times New Roman" w:hAnsi="Times New Roman" w:cs="Times New Roman"/>
                <w:sz w:val="26"/>
                <w:szCs w:val="26"/>
              </w:rPr>
              <w:t>rnal Mentor for Walk with Schola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r programme</w:t>
            </w:r>
          </w:p>
        </w:tc>
        <w:tc>
          <w:tcPr>
            <w:tcW w:w="1520" w:type="pct"/>
            <w:vAlign w:val="center"/>
          </w:tcPr>
          <w:p w:rsidR="0087013A" w:rsidRPr="006920E3" w:rsidRDefault="0088478F" w:rsidP="0057084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</w:t>
            </w:r>
            <w:r w:rsidR="005708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Sanskrit college Thiruvananthapuram</w:t>
            </w:r>
          </w:p>
        </w:tc>
        <w:tc>
          <w:tcPr>
            <w:tcW w:w="474" w:type="pct"/>
            <w:vAlign w:val="center"/>
          </w:tcPr>
          <w:p w:rsidR="0087013A" w:rsidRPr="006920E3" w:rsidRDefault="0088478F" w:rsidP="005708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  <w:p w:rsidR="0088478F" w:rsidRPr="006920E3" w:rsidRDefault="0088478F" w:rsidP="005708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  <w:p w:rsidR="0088478F" w:rsidRPr="006920E3" w:rsidRDefault="0088478F" w:rsidP="005708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337" w:type="pct"/>
            <w:vAlign w:val="center"/>
          </w:tcPr>
          <w:p w:rsidR="0087013A" w:rsidRPr="006920E3" w:rsidRDefault="0088478F" w:rsidP="0057084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For </w:t>
            </w:r>
            <w:r w:rsidR="00570842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88478F" w:rsidRPr="006920E3" w:rsidRDefault="0088478F" w:rsidP="0057084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</w:p>
        </w:tc>
      </w:tr>
      <w:tr w:rsidR="0088478F" w:rsidRPr="006920E3" w:rsidTr="00A62E1F">
        <w:tc>
          <w:tcPr>
            <w:tcW w:w="410" w:type="pct"/>
            <w:vAlign w:val="center"/>
          </w:tcPr>
          <w:p w:rsidR="0088478F" w:rsidRPr="006920E3" w:rsidRDefault="0088478F" w:rsidP="00A62E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259" w:type="pct"/>
          </w:tcPr>
          <w:p w:rsidR="0088478F" w:rsidRPr="006920E3" w:rsidRDefault="0088478F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Resource person for Scholar support programme</w:t>
            </w:r>
          </w:p>
        </w:tc>
        <w:tc>
          <w:tcPr>
            <w:tcW w:w="1520" w:type="pct"/>
          </w:tcPr>
          <w:p w:rsidR="0088478F" w:rsidRPr="006920E3" w:rsidRDefault="0088478F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</w:t>
            </w:r>
            <w:r w:rsidR="005708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Sanskrit college Thiruvananthapuram</w:t>
            </w:r>
          </w:p>
        </w:tc>
        <w:tc>
          <w:tcPr>
            <w:tcW w:w="474" w:type="pct"/>
          </w:tcPr>
          <w:p w:rsidR="0088478F" w:rsidRPr="006920E3" w:rsidRDefault="0088478F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  <w:p w:rsidR="0088478F" w:rsidRPr="006920E3" w:rsidRDefault="0088478F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  <w:p w:rsidR="0088478F" w:rsidRPr="006920E3" w:rsidRDefault="0088478F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337" w:type="pct"/>
          </w:tcPr>
          <w:p w:rsidR="0088478F" w:rsidRPr="006920E3" w:rsidRDefault="0088478F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For </w:t>
            </w:r>
            <w:r w:rsidR="00570842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88478F" w:rsidRPr="006920E3" w:rsidRDefault="0088478F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</w:p>
        </w:tc>
      </w:tr>
      <w:tr w:rsidR="00733457" w:rsidRPr="006920E3" w:rsidTr="00695DC2">
        <w:trPr>
          <w:trHeight w:val="3225"/>
        </w:trPr>
        <w:tc>
          <w:tcPr>
            <w:tcW w:w="410" w:type="pct"/>
            <w:vAlign w:val="center"/>
          </w:tcPr>
          <w:p w:rsidR="00733457" w:rsidRPr="006920E3" w:rsidRDefault="00733457" w:rsidP="005708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59" w:type="pct"/>
            <w:vAlign w:val="center"/>
          </w:tcPr>
          <w:p w:rsidR="00733457" w:rsidRPr="006920E3" w:rsidRDefault="00733457" w:rsidP="0057084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Resource person for Jyothisha Certificate course Jyothisha pravesha,parichaya,</w:t>
            </w:r>
          </w:p>
          <w:p w:rsidR="00695DC2" w:rsidRPr="006920E3" w:rsidRDefault="00733457" w:rsidP="0057084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pravara,pragatha and pranjna</w:t>
            </w:r>
          </w:p>
        </w:tc>
        <w:tc>
          <w:tcPr>
            <w:tcW w:w="1520" w:type="pct"/>
            <w:vAlign w:val="center"/>
          </w:tcPr>
          <w:p w:rsidR="00DA2568" w:rsidRPr="006920E3" w:rsidRDefault="00DA2568" w:rsidP="0057084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Continuing Education Sub.Centrre</w:t>
            </w:r>
          </w:p>
          <w:p w:rsidR="00733457" w:rsidRPr="006920E3" w:rsidRDefault="00733457" w:rsidP="0057084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Govt.Sanskrit college Thiruvananthapuram</w:t>
            </w:r>
          </w:p>
        </w:tc>
        <w:tc>
          <w:tcPr>
            <w:tcW w:w="474" w:type="pct"/>
            <w:vAlign w:val="center"/>
          </w:tcPr>
          <w:p w:rsidR="00733457" w:rsidRPr="006920E3" w:rsidRDefault="00733457" w:rsidP="005708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37" w:type="pct"/>
            <w:vAlign w:val="center"/>
          </w:tcPr>
          <w:p w:rsidR="00733457" w:rsidRPr="006920E3" w:rsidRDefault="00A62E1F" w:rsidP="00A62E1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For Public </w:t>
            </w:r>
          </w:p>
        </w:tc>
      </w:tr>
      <w:tr w:rsidR="00695DC2" w:rsidRPr="006920E3" w:rsidTr="00A62E1F">
        <w:trPr>
          <w:trHeight w:val="810"/>
        </w:trPr>
        <w:tc>
          <w:tcPr>
            <w:tcW w:w="410" w:type="pct"/>
            <w:vAlign w:val="center"/>
          </w:tcPr>
          <w:p w:rsidR="00695DC2" w:rsidRPr="006920E3" w:rsidRDefault="00F73FC7" w:rsidP="005708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59" w:type="pct"/>
            <w:vAlign w:val="center"/>
          </w:tcPr>
          <w:p w:rsidR="00695DC2" w:rsidRPr="006920E3" w:rsidRDefault="00695DC2" w:rsidP="0057084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Resource person for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Sanskrit Basic Course</w:t>
            </w:r>
          </w:p>
        </w:tc>
        <w:tc>
          <w:tcPr>
            <w:tcW w:w="1520" w:type="pct"/>
            <w:vAlign w:val="center"/>
          </w:tcPr>
          <w:p w:rsidR="00695DC2" w:rsidRPr="006920E3" w:rsidRDefault="00695DC2" w:rsidP="00695DC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Continuing Education Sub.Centrre</w:t>
            </w:r>
          </w:p>
          <w:p w:rsidR="00695DC2" w:rsidRPr="006920E3" w:rsidRDefault="00695DC2" w:rsidP="00695DC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Govt.Sanskrit college Thiruvananthapuram</w:t>
            </w:r>
          </w:p>
        </w:tc>
        <w:tc>
          <w:tcPr>
            <w:tcW w:w="474" w:type="pct"/>
            <w:vAlign w:val="center"/>
          </w:tcPr>
          <w:p w:rsidR="00695DC2" w:rsidRDefault="00695DC2" w:rsidP="005708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  <w:p w:rsidR="00695DC2" w:rsidRDefault="00695DC2" w:rsidP="005708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  <w:p w:rsidR="00695DC2" w:rsidRPr="006920E3" w:rsidRDefault="00695DC2" w:rsidP="00695D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337" w:type="pct"/>
            <w:vAlign w:val="center"/>
          </w:tcPr>
          <w:p w:rsidR="00695DC2" w:rsidRDefault="00091E91" w:rsidP="00A62E1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For Public</w:t>
            </w:r>
          </w:p>
        </w:tc>
      </w:tr>
      <w:tr w:rsidR="00733457" w:rsidRPr="006920E3" w:rsidTr="00C63966">
        <w:trPr>
          <w:trHeight w:val="1443"/>
        </w:trPr>
        <w:tc>
          <w:tcPr>
            <w:tcW w:w="410" w:type="pct"/>
            <w:vAlign w:val="center"/>
          </w:tcPr>
          <w:p w:rsidR="00733457" w:rsidRPr="006920E3" w:rsidRDefault="00F73FC7" w:rsidP="004A19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59" w:type="pct"/>
            <w:vAlign w:val="center"/>
          </w:tcPr>
          <w:p w:rsidR="00733457" w:rsidRPr="006920E3" w:rsidRDefault="00CA5607" w:rsidP="004A19F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Invigilation Duty</w:t>
            </w:r>
          </w:p>
        </w:tc>
        <w:tc>
          <w:tcPr>
            <w:tcW w:w="1520" w:type="pct"/>
            <w:vAlign w:val="center"/>
          </w:tcPr>
          <w:p w:rsidR="00733457" w:rsidRPr="006920E3" w:rsidRDefault="00CA5607" w:rsidP="004A19F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University of Kerala,</w:t>
            </w:r>
          </w:p>
          <w:p w:rsidR="00CA5607" w:rsidRPr="006920E3" w:rsidRDefault="00CA5607" w:rsidP="004A19F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Govt.Sanskrit college ,</w:t>
            </w:r>
            <w:r w:rsidR="00973F2F"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Thiruvananthapuram</w:t>
            </w:r>
          </w:p>
        </w:tc>
        <w:tc>
          <w:tcPr>
            <w:tcW w:w="474" w:type="pct"/>
            <w:vAlign w:val="center"/>
          </w:tcPr>
          <w:p w:rsidR="00733457" w:rsidRPr="006920E3" w:rsidRDefault="00CA5607" w:rsidP="004A19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A19F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A5607" w:rsidRPr="006920E3" w:rsidRDefault="004A19F9" w:rsidP="004A19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</w:t>
            </w:r>
          </w:p>
          <w:p w:rsidR="00CA5607" w:rsidRPr="006920E3" w:rsidRDefault="00CA5607" w:rsidP="004A19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37" w:type="pct"/>
            <w:vAlign w:val="center"/>
          </w:tcPr>
          <w:p w:rsidR="00CA5607" w:rsidRPr="006920E3" w:rsidRDefault="00C63966" w:rsidP="00C6396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r w:rsidR="00CA5607" w:rsidRPr="006920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MA,SDE, </w:t>
            </w:r>
            <w:r w:rsidR="00CA5607" w:rsidRPr="006920E3">
              <w:rPr>
                <w:rFonts w:ascii="Times New Roman" w:hAnsi="Times New Roman" w:cs="Times New Roman"/>
                <w:sz w:val="26"/>
                <w:szCs w:val="26"/>
              </w:rPr>
              <w:t>Examination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</w:tr>
      <w:tr w:rsidR="00CA5607" w:rsidRPr="006920E3" w:rsidTr="008D38AD">
        <w:tc>
          <w:tcPr>
            <w:tcW w:w="410" w:type="pct"/>
            <w:vAlign w:val="center"/>
          </w:tcPr>
          <w:p w:rsidR="00CA5607" w:rsidRPr="006920E3" w:rsidRDefault="00F73FC7" w:rsidP="005046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59" w:type="pct"/>
            <w:vAlign w:val="center"/>
          </w:tcPr>
          <w:p w:rsidR="00CA5607" w:rsidRPr="006920E3" w:rsidRDefault="00CA5607" w:rsidP="0050461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Paper valuation</w:t>
            </w:r>
          </w:p>
        </w:tc>
        <w:tc>
          <w:tcPr>
            <w:tcW w:w="1520" w:type="pct"/>
            <w:vAlign w:val="center"/>
          </w:tcPr>
          <w:p w:rsidR="00CA5607" w:rsidRPr="006920E3" w:rsidRDefault="00300EF2" w:rsidP="0050461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UPSC, PSC, SSC, BANK, </w:t>
            </w:r>
          </w:p>
        </w:tc>
        <w:tc>
          <w:tcPr>
            <w:tcW w:w="474" w:type="pct"/>
            <w:vAlign w:val="center"/>
          </w:tcPr>
          <w:p w:rsidR="00CA5607" w:rsidRPr="006920E3" w:rsidRDefault="00CA5607" w:rsidP="005046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046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0E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A5607" w:rsidRPr="006920E3" w:rsidRDefault="00504617" w:rsidP="005046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</w:t>
            </w:r>
          </w:p>
          <w:p w:rsidR="00CA5607" w:rsidRPr="006920E3" w:rsidRDefault="00CA5607" w:rsidP="005046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37" w:type="pct"/>
            <w:vAlign w:val="center"/>
          </w:tcPr>
          <w:p w:rsidR="00CA5607" w:rsidRPr="006920E3" w:rsidRDefault="003D4C8A" w:rsidP="008D38A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Various Examinations</w:t>
            </w:r>
          </w:p>
        </w:tc>
      </w:tr>
      <w:tr w:rsidR="00300EF2" w:rsidRPr="006920E3" w:rsidTr="00EA6F60">
        <w:tc>
          <w:tcPr>
            <w:tcW w:w="410" w:type="pct"/>
            <w:vAlign w:val="center"/>
          </w:tcPr>
          <w:p w:rsidR="00300EF2" w:rsidRPr="006920E3" w:rsidRDefault="00F73FC7" w:rsidP="001712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59" w:type="pct"/>
            <w:vAlign w:val="center"/>
          </w:tcPr>
          <w:p w:rsidR="00300EF2" w:rsidRPr="006920E3" w:rsidRDefault="00300EF2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Paper valuation</w:t>
            </w:r>
          </w:p>
        </w:tc>
        <w:tc>
          <w:tcPr>
            <w:tcW w:w="1520" w:type="pct"/>
            <w:vAlign w:val="center"/>
          </w:tcPr>
          <w:p w:rsidR="00300EF2" w:rsidRPr="006920E3" w:rsidRDefault="00300EF2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University of Kerala</w:t>
            </w:r>
          </w:p>
        </w:tc>
        <w:tc>
          <w:tcPr>
            <w:tcW w:w="474" w:type="pct"/>
            <w:vAlign w:val="center"/>
          </w:tcPr>
          <w:p w:rsidR="00300EF2" w:rsidRPr="006920E3" w:rsidRDefault="00300EF2" w:rsidP="001712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300EF2" w:rsidRPr="006920E3" w:rsidRDefault="00300EF2" w:rsidP="001712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</w:t>
            </w:r>
          </w:p>
          <w:p w:rsidR="00300EF2" w:rsidRPr="006920E3" w:rsidRDefault="00300EF2" w:rsidP="001712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37" w:type="pct"/>
            <w:vAlign w:val="center"/>
          </w:tcPr>
          <w:p w:rsidR="00300EF2" w:rsidRDefault="00300EF2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EF2" w:rsidRPr="006920E3" w:rsidRDefault="00300EF2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 Class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es</w:t>
            </w:r>
          </w:p>
          <w:p w:rsidR="00300EF2" w:rsidRPr="006920E3" w:rsidRDefault="00300EF2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0EF2" w:rsidRPr="006920E3" w:rsidTr="00974D47">
        <w:trPr>
          <w:trHeight w:val="1495"/>
        </w:trPr>
        <w:tc>
          <w:tcPr>
            <w:tcW w:w="410" w:type="pct"/>
            <w:vAlign w:val="center"/>
          </w:tcPr>
          <w:p w:rsidR="00300EF2" w:rsidRPr="006920E3" w:rsidRDefault="00F73FC7" w:rsidP="001712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59" w:type="pct"/>
          </w:tcPr>
          <w:p w:rsidR="00300EF2" w:rsidRPr="006920E3" w:rsidRDefault="00300EF2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Convener</w:t>
            </w:r>
          </w:p>
          <w:p w:rsidR="00300EF2" w:rsidRPr="006920E3" w:rsidRDefault="00300EF2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Kerala University Online Examination Portal </w:t>
            </w:r>
          </w:p>
        </w:tc>
        <w:tc>
          <w:tcPr>
            <w:tcW w:w="1520" w:type="pct"/>
            <w:vAlign w:val="center"/>
          </w:tcPr>
          <w:p w:rsidR="00300EF2" w:rsidRPr="006920E3" w:rsidRDefault="00300EF2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Sanskrit college Thiruvananthapuram</w:t>
            </w:r>
          </w:p>
        </w:tc>
        <w:tc>
          <w:tcPr>
            <w:tcW w:w="474" w:type="pct"/>
            <w:vAlign w:val="center"/>
          </w:tcPr>
          <w:p w:rsidR="00300EF2" w:rsidRDefault="00300EF2" w:rsidP="001712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00EF2" w:rsidRPr="006920E3" w:rsidRDefault="00300EF2" w:rsidP="001712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</w:t>
            </w:r>
          </w:p>
          <w:p w:rsidR="00300EF2" w:rsidRPr="006920E3" w:rsidRDefault="00300EF2" w:rsidP="001712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37" w:type="pct"/>
            <w:vAlign w:val="center"/>
          </w:tcPr>
          <w:p w:rsidR="00300EF2" w:rsidRPr="006920E3" w:rsidRDefault="00300EF2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Online Entry</w:t>
            </w:r>
          </w:p>
        </w:tc>
      </w:tr>
      <w:tr w:rsidR="00300EF2" w:rsidRPr="006920E3" w:rsidTr="00812BF4">
        <w:tc>
          <w:tcPr>
            <w:tcW w:w="410" w:type="pct"/>
            <w:vAlign w:val="center"/>
          </w:tcPr>
          <w:p w:rsidR="00300EF2" w:rsidRPr="006920E3" w:rsidRDefault="00F73FC7" w:rsidP="001712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59" w:type="pct"/>
            <w:vAlign w:val="center"/>
          </w:tcPr>
          <w:p w:rsidR="00300EF2" w:rsidRPr="006920E3" w:rsidRDefault="00300EF2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Convener</w:t>
            </w:r>
          </w:p>
          <w:p w:rsidR="00300EF2" w:rsidRPr="006920E3" w:rsidRDefault="00300EF2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Internal Examination</w:t>
            </w:r>
          </w:p>
        </w:tc>
        <w:tc>
          <w:tcPr>
            <w:tcW w:w="1520" w:type="pct"/>
            <w:vAlign w:val="center"/>
          </w:tcPr>
          <w:p w:rsidR="00300EF2" w:rsidRPr="006920E3" w:rsidRDefault="00300EF2" w:rsidP="001712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Sanskrit college Thiruvananthapuram</w:t>
            </w:r>
          </w:p>
        </w:tc>
        <w:tc>
          <w:tcPr>
            <w:tcW w:w="474" w:type="pct"/>
            <w:vAlign w:val="center"/>
          </w:tcPr>
          <w:p w:rsidR="00300EF2" w:rsidRPr="006920E3" w:rsidRDefault="00300EF2" w:rsidP="001712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00EF2" w:rsidRPr="006920E3" w:rsidRDefault="00300EF2" w:rsidP="001712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7" w:type="pct"/>
            <w:vAlign w:val="center"/>
          </w:tcPr>
          <w:p w:rsidR="00300EF2" w:rsidRPr="006920E3" w:rsidRDefault="00300EF2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BA </w:t>
            </w:r>
          </w:p>
          <w:p w:rsidR="00300EF2" w:rsidRPr="006920E3" w:rsidRDefault="00300EF2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</w:p>
        </w:tc>
      </w:tr>
      <w:tr w:rsidR="00300EF2" w:rsidRPr="006920E3" w:rsidTr="00500088">
        <w:trPr>
          <w:trHeight w:val="1965"/>
        </w:trPr>
        <w:tc>
          <w:tcPr>
            <w:tcW w:w="410" w:type="pct"/>
            <w:vAlign w:val="center"/>
          </w:tcPr>
          <w:p w:rsidR="00300EF2" w:rsidRPr="006920E3" w:rsidRDefault="00F73FC7" w:rsidP="001712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59" w:type="pct"/>
            <w:vAlign w:val="center"/>
          </w:tcPr>
          <w:p w:rsidR="00300EF2" w:rsidRPr="006920E3" w:rsidRDefault="00300EF2" w:rsidP="00E974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Member</w:t>
            </w:r>
          </w:p>
          <w:p w:rsidR="00300EF2" w:rsidRPr="006920E3" w:rsidRDefault="00300EF2" w:rsidP="00E974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Furniture Verification </w:t>
            </w:r>
          </w:p>
          <w:p w:rsidR="00500088" w:rsidRPr="006920E3" w:rsidRDefault="00300EF2" w:rsidP="00E974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 xml:space="preserve">Committee </w:t>
            </w:r>
          </w:p>
        </w:tc>
        <w:tc>
          <w:tcPr>
            <w:tcW w:w="1520" w:type="pct"/>
            <w:vAlign w:val="center"/>
          </w:tcPr>
          <w:p w:rsidR="00300EF2" w:rsidRPr="006920E3" w:rsidRDefault="00300EF2" w:rsidP="00E974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Sanskrit college Thiruvananthapuram</w:t>
            </w:r>
          </w:p>
        </w:tc>
        <w:tc>
          <w:tcPr>
            <w:tcW w:w="474" w:type="pct"/>
            <w:vAlign w:val="center"/>
          </w:tcPr>
          <w:p w:rsidR="00300EF2" w:rsidRDefault="00300EF2" w:rsidP="00E974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00EF2" w:rsidRPr="006920E3" w:rsidRDefault="00300EF2" w:rsidP="00E974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37" w:type="pct"/>
          </w:tcPr>
          <w:p w:rsidR="00300EF2" w:rsidRDefault="00300EF2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6412" w:rsidRPr="006920E3" w:rsidRDefault="00466412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One Block of the College</w:t>
            </w:r>
          </w:p>
        </w:tc>
      </w:tr>
      <w:tr w:rsidR="00500088" w:rsidRPr="006920E3" w:rsidTr="003610F7">
        <w:trPr>
          <w:trHeight w:val="720"/>
        </w:trPr>
        <w:tc>
          <w:tcPr>
            <w:tcW w:w="410" w:type="pct"/>
            <w:vAlign w:val="center"/>
          </w:tcPr>
          <w:p w:rsidR="00500088" w:rsidRDefault="00500088" w:rsidP="001712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59" w:type="pct"/>
            <w:vAlign w:val="center"/>
          </w:tcPr>
          <w:p w:rsidR="00500088" w:rsidRPr="006920E3" w:rsidRDefault="00500088" w:rsidP="00E974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Admission committee Member</w:t>
            </w:r>
          </w:p>
        </w:tc>
        <w:tc>
          <w:tcPr>
            <w:tcW w:w="1520" w:type="pct"/>
            <w:vAlign w:val="center"/>
          </w:tcPr>
          <w:p w:rsidR="00500088" w:rsidRPr="006920E3" w:rsidRDefault="00500088" w:rsidP="00E974B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Sanskrit college Thiruvananthapuram</w:t>
            </w:r>
          </w:p>
        </w:tc>
        <w:tc>
          <w:tcPr>
            <w:tcW w:w="474" w:type="pct"/>
            <w:vAlign w:val="center"/>
          </w:tcPr>
          <w:p w:rsidR="00500088" w:rsidRPr="006920E3" w:rsidRDefault="00500088" w:rsidP="00E974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337" w:type="pct"/>
            <w:vAlign w:val="center"/>
          </w:tcPr>
          <w:p w:rsidR="00500088" w:rsidRDefault="003610F7" w:rsidP="003610F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Online Admission</w:t>
            </w:r>
          </w:p>
        </w:tc>
      </w:tr>
      <w:tr w:rsidR="00A13486" w:rsidRPr="006920E3" w:rsidTr="001B2E31">
        <w:tc>
          <w:tcPr>
            <w:tcW w:w="410" w:type="pct"/>
            <w:vAlign w:val="center"/>
          </w:tcPr>
          <w:p w:rsidR="00A13486" w:rsidRPr="006920E3" w:rsidRDefault="00A13486" w:rsidP="00F73F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3F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9" w:type="pct"/>
          </w:tcPr>
          <w:p w:rsidR="00A13486" w:rsidRPr="006920E3" w:rsidRDefault="006668AE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 Charge of Computer Lab</w:t>
            </w:r>
          </w:p>
        </w:tc>
        <w:tc>
          <w:tcPr>
            <w:tcW w:w="1520" w:type="pct"/>
          </w:tcPr>
          <w:p w:rsidR="00A13486" w:rsidRPr="006920E3" w:rsidRDefault="00A13486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Govt.Sanskrit college Thiruvananthapuram</w:t>
            </w:r>
          </w:p>
        </w:tc>
        <w:tc>
          <w:tcPr>
            <w:tcW w:w="474" w:type="pct"/>
            <w:vAlign w:val="center"/>
          </w:tcPr>
          <w:p w:rsidR="00A13486" w:rsidRPr="006920E3" w:rsidRDefault="00A13486" w:rsidP="00E037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668A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37" w:type="pct"/>
          </w:tcPr>
          <w:p w:rsidR="00A13486" w:rsidRPr="006920E3" w:rsidRDefault="00A13486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0A87" w:rsidRPr="006920E3" w:rsidTr="001B2E31">
        <w:tc>
          <w:tcPr>
            <w:tcW w:w="410" w:type="pct"/>
            <w:vAlign w:val="center"/>
          </w:tcPr>
          <w:p w:rsidR="00F30A87" w:rsidRPr="006920E3" w:rsidRDefault="00F30A87" w:rsidP="00F73F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3F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59" w:type="pct"/>
          </w:tcPr>
          <w:p w:rsidR="00F30A87" w:rsidRPr="006920E3" w:rsidRDefault="00F30A87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 Charge of Department Library</w:t>
            </w:r>
          </w:p>
        </w:tc>
        <w:tc>
          <w:tcPr>
            <w:tcW w:w="1520" w:type="pct"/>
          </w:tcPr>
          <w:p w:rsidR="00F30A87" w:rsidRDefault="00F30A87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Department of jyotisha</w:t>
            </w:r>
          </w:p>
          <w:p w:rsidR="00F30A87" w:rsidRPr="006920E3" w:rsidRDefault="00F30A87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Govt.Sanskrit college Thiruvananthapuram</w:t>
            </w:r>
          </w:p>
        </w:tc>
        <w:tc>
          <w:tcPr>
            <w:tcW w:w="474" w:type="pct"/>
            <w:vAlign w:val="center"/>
          </w:tcPr>
          <w:p w:rsidR="00F30A87" w:rsidRDefault="00F30A87" w:rsidP="002306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  <w:p w:rsidR="00F30A87" w:rsidRPr="006920E3" w:rsidRDefault="00F30A87" w:rsidP="002306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37" w:type="pct"/>
          </w:tcPr>
          <w:p w:rsidR="00F30A87" w:rsidRPr="006920E3" w:rsidRDefault="00F30A87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E31" w:rsidRPr="006920E3" w:rsidTr="001B2E31">
        <w:tc>
          <w:tcPr>
            <w:tcW w:w="410" w:type="pct"/>
            <w:vAlign w:val="center"/>
          </w:tcPr>
          <w:p w:rsidR="001B2E31" w:rsidRPr="006920E3" w:rsidRDefault="001B2E31" w:rsidP="00F73F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3F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59" w:type="pct"/>
          </w:tcPr>
          <w:p w:rsidR="001B2E31" w:rsidRDefault="001B2E31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Administrator of College Website</w:t>
            </w:r>
          </w:p>
        </w:tc>
        <w:tc>
          <w:tcPr>
            <w:tcW w:w="1520" w:type="pct"/>
          </w:tcPr>
          <w:p w:rsidR="001B2E31" w:rsidRPr="006920E3" w:rsidRDefault="001B2E31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Govt.Sanskrit college Thiruvananthapuram</w:t>
            </w:r>
          </w:p>
        </w:tc>
        <w:tc>
          <w:tcPr>
            <w:tcW w:w="474" w:type="pct"/>
            <w:vAlign w:val="center"/>
          </w:tcPr>
          <w:p w:rsidR="001B2E31" w:rsidRDefault="001B2E31" w:rsidP="002306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  <w:p w:rsidR="001B2E31" w:rsidRPr="006920E3" w:rsidRDefault="001B2E31" w:rsidP="002306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37" w:type="pct"/>
          </w:tcPr>
          <w:p w:rsidR="001B2E31" w:rsidRPr="006920E3" w:rsidRDefault="001B2E31" w:rsidP="00B115D6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95A" w:rsidRPr="006920E3" w:rsidTr="0068006E">
        <w:tc>
          <w:tcPr>
            <w:tcW w:w="410" w:type="pct"/>
            <w:vAlign w:val="center"/>
          </w:tcPr>
          <w:p w:rsidR="0058495A" w:rsidRDefault="0058495A" w:rsidP="00F73F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3F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59" w:type="pct"/>
            <w:vAlign w:val="center"/>
          </w:tcPr>
          <w:p w:rsidR="0058495A" w:rsidRDefault="0058495A" w:rsidP="00CD312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Nodal Officer</w:t>
            </w:r>
            <w:r w:rsidR="00A03E2B">
              <w:rPr>
                <w:rFonts w:ascii="Times New Roman" w:hAnsi="Times New Roman" w:cs="Times New Roman"/>
                <w:sz w:val="26"/>
                <w:szCs w:val="26"/>
              </w:rPr>
              <w:t xml:space="preserve"> of CAMS</w:t>
            </w:r>
          </w:p>
        </w:tc>
        <w:tc>
          <w:tcPr>
            <w:tcW w:w="1520" w:type="pct"/>
            <w:vAlign w:val="center"/>
          </w:tcPr>
          <w:p w:rsidR="0058495A" w:rsidRPr="006920E3" w:rsidRDefault="0058495A" w:rsidP="00CD312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Govt.Sanskrit college Thiruvananthapuram</w:t>
            </w:r>
          </w:p>
        </w:tc>
        <w:tc>
          <w:tcPr>
            <w:tcW w:w="474" w:type="pct"/>
            <w:vAlign w:val="center"/>
          </w:tcPr>
          <w:p w:rsidR="0058495A" w:rsidRDefault="0058495A" w:rsidP="002306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  <w:p w:rsidR="0058495A" w:rsidRDefault="0058495A" w:rsidP="002306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37" w:type="pct"/>
            <w:vAlign w:val="center"/>
          </w:tcPr>
          <w:p w:rsidR="0058495A" w:rsidRPr="006920E3" w:rsidRDefault="00950F2E" w:rsidP="006800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Time trace &amp;</w:t>
            </w:r>
            <w:r w:rsidR="00151F39">
              <w:rPr>
                <w:rFonts w:ascii="Times New Roman" w:hAnsi="Times New Roman" w:cs="Times New Roman"/>
                <w:sz w:val="26"/>
                <w:szCs w:val="26"/>
              </w:rPr>
              <w:t>Bio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1F39">
              <w:rPr>
                <w:rFonts w:ascii="Times New Roman" w:hAnsi="Times New Roman" w:cs="Times New Roman"/>
                <w:sz w:val="26"/>
                <w:szCs w:val="26"/>
              </w:rPr>
              <w:t>star</w:t>
            </w:r>
          </w:p>
        </w:tc>
      </w:tr>
      <w:tr w:rsidR="009A4BC7" w:rsidRPr="006920E3" w:rsidTr="00507A04">
        <w:tc>
          <w:tcPr>
            <w:tcW w:w="410" w:type="pct"/>
            <w:vAlign w:val="center"/>
          </w:tcPr>
          <w:p w:rsidR="009A4BC7" w:rsidRDefault="009A4BC7" w:rsidP="00F73F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3F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59" w:type="pct"/>
            <w:vAlign w:val="center"/>
          </w:tcPr>
          <w:p w:rsidR="009A4BC7" w:rsidRDefault="009A4BC7" w:rsidP="00CD312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Convener of NIRF</w:t>
            </w:r>
          </w:p>
        </w:tc>
        <w:tc>
          <w:tcPr>
            <w:tcW w:w="1520" w:type="pct"/>
            <w:vAlign w:val="center"/>
          </w:tcPr>
          <w:p w:rsidR="009A4BC7" w:rsidRPr="006920E3" w:rsidRDefault="009A4BC7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Govt.Sanskrit college Thiruvananthapuram</w:t>
            </w:r>
          </w:p>
        </w:tc>
        <w:tc>
          <w:tcPr>
            <w:tcW w:w="474" w:type="pct"/>
            <w:vAlign w:val="center"/>
          </w:tcPr>
          <w:p w:rsidR="009A4BC7" w:rsidRDefault="009A4BC7" w:rsidP="002306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  <w:p w:rsidR="009A4BC7" w:rsidRDefault="009A4BC7" w:rsidP="002306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  <w:p w:rsidR="009A4BC7" w:rsidRDefault="009A4BC7" w:rsidP="002306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37" w:type="pct"/>
            <w:vAlign w:val="center"/>
          </w:tcPr>
          <w:p w:rsidR="00507A04" w:rsidRDefault="009A4BC7" w:rsidP="00507A0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Rating Authority of India</w:t>
            </w:r>
            <w:r w:rsidR="00310B8C">
              <w:rPr>
                <w:rFonts w:ascii="Times New Roman" w:hAnsi="Times New Roman" w:cs="Times New Roman"/>
                <w:sz w:val="26"/>
                <w:szCs w:val="26"/>
              </w:rPr>
              <w:t>, MHRD</w:t>
            </w:r>
          </w:p>
        </w:tc>
      </w:tr>
      <w:tr w:rsidR="008611C8" w:rsidRPr="006920E3" w:rsidTr="00507A04">
        <w:tc>
          <w:tcPr>
            <w:tcW w:w="410" w:type="pct"/>
            <w:vAlign w:val="center"/>
          </w:tcPr>
          <w:p w:rsidR="008611C8" w:rsidRDefault="008611C8" w:rsidP="00F73F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3F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59" w:type="pct"/>
            <w:vAlign w:val="center"/>
          </w:tcPr>
          <w:p w:rsidR="008611C8" w:rsidRDefault="008611C8" w:rsidP="00CD312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 Charge of VLibrary</w:t>
            </w:r>
          </w:p>
        </w:tc>
        <w:tc>
          <w:tcPr>
            <w:tcW w:w="1520" w:type="pct"/>
            <w:vAlign w:val="center"/>
          </w:tcPr>
          <w:p w:rsidR="008611C8" w:rsidRPr="006920E3" w:rsidRDefault="008611C8" w:rsidP="00171267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0E3">
              <w:rPr>
                <w:rFonts w:ascii="Times New Roman" w:hAnsi="Times New Roman" w:cs="Times New Roman"/>
                <w:sz w:val="26"/>
                <w:szCs w:val="26"/>
              </w:rPr>
              <w:t>Govt.Sanskrit college Thiruvananthapuram</w:t>
            </w:r>
          </w:p>
        </w:tc>
        <w:tc>
          <w:tcPr>
            <w:tcW w:w="474" w:type="pct"/>
            <w:vAlign w:val="center"/>
          </w:tcPr>
          <w:p w:rsidR="008611C8" w:rsidRDefault="008611C8" w:rsidP="002306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337" w:type="pct"/>
            <w:vAlign w:val="center"/>
          </w:tcPr>
          <w:p w:rsidR="008611C8" w:rsidRDefault="00124F9E" w:rsidP="00507A0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Virtual Library</w:t>
            </w:r>
          </w:p>
        </w:tc>
      </w:tr>
    </w:tbl>
    <w:p w:rsidR="00391574" w:rsidRPr="00391574" w:rsidRDefault="00391574" w:rsidP="00391574">
      <w:pPr>
        <w:spacing w:after="0" w:line="360" w:lineRule="auto"/>
        <w:rPr>
          <w:rFonts w:ascii="Times New Roman" w:hAnsi="Times New Roman" w:cs="Times New Roman"/>
          <w:color w:val="0000FF"/>
          <w:sz w:val="26"/>
          <w:szCs w:val="26"/>
        </w:rPr>
      </w:pPr>
    </w:p>
    <w:p w:rsidR="001642F8" w:rsidRDefault="00391574" w:rsidP="00710D32">
      <w:pPr>
        <w:widowControl w:val="0"/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60" w:lineRule="auto"/>
        <w:ind w:right="6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1574">
        <w:rPr>
          <w:rFonts w:ascii="Times New Roman" w:hAnsi="Times New Roman" w:cs="Times New Roman"/>
          <w:b/>
          <w:bCs/>
          <w:sz w:val="26"/>
          <w:szCs w:val="26"/>
        </w:rPr>
        <w:t>Other Academic Experiences</w:t>
      </w:r>
      <w:r w:rsidR="00B50C1B">
        <w:rPr>
          <w:rFonts w:ascii="Times New Roman" w:hAnsi="Times New Roman" w:cs="Times New Roman"/>
          <w:b/>
          <w:bCs/>
          <w:sz w:val="26"/>
          <w:szCs w:val="26"/>
        </w:rPr>
        <w:t>, Achievements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and Qualifications</w:t>
      </w:r>
    </w:p>
    <w:p w:rsidR="0042710A" w:rsidRDefault="0042710A" w:rsidP="00710D3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More than seventy Sanskrit Spoken Classes were conducted.</w:t>
      </w:r>
    </w:p>
    <w:p w:rsidR="00CF2330" w:rsidRPr="00257EAC" w:rsidRDefault="00CF2330" w:rsidP="00710D3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EAC">
        <w:rPr>
          <w:rFonts w:ascii="Times New Roman" w:hAnsi="Times New Roman" w:cs="Times New Roman"/>
          <w:sz w:val="26"/>
          <w:szCs w:val="26"/>
        </w:rPr>
        <w:t>Teacher instructor of spoken Sanskrit Programm</w:t>
      </w:r>
      <w:r>
        <w:rPr>
          <w:rFonts w:ascii="Times New Roman" w:hAnsi="Times New Roman" w:cs="Times New Roman"/>
          <w:sz w:val="26"/>
          <w:szCs w:val="26"/>
        </w:rPr>
        <w:t>e</w:t>
      </w:r>
    </w:p>
    <w:p w:rsidR="00B50C1B" w:rsidRPr="00257EAC" w:rsidRDefault="00B50C1B" w:rsidP="00710D3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Traditional Knowledge in Ayurveda.</w:t>
      </w:r>
    </w:p>
    <w:p w:rsidR="00B50C1B" w:rsidRDefault="00B50C1B" w:rsidP="00710D3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EAC">
        <w:rPr>
          <w:rFonts w:ascii="Times New Roman" w:hAnsi="Times New Roman" w:cs="Times New Roman"/>
          <w:sz w:val="26"/>
          <w:szCs w:val="26"/>
        </w:rPr>
        <w:t>Fundamental knowledge in Yoga</w:t>
      </w:r>
    </w:p>
    <w:p w:rsidR="00CF2330" w:rsidRPr="00F15B5B" w:rsidRDefault="00B50C1B" w:rsidP="00710D3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EAC">
        <w:rPr>
          <w:rFonts w:ascii="Times New Roman" w:hAnsi="Times New Roman" w:cs="Times New Roman"/>
          <w:sz w:val="26"/>
          <w:szCs w:val="26"/>
        </w:rPr>
        <w:t>Fundamental knowledge in Computer</w:t>
      </w:r>
    </w:p>
    <w:p w:rsidR="00391574" w:rsidRPr="00257EAC" w:rsidRDefault="00AA065B" w:rsidP="00710D3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EAC">
        <w:rPr>
          <w:rFonts w:ascii="Times New Roman" w:hAnsi="Times New Roman" w:cs="Times New Roman"/>
          <w:sz w:val="26"/>
          <w:szCs w:val="26"/>
        </w:rPr>
        <w:t xml:space="preserve">Passsed </w:t>
      </w:r>
      <w:r w:rsidR="00391574" w:rsidRPr="00257EAC">
        <w:rPr>
          <w:rFonts w:ascii="Times New Roman" w:hAnsi="Times New Roman" w:cs="Times New Roman"/>
          <w:sz w:val="26"/>
          <w:szCs w:val="26"/>
        </w:rPr>
        <w:t>Prabodhini Sandeepani and Bharati</w:t>
      </w:r>
      <w:r w:rsidRPr="00257EAC">
        <w:rPr>
          <w:rFonts w:ascii="Times New Roman" w:hAnsi="Times New Roman" w:cs="Times New Roman"/>
          <w:sz w:val="26"/>
          <w:szCs w:val="26"/>
        </w:rPr>
        <w:t xml:space="preserve"> </w:t>
      </w:r>
      <w:r w:rsidR="00257EAC">
        <w:rPr>
          <w:rFonts w:ascii="Times New Roman" w:hAnsi="Times New Roman" w:cs="Times New Roman"/>
          <w:sz w:val="26"/>
          <w:szCs w:val="26"/>
        </w:rPr>
        <w:t>Examination</w:t>
      </w:r>
      <w:r w:rsidR="00986743">
        <w:rPr>
          <w:rFonts w:ascii="Times New Roman" w:hAnsi="Times New Roman" w:cs="Times New Roman"/>
          <w:sz w:val="26"/>
          <w:szCs w:val="26"/>
        </w:rPr>
        <w:t>s</w:t>
      </w:r>
      <w:r w:rsidR="00257EAC">
        <w:rPr>
          <w:rFonts w:ascii="Times New Roman" w:hAnsi="Times New Roman" w:cs="Times New Roman"/>
          <w:sz w:val="26"/>
          <w:szCs w:val="26"/>
        </w:rPr>
        <w:t xml:space="preserve"> Conducted by Amrutha Bharati Vidyapeedham </w:t>
      </w:r>
    </w:p>
    <w:p w:rsidR="00BA1780" w:rsidRDefault="00BA1780" w:rsidP="00710D3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EAC">
        <w:rPr>
          <w:rFonts w:ascii="Times New Roman" w:hAnsi="Times New Roman" w:cs="Times New Roman"/>
          <w:sz w:val="26"/>
          <w:szCs w:val="26"/>
        </w:rPr>
        <w:t>Worked as a</w:t>
      </w:r>
      <w:r w:rsidR="00710D32">
        <w:rPr>
          <w:rFonts w:ascii="Times New Roman" w:hAnsi="Times New Roman" w:cs="Times New Roman"/>
          <w:sz w:val="26"/>
          <w:szCs w:val="26"/>
        </w:rPr>
        <w:t>n</w:t>
      </w:r>
      <w:r w:rsidRPr="00257EAC">
        <w:rPr>
          <w:rFonts w:ascii="Times New Roman" w:hAnsi="Times New Roman" w:cs="Times New Roman"/>
          <w:sz w:val="26"/>
          <w:szCs w:val="26"/>
        </w:rPr>
        <w:t xml:space="preserve"> </w:t>
      </w:r>
      <w:r w:rsidR="00282DFD">
        <w:rPr>
          <w:rFonts w:ascii="Times New Roman" w:hAnsi="Times New Roman" w:cs="Times New Roman"/>
          <w:sz w:val="26"/>
          <w:szCs w:val="26"/>
        </w:rPr>
        <w:t>Expert</w:t>
      </w:r>
      <w:r w:rsidRPr="00257EAC">
        <w:rPr>
          <w:rFonts w:ascii="Times New Roman" w:hAnsi="Times New Roman" w:cs="Times New Roman"/>
          <w:sz w:val="26"/>
          <w:szCs w:val="26"/>
        </w:rPr>
        <w:t xml:space="preserve"> of Textbook preparation committee</w:t>
      </w:r>
      <w:r w:rsidR="00282DFD">
        <w:rPr>
          <w:rFonts w:ascii="Times New Roman" w:hAnsi="Times New Roman" w:cs="Times New Roman"/>
          <w:sz w:val="26"/>
          <w:szCs w:val="26"/>
        </w:rPr>
        <w:t xml:space="preserve"> of SCERT.</w:t>
      </w:r>
    </w:p>
    <w:p w:rsidR="00986743" w:rsidRPr="00257EAC" w:rsidRDefault="00986743" w:rsidP="00710D3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Worked As Trainer in Many Teachers Training Programme</w:t>
      </w:r>
    </w:p>
    <w:p w:rsidR="00BA1780" w:rsidRPr="00257EAC" w:rsidRDefault="00BA1780" w:rsidP="00710D3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EAC">
        <w:rPr>
          <w:rFonts w:ascii="Times New Roman" w:hAnsi="Times New Roman" w:cs="Times New Roman"/>
          <w:sz w:val="26"/>
          <w:szCs w:val="26"/>
        </w:rPr>
        <w:t>Got  Award of Ashtavadhanam  Prasnika - Revathi Bhattasthana Samithi , Kozhikoed on 2004</w:t>
      </w:r>
    </w:p>
    <w:p w:rsidR="00EC6EF3" w:rsidRPr="00257EAC" w:rsidRDefault="00EC6EF3" w:rsidP="00710D3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EAC">
        <w:rPr>
          <w:rFonts w:ascii="Times New Roman" w:hAnsi="Times New Roman" w:cs="Times New Roman"/>
          <w:sz w:val="26"/>
          <w:szCs w:val="26"/>
        </w:rPr>
        <w:t xml:space="preserve">State Joint  Secretary and Former Sikshanapramukha of </w:t>
      </w:r>
      <w:r w:rsidR="00257EAC" w:rsidRPr="00257EAC">
        <w:rPr>
          <w:rFonts w:ascii="Times New Roman" w:hAnsi="Times New Roman" w:cs="Times New Roman"/>
          <w:sz w:val="26"/>
          <w:szCs w:val="26"/>
        </w:rPr>
        <w:t xml:space="preserve"> </w:t>
      </w:r>
      <w:r w:rsidRPr="00257EAC">
        <w:rPr>
          <w:rFonts w:ascii="Times New Roman" w:hAnsi="Times New Roman" w:cs="Times New Roman"/>
          <w:sz w:val="26"/>
          <w:szCs w:val="26"/>
        </w:rPr>
        <w:t>Viswa Samskritha Prathishthanam</w:t>
      </w:r>
    </w:p>
    <w:p w:rsidR="00BA1780" w:rsidRPr="00257EAC" w:rsidRDefault="00282DFD" w:rsidP="00710D3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Advis</w:t>
      </w:r>
      <w:r w:rsidR="00A16AD7">
        <w:rPr>
          <w:rFonts w:ascii="Times New Roman" w:hAnsi="Times New Roman" w:cs="Times New Roman"/>
          <w:sz w:val="26"/>
          <w:szCs w:val="26"/>
        </w:rPr>
        <w:t xml:space="preserve">or of Sanskrit News </w:t>
      </w:r>
      <w:r w:rsidR="009E4522">
        <w:rPr>
          <w:rFonts w:ascii="Times New Roman" w:hAnsi="Times New Roman" w:cs="Kartika"/>
          <w:sz w:val="26"/>
          <w:szCs w:val="26"/>
          <w:lang w:bidi="ml-IN"/>
        </w:rPr>
        <w:t xml:space="preserve">broadcasted </w:t>
      </w:r>
      <w:r w:rsidR="00A16AD7">
        <w:rPr>
          <w:rFonts w:ascii="Times New Roman" w:hAnsi="Times New Roman" w:cs="Kartika"/>
          <w:sz w:val="26"/>
          <w:szCs w:val="26"/>
          <w:lang w:bidi="ml-IN"/>
        </w:rPr>
        <w:t xml:space="preserve">by </w:t>
      </w:r>
      <w:r>
        <w:rPr>
          <w:rFonts w:ascii="Times New Roman" w:hAnsi="Times New Roman" w:cs="Times New Roman"/>
          <w:sz w:val="26"/>
          <w:szCs w:val="26"/>
        </w:rPr>
        <w:t>Janam TV</w:t>
      </w:r>
    </w:p>
    <w:p w:rsidR="00391574" w:rsidRPr="00391574" w:rsidRDefault="00391574" w:rsidP="003A3CC0">
      <w:pPr>
        <w:widowControl w:val="0"/>
        <w:tabs>
          <w:tab w:val="left" w:pos="90"/>
          <w:tab w:val="left" w:pos="5850"/>
          <w:tab w:val="left" w:pos="5940"/>
        </w:tabs>
        <w:overflowPunct w:val="0"/>
        <w:autoSpaceDE w:val="0"/>
        <w:autoSpaceDN w:val="0"/>
        <w:adjustRightInd w:val="0"/>
        <w:spacing w:after="0" w:line="360" w:lineRule="auto"/>
        <w:ind w:right="6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C12DD" w:rsidRPr="002C2387" w:rsidRDefault="00D81B40" w:rsidP="00B115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B40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pict>
          <v:rect id="Rectangle 80" o:spid="_x0000_s1027" style="position:absolute;left:0;text-align:left;margin-left:.05pt;margin-top:17.2pt;width:.95pt;height: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" o:allowincell="f" fillcolor="black" stroked="f"/>
        </w:pict>
      </w:r>
      <w:r w:rsidR="000C12DD" w:rsidRPr="002C2387">
        <w:rPr>
          <w:rFonts w:ascii="Times New Roman" w:hAnsi="Times New Roman" w:cs="Times New Roman"/>
          <w:sz w:val="26"/>
          <w:szCs w:val="26"/>
        </w:rPr>
        <w:t xml:space="preserve">I declare that information provided </w:t>
      </w:r>
      <w:r w:rsidR="00A742E1" w:rsidRPr="002C2387">
        <w:rPr>
          <w:rFonts w:ascii="Times New Roman" w:hAnsi="Times New Roman" w:cs="Times New Roman"/>
          <w:sz w:val="26"/>
          <w:szCs w:val="26"/>
        </w:rPr>
        <w:t>is</w:t>
      </w:r>
      <w:r w:rsidR="000C12DD" w:rsidRPr="002C2387">
        <w:rPr>
          <w:rFonts w:ascii="Times New Roman" w:hAnsi="Times New Roman" w:cs="Times New Roman"/>
          <w:sz w:val="26"/>
          <w:szCs w:val="26"/>
        </w:rPr>
        <w:t xml:space="preserve"> true to the best of my knowledge</w:t>
      </w:r>
      <w:r w:rsidR="00A3579B" w:rsidRPr="002C2387">
        <w:rPr>
          <w:rFonts w:ascii="Times New Roman" w:hAnsi="Times New Roman" w:cs="Times New Roman"/>
          <w:sz w:val="26"/>
          <w:szCs w:val="26"/>
        </w:rPr>
        <w:t>.</w:t>
      </w:r>
    </w:p>
    <w:p w:rsidR="000C12DD" w:rsidRPr="002C2387" w:rsidRDefault="000C12DD" w:rsidP="00B115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2DD" w:rsidRPr="002C2387" w:rsidRDefault="000C12DD" w:rsidP="00B115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2DD" w:rsidRPr="002C2387" w:rsidRDefault="00790ED4" w:rsidP="00B115D6">
      <w:pPr>
        <w:widowControl w:val="0"/>
        <w:autoSpaceDE w:val="0"/>
        <w:autoSpaceDN w:val="0"/>
        <w:adjustRightInd w:val="0"/>
        <w:spacing w:after="0" w:line="360" w:lineRule="auto"/>
        <w:ind w:left="516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C2387">
        <w:rPr>
          <w:rFonts w:ascii="Times New Roman" w:hAnsi="Times New Roman" w:cs="Times New Roman"/>
          <w:sz w:val="26"/>
          <w:szCs w:val="26"/>
        </w:rPr>
        <w:t>Signature of the Faculty</w:t>
      </w:r>
    </w:p>
    <w:p w:rsidR="000C12DD" w:rsidRPr="002C2387" w:rsidRDefault="000C12DD" w:rsidP="00B115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2DD" w:rsidRPr="006920E3" w:rsidRDefault="000C12DD" w:rsidP="00B115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2DD" w:rsidRPr="006920E3" w:rsidRDefault="000C12DD" w:rsidP="00B115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42E1" w:rsidRPr="006920E3" w:rsidRDefault="00A742E1" w:rsidP="008C15F1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42E1" w:rsidRPr="006920E3" w:rsidRDefault="00A742E1" w:rsidP="00B115D6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0C12DD" w:rsidRPr="002C2387" w:rsidRDefault="000C12DD" w:rsidP="00B115D6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2387">
        <w:rPr>
          <w:rFonts w:ascii="Times New Roman" w:hAnsi="Times New Roman" w:cs="Times New Roman"/>
          <w:bCs/>
          <w:sz w:val="26"/>
          <w:szCs w:val="26"/>
        </w:rPr>
        <w:t>Head of the Department</w:t>
      </w:r>
      <w:r w:rsidRPr="002C2387">
        <w:rPr>
          <w:rFonts w:ascii="Times New Roman" w:hAnsi="Times New Roman" w:cs="Times New Roman"/>
          <w:bCs/>
          <w:sz w:val="26"/>
          <w:szCs w:val="26"/>
        </w:rPr>
        <w:tab/>
      </w:r>
      <w:r w:rsidRPr="002C2387">
        <w:rPr>
          <w:rFonts w:ascii="Times New Roman" w:hAnsi="Times New Roman" w:cs="Times New Roman"/>
          <w:bCs/>
          <w:sz w:val="26"/>
          <w:szCs w:val="26"/>
        </w:rPr>
        <w:tab/>
      </w:r>
      <w:r w:rsidRPr="002C2387">
        <w:rPr>
          <w:rFonts w:ascii="Times New Roman" w:hAnsi="Times New Roman" w:cs="Times New Roman"/>
          <w:bCs/>
          <w:sz w:val="26"/>
          <w:szCs w:val="26"/>
        </w:rPr>
        <w:tab/>
        <w:t>Principal</w:t>
      </w:r>
    </w:p>
    <w:p w:rsidR="00BF3EB4" w:rsidRPr="006920E3" w:rsidRDefault="00BF3EB4" w:rsidP="00B115D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F3EB4" w:rsidRPr="006920E3" w:rsidSect="00556D9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7F6" w:rsidRDefault="00C217F6" w:rsidP="005029FB">
      <w:pPr>
        <w:spacing w:after="0" w:line="240" w:lineRule="auto"/>
      </w:pPr>
      <w:r>
        <w:separator/>
      </w:r>
    </w:p>
  </w:endnote>
  <w:endnote w:type="continuationSeparator" w:id="1">
    <w:p w:rsidR="00C217F6" w:rsidRDefault="00C217F6" w:rsidP="0050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AdishilaDev"/>
    <w:panose1 w:val="0202050303040406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996532"/>
      <w:docPartObj>
        <w:docPartGallery w:val="Page Numbers (Bottom of Page)"/>
        <w:docPartUnique/>
      </w:docPartObj>
    </w:sdtPr>
    <w:sdtContent>
      <w:p w:rsidR="0053231E" w:rsidRDefault="00D81B40">
        <w:pPr>
          <w:pStyle w:val="Footer"/>
          <w:jc w:val="center"/>
        </w:pPr>
        <w:fldSimple w:instr=" PAGE   \* MERGEFORMAT ">
          <w:r w:rsidR="00B51AD9">
            <w:rPr>
              <w:noProof/>
            </w:rPr>
            <w:t>21</w:t>
          </w:r>
        </w:fldSimple>
      </w:p>
    </w:sdtContent>
  </w:sdt>
  <w:p w:rsidR="0053231E" w:rsidRDefault="005323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7F6" w:rsidRDefault="00C217F6" w:rsidP="005029FB">
      <w:pPr>
        <w:spacing w:after="0" w:line="240" w:lineRule="auto"/>
      </w:pPr>
      <w:r>
        <w:separator/>
      </w:r>
    </w:p>
  </w:footnote>
  <w:footnote w:type="continuationSeparator" w:id="1">
    <w:p w:rsidR="00C217F6" w:rsidRDefault="00C217F6" w:rsidP="0050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311E9FAE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15DEE"/>
    <w:multiLevelType w:val="hybridMultilevel"/>
    <w:tmpl w:val="71AC5DC4"/>
    <w:lvl w:ilvl="0" w:tplc="82684C02">
      <w:start w:val="1"/>
      <w:numFmt w:val="decimal"/>
      <w:lvlText w:val="%1."/>
      <w:lvlJc w:val="left"/>
      <w:pPr>
        <w:ind w:left="120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B0B6304"/>
    <w:multiLevelType w:val="hybridMultilevel"/>
    <w:tmpl w:val="A32E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275EF"/>
    <w:multiLevelType w:val="hybridMultilevel"/>
    <w:tmpl w:val="9FC4C10A"/>
    <w:lvl w:ilvl="0" w:tplc="8F3C6912">
      <w:start w:val="1"/>
      <w:numFmt w:val="decimal"/>
      <w:lvlText w:val="%1."/>
      <w:lvlJc w:val="left"/>
      <w:pPr>
        <w:ind w:left="48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0B52FCF"/>
    <w:multiLevelType w:val="hybridMultilevel"/>
    <w:tmpl w:val="9C168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D00804"/>
    <w:multiLevelType w:val="hybridMultilevel"/>
    <w:tmpl w:val="8132E12C"/>
    <w:lvl w:ilvl="0" w:tplc="82684C0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A5400"/>
    <w:multiLevelType w:val="hybridMultilevel"/>
    <w:tmpl w:val="A75A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80CA5"/>
    <w:multiLevelType w:val="hybridMultilevel"/>
    <w:tmpl w:val="BCA23D46"/>
    <w:lvl w:ilvl="0" w:tplc="8F3C6912">
      <w:start w:val="1"/>
      <w:numFmt w:val="decimal"/>
      <w:lvlText w:val="%1."/>
      <w:lvlJc w:val="left"/>
      <w:pPr>
        <w:ind w:left="480" w:hanging="360"/>
      </w:pPr>
      <w:rPr>
        <w:rFonts w:ascii="Times" w:hAnsi="Times" w:cs="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41AD4B56"/>
    <w:multiLevelType w:val="hybridMultilevel"/>
    <w:tmpl w:val="C8BC52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BC7D8A"/>
    <w:multiLevelType w:val="hybridMultilevel"/>
    <w:tmpl w:val="F2EA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26938"/>
    <w:multiLevelType w:val="hybridMultilevel"/>
    <w:tmpl w:val="D98C6B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4D0C0A6C"/>
    <w:multiLevelType w:val="hybridMultilevel"/>
    <w:tmpl w:val="281049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1F0343"/>
    <w:multiLevelType w:val="hybridMultilevel"/>
    <w:tmpl w:val="FE466730"/>
    <w:lvl w:ilvl="0" w:tplc="82684C0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F1E7F"/>
    <w:multiLevelType w:val="hybridMultilevel"/>
    <w:tmpl w:val="477E044E"/>
    <w:lvl w:ilvl="0" w:tplc="82684C02">
      <w:start w:val="1"/>
      <w:numFmt w:val="decimal"/>
      <w:lvlText w:val="%1."/>
      <w:lvlJc w:val="left"/>
      <w:pPr>
        <w:ind w:left="60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497683C"/>
    <w:multiLevelType w:val="hybridMultilevel"/>
    <w:tmpl w:val="16701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6F5B2B"/>
    <w:multiLevelType w:val="hybridMultilevel"/>
    <w:tmpl w:val="8F30BB60"/>
    <w:lvl w:ilvl="0" w:tplc="82684C02">
      <w:start w:val="1"/>
      <w:numFmt w:val="decimal"/>
      <w:lvlText w:val="%1."/>
      <w:lvlJc w:val="left"/>
      <w:pPr>
        <w:ind w:left="60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70D90B74"/>
    <w:multiLevelType w:val="hybridMultilevel"/>
    <w:tmpl w:val="3FBA3FA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AD565D"/>
    <w:multiLevelType w:val="hybridMultilevel"/>
    <w:tmpl w:val="FE466730"/>
    <w:lvl w:ilvl="0" w:tplc="82684C02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14E22"/>
    <w:multiLevelType w:val="hybridMultilevel"/>
    <w:tmpl w:val="927AD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5"/>
  </w:num>
  <w:num w:numId="5">
    <w:abstractNumId w:val="17"/>
  </w:num>
  <w:num w:numId="6">
    <w:abstractNumId w:val="1"/>
  </w:num>
  <w:num w:numId="7">
    <w:abstractNumId w:val="0"/>
  </w:num>
  <w:num w:numId="8">
    <w:abstractNumId w:val="5"/>
  </w:num>
  <w:num w:numId="9">
    <w:abstractNumId w:val="12"/>
  </w:num>
  <w:num w:numId="10">
    <w:abstractNumId w:val="7"/>
  </w:num>
  <w:num w:numId="11">
    <w:abstractNumId w:val="14"/>
  </w:num>
  <w:num w:numId="12">
    <w:abstractNumId w:val="6"/>
  </w:num>
  <w:num w:numId="13">
    <w:abstractNumId w:val="2"/>
  </w:num>
  <w:num w:numId="14">
    <w:abstractNumId w:val="18"/>
  </w:num>
  <w:num w:numId="15">
    <w:abstractNumId w:val="16"/>
  </w:num>
  <w:num w:numId="16">
    <w:abstractNumId w:val="8"/>
  </w:num>
  <w:num w:numId="17">
    <w:abstractNumId w:val="4"/>
  </w:num>
  <w:num w:numId="18">
    <w:abstractNumId w:val="1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1EA"/>
    <w:rsid w:val="000060D2"/>
    <w:rsid w:val="00015AC3"/>
    <w:rsid w:val="00015F69"/>
    <w:rsid w:val="00017FD5"/>
    <w:rsid w:val="00031BE8"/>
    <w:rsid w:val="00034E68"/>
    <w:rsid w:val="000363DF"/>
    <w:rsid w:val="00040A7D"/>
    <w:rsid w:val="00040B9D"/>
    <w:rsid w:val="000437DA"/>
    <w:rsid w:val="00047ABC"/>
    <w:rsid w:val="00050F23"/>
    <w:rsid w:val="00055EC4"/>
    <w:rsid w:val="00075E70"/>
    <w:rsid w:val="00082624"/>
    <w:rsid w:val="000831C9"/>
    <w:rsid w:val="0008632F"/>
    <w:rsid w:val="00091E91"/>
    <w:rsid w:val="00093305"/>
    <w:rsid w:val="0009666A"/>
    <w:rsid w:val="000979AC"/>
    <w:rsid w:val="000A3377"/>
    <w:rsid w:val="000B14B6"/>
    <w:rsid w:val="000C12DD"/>
    <w:rsid w:val="000C7D90"/>
    <w:rsid w:val="000D2AAA"/>
    <w:rsid w:val="000D2D2B"/>
    <w:rsid w:val="000D363C"/>
    <w:rsid w:val="000D4DAD"/>
    <w:rsid w:val="000E321A"/>
    <w:rsid w:val="000E7AC0"/>
    <w:rsid w:val="000F5AC9"/>
    <w:rsid w:val="000F5C5E"/>
    <w:rsid w:val="000F5E25"/>
    <w:rsid w:val="0010168B"/>
    <w:rsid w:val="0010179F"/>
    <w:rsid w:val="00112535"/>
    <w:rsid w:val="00115377"/>
    <w:rsid w:val="001215A5"/>
    <w:rsid w:val="00124F9E"/>
    <w:rsid w:val="00126A51"/>
    <w:rsid w:val="00135369"/>
    <w:rsid w:val="00135C39"/>
    <w:rsid w:val="00140ABC"/>
    <w:rsid w:val="001419D8"/>
    <w:rsid w:val="00147422"/>
    <w:rsid w:val="00151F39"/>
    <w:rsid w:val="00152E9E"/>
    <w:rsid w:val="00156C89"/>
    <w:rsid w:val="00162B6D"/>
    <w:rsid w:val="001642F8"/>
    <w:rsid w:val="0016624B"/>
    <w:rsid w:val="00167DF6"/>
    <w:rsid w:val="00181733"/>
    <w:rsid w:val="00181B2B"/>
    <w:rsid w:val="00181D4A"/>
    <w:rsid w:val="00184B4C"/>
    <w:rsid w:val="00186636"/>
    <w:rsid w:val="00187A89"/>
    <w:rsid w:val="0019499B"/>
    <w:rsid w:val="001A637A"/>
    <w:rsid w:val="001B2A25"/>
    <w:rsid w:val="001B2C7F"/>
    <w:rsid w:val="001B2E31"/>
    <w:rsid w:val="001B4547"/>
    <w:rsid w:val="001B7F5C"/>
    <w:rsid w:val="001C136F"/>
    <w:rsid w:val="001C2A71"/>
    <w:rsid w:val="001C3561"/>
    <w:rsid w:val="001D5ED0"/>
    <w:rsid w:val="001E6477"/>
    <w:rsid w:val="001F000E"/>
    <w:rsid w:val="001F176B"/>
    <w:rsid w:val="001F7FF5"/>
    <w:rsid w:val="002005D2"/>
    <w:rsid w:val="00200D0D"/>
    <w:rsid w:val="002025AB"/>
    <w:rsid w:val="0020535C"/>
    <w:rsid w:val="00207C83"/>
    <w:rsid w:val="00213E41"/>
    <w:rsid w:val="002148F0"/>
    <w:rsid w:val="00222F33"/>
    <w:rsid w:val="002238C0"/>
    <w:rsid w:val="0022573F"/>
    <w:rsid w:val="00230629"/>
    <w:rsid w:val="00230A59"/>
    <w:rsid w:val="00237C7C"/>
    <w:rsid w:val="00237E2C"/>
    <w:rsid w:val="00237E53"/>
    <w:rsid w:val="002449CE"/>
    <w:rsid w:val="00247E6F"/>
    <w:rsid w:val="0025702B"/>
    <w:rsid w:val="00257EAC"/>
    <w:rsid w:val="0026517D"/>
    <w:rsid w:val="00276059"/>
    <w:rsid w:val="00282646"/>
    <w:rsid w:val="00282DFD"/>
    <w:rsid w:val="002869FD"/>
    <w:rsid w:val="00286FA5"/>
    <w:rsid w:val="002932A7"/>
    <w:rsid w:val="00295C0B"/>
    <w:rsid w:val="002A4814"/>
    <w:rsid w:val="002B035A"/>
    <w:rsid w:val="002C0B28"/>
    <w:rsid w:val="002C0D83"/>
    <w:rsid w:val="002C1D81"/>
    <w:rsid w:val="002C2387"/>
    <w:rsid w:val="002C677C"/>
    <w:rsid w:val="002C6CA7"/>
    <w:rsid w:val="002D53E8"/>
    <w:rsid w:val="002D655E"/>
    <w:rsid w:val="002E2437"/>
    <w:rsid w:val="002F0D64"/>
    <w:rsid w:val="00300EF2"/>
    <w:rsid w:val="00310B8C"/>
    <w:rsid w:val="003271BB"/>
    <w:rsid w:val="00334D9C"/>
    <w:rsid w:val="00340FA7"/>
    <w:rsid w:val="003431D5"/>
    <w:rsid w:val="0035196A"/>
    <w:rsid w:val="003610F7"/>
    <w:rsid w:val="00362457"/>
    <w:rsid w:val="00371F9B"/>
    <w:rsid w:val="00372615"/>
    <w:rsid w:val="00377622"/>
    <w:rsid w:val="00386051"/>
    <w:rsid w:val="00391574"/>
    <w:rsid w:val="0039360D"/>
    <w:rsid w:val="003A3CC0"/>
    <w:rsid w:val="003B0764"/>
    <w:rsid w:val="003B2DC8"/>
    <w:rsid w:val="003D1E26"/>
    <w:rsid w:val="003D2607"/>
    <w:rsid w:val="003D4C8A"/>
    <w:rsid w:val="003D7A88"/>
    <w:rsid w:val="003E0FBC"/>
    <w:rsid w:val="003E1EFD"/>
    <w:rsid w:val="003E4286"/>
    <w:rsid w:val="003E55D8"/>
    <w:rsid w:val="003F157A"/>
    <w:rsid w:val="003F66FC"/>
    <w:rsid w:val="0040146C"/>
    <w:rsid w:val="00402ECE"/>
    <w:rsid w:val="0041407B"/>
    <w:rsid w:val="00414ED3"/>
    <w:rsid w:val="00417CAE"/>
    <w:rsid w:val="004200A9"/>
    <w:rsid w:val="0042431A"/>
    <w:rsid w:val="0042554B"/>
    <w:rsid w:val="0042710A"/>
    <w:rsid w:val="00442A72"/>
    <w:rsid w:val="00444404"/>
    <w:rsid w:val="00460020"/>
    <w:rsid w:val="00466412"/>
    <w:rsid w:val="00467914"/>
    <w:rsid w:val="0048018A"/>
    <w:rsid w:val="004838FF"/>
    <w:rsid w:val="00486248"/>
    <w:rsid w:val="004A19F9"/>
    <w:rsid w:val="004A6B9D"/>
    <w:rsid w:val="004C32AB"/>
    <w:rsid w:val="004D3E98"/>
    <w:rsid w:val="004E2153"/>
    <w:rsid w:val="004E35FB"/>
    <w:rsid w:val="004E67B7"/>
    <w:rsid w:val="004F5147"/>
    <w:rsid w:val="00500088"/>
    <w:rsid w:val="005000CD"/>
    <w:rsid w:val="00502603"/>
    <w:rsid w:val="005029FB"/>
    <w:rsid w:val="00503A2D"/>
    <w:rsid w:val="005041EA"/>
    <w:rsid w:val="00504391"/>
    <w:rsid w:val="00504617"/>
    <w:rsid w:val="00507A04"/>
    <w:rsid w:val="00512D3B"/>
    <w:rsid w:val="0051404A"/>
    <w:rsid w:val="00515A33"/>
    <w:rsid w:val="00521077"/>
    <w:rsid w:val="00522544"/>
    <w:rsid w:val="00523308"/>
    <w:rsid w:val="00524062"/>
    <w:rsid w:val="005263F5"/>
    <w:rsid w:val="0053231E"/>
    <w:rsid w:val="00535C6B"/>
    <w:rsid w:val="00545408"/>
    <w:rsid w:val="00545CC5"/>
    <w:rsid w:val="0055001A"/>
    <w:rsid w:val="00553B3C"/>
    <w:rsid w:val="00556D96"/>
    <w:rsid w:val="005628E5"/>
    <w:rsid w:val="005652CB"/>
    <w:rsid w:val="00567DE1"/>
    <w:rsid w:val="00570842"/>
    <w:rsid w:val="005735BB"/>
    <w:rsid w:val="005759CC"/>
    <w:rsid w:val="00577C23"/>
    <w:rsid w:val="0058045F"/>
    <w:rsid w:val="005817F0"/>
    <w:rsid w:val="0058286C"/>
    <w:rsid w:val="0058495A"/>
    <w:rsid w:val="005A1135"/>
    <w:rsid w:val="005A3E82"/>
    <w:rsid w:val="005B2AA6"/>
    <w:rsid w:val="005B4F37"/>
    <w:rsid w:val="005C128D"/>
    <w:rsid w:val="005C3BA3"/>
    <w:rsid w:val="005C6CB8"/>
    <w:rsid w:val="005D075A"/>
    <w:rsid w:val="005E1032"/>
    <w:rsid w:val="005E3BD2"/>
    <w:rsid w:val="005E3C4D"/>
    <w:rsid w:val="005F261D"/>
    <w:rsid w:val="005F26DF"/>
    <w:rsid w:val="005F5799"/>
    <w:rsid w:val="00610EF7"/>
    <w:rsid w:val="00624CCB"/>
    <w:rsid w:val="0063432E"/>
    <w:rsid w:val="00634B06"/>
    <w:rsid w:val="006370C6"/>
    <w:rsid w:val="00637510"/>
    <w:rsid w:val="00645FBA"/>
    <w:rsid w:val="00645FD4"/>
    <w:rsid w:val="006515E1"/>
    <w:rsid w:val="0065728F"/>
    <w:rsid w:val="006577D9"/>
    <w:rsid w:val="006624E7"/>
    <w:rsid w:val="006668AE"/>
    <w:rsid w:val="006720EC"/>
    <w:rsid w:val="006727DD"/>
    <w:rsid w:val="006761A2"/>
    <w:rsid w:val="0068006E"/>
    <w:rsid w:val="0068497B"/>
    <w:rsid w:val="006908F2"/>
    <w:rsid w:val="006920E3"/>
    <w:rsid w:val="0069542F"/>
    <w:rsid w:val="006958C5"/>
    <w:rsid w:val="00695DC2"/>
    <w:rsid w:val="006A207E"/>
    <w:rsid w:val="006A3E4E"/>
    <w:rsid w:val="006A46DD"/>
    <w:rsid w:val="006B7207"/>
    <w:rsid w:val="006D1738"/>
    <w:rsid w:val="006D47B6"/>
    <w:rsid w:val="006D4D68"/>
    <w:rsid w:val="006E0BD7"/>
    <w:rsid w:val="006E778D"/>
    <w:rsid w:val="006F3A4E"/>
    <w:rsid w:val="006F493B"/>
    <w:rsid w:val="00701C15"/>
    <w:rsid w:val="00710D32"/>
    <w:rsid w:val="00720058"/>
    <w:rsid w:val="00726A7B"/>
    <w:rsid w:val="007303AD"/>
    <w:rsid w:val="0073098E"/>
    <w:rsid w:val="00733457"/>
    <w:rsid w:val="007415D6"/>
    <w:rsid w:val="00747593"/>
    <w:rsid w:val="00752AD1"/>
    <w:rsid w:val="00753E8A"/>
    <w:rsid w:val="007543E5"/>
    <w:rsid w:val="00754927"/>
    <w:rsid w:val="0076356F"/>
    <w:rsid w:val="00767BCB"/>
    <w:rsid w:val="00772461"/>
    <w:rsid w:val="0077315A"/>
    <w:rsid w:val="00777353"/>
    <w:rsid w:val="0077758D"/>
    <w:rsid w:val="007808C5"/>
    <w:rsid w:val="007828EE"/>
    <w:rsid w:val="00785A7C"/>
    <w:rsid w:val="00786771"/>
    <w:rsid w:val="00786C4C"/>
    <w:rsid w:val="00790ED4"/>
    <w:rsid w:val="00791F4A"/>
    <w:rsid w:val="00792DF2"/>
    <w:rsid w:val="007A2969"/>
    <w:rsid w:val="007A4A78"/>
    <w:rsid w:val="007B1D0F"/>
    <w:rsid w:val="007B2EE2"/>
    <w:rsid w:val="007B5E8D"/>
    <w:rsid w:val="007B6135"/>
    <w:rsid w:val="007C1F14"/>
    <w:rsid w:val="007D0594"/>
    <w:rsid w:val="007D3D23"/>
    <w:rsid w:val="007D5A8B"/>
    <w:rsid w:val="007D70F4"/>
    <w:rsid w:val="007E24A3"/>
    <w:rsid w:val="007E5669"/>
    <w:rsid w:val="007F2C1D"/>
    <w:rsid w:val="007F3818"/>
    <w:rsid w:val="00801BB3"/>
    <w:rsid w:val="00807D21"/>
    <w:rsid w:val="00823D1B"/>
    <w:rsid w:val="00827178"/>
    <w:rsid w:val="008278B4"/>
    <w:rsid w:val="00830433"/>
    <w:rsid w:val="00835A7A"/>
    <w:rsid w:val="00836730"/>
    <w:rsid w:val="00840730"/>
    <w:rsid w:val="0084231F"/>
    <w:rsid w:val="008539C3"/>
    <w:rsid w:val="008611C8"/>
    <w:rsid w:val="00867357"/>
    <w:rsid w:val="00867B2C"/>
    <w:rsid w:val="0087013A"/>
    <w:rsid w:val="008711E5"/>
    <w:rsid w:val="00871D59"/>
    <w:rsid w:val="00871EA4"/>
    <w:rsid w:val="008729E6"/>
    <w:rsid w:val="00873322"/>
    <w:rsid w:val="00874CB2"/>
    <w:rsid w:val="00874DB5"/>
    <w:rsid w:val="008754C1"/>
    <w:rsid w:val="0087678F"/>
    <w:rsid w:val="00877676"/>
    <w:rsid w:val="0088478F"/>
    <w:rsid w:val="00886907"/>
    <w:rsid w:val="0089094A"/>
    <w:rsid w:val="00897B7B"/>
    <w:rsid w:val="008A1417"/>
    <w:rsid w:val="008A1CC3"/>
    <w:rsid w:val="008A293A"/>
    <w:rsid w:val="008A7C1D"/>
    <w:rsid w:val="008B29D9"/>
    <w:rsid w:val="008B3E13"/>
    <w:rsid w:val="008B4D3A"/>
    <w:rsid w:val="008B59BD"/>
    <w:rsid w:val="008B6331"/>
    <w:rsid w:val="008C15F1"/>
    <w:rsid w:val="008C20B4"/>
    <w:rsid w:val="008D38AD"/>
    <w:rsid w:val="008D4601"/>
    <w:rsid w:val="008D770D"/>
    <w:rsid w:val="008E39A2"/>
    <w:rsid w:val="008E7ADB"/>
    <w:rsid w:val="008F50FC"/>
    <w:rsid w:val="0090161C"/>
    <w:rsid w:val="00907B26"/>
    <w:rsid w:val="00915922"/>
    <w:rsid w:val="00917D3E"/>
    <w:rsid w:val="00923C4B"/>
    <w:rsid w:val="00926A0A"/>
    <w:rsid w:val="00934DEB"/>
    <w:rsid w:val="009353D3"/>
    <w:rsid w:val="009430E2"/>
    <w:rsid w:val="00944FE0"/>
    <w:rsid w:val="009504BC"/>
    <w:rsid w:val="00950F2E"/>
    <w:rsid w:val="00951816"/>
    <w:rsid w:val="009537F1"/>
    <w:rsid w:val="00957EF5"/>
    <w:rsid w:val="00960F45"/>
    <w:rsid w:val="00963439"/>
    <w:rsid w:val="00963B85"/>
    <w:rsid w:val="00973F2F"/>
    <w:rsid w:val="00975DF0"/>
    <w:rsid w:val="00981764"/>
    <w:rsid w:val="009829F6"/>
    <w:rsid w:val="009833DC"/>
    <w:rsid w:val="00983E36"/>
    <w:rsid w:val="00986743"/>
    <w:rsid w:val="009901C4"/>
    <w:rsid w:val="0099364F"/>
    <w:rsid w:val="00993761"/>
    <w:rsid w:val="00993A11"/>
    <w:rsid w:val="009950F0"/>
    <w:rsid w:val="00997A36"/>
    <w:rsid w:val="009A4A8F"/>
    <w:rsid w:val="009A4BC7"/>
    <w:rsid w:val="009A70AF"/>
    <w:rsid w:val="009A75FD"/>
    <w:rsid w:val="009B0021"/>
    <w:rsid w:val="009B4A30"/>
    <w:rsid w:val="009B55E3"/>
    <w:rsid w:val="009B60CC"/>
    <w:rsid w:val="009B6CC8"/>
    <w:rsid w:val="009E1F3F"/>
    <w:rsid w:val="009E4522"/>
    <w:rsid w:val="009E5E02"/>
    <w:rsid w:val="009E7DBC"/>
    <w:rsid w:val="009F034D"/>
    <w:rsid w:val="009F57F2"/>
    <w:rsid w:val="00A03E2B"/>
    <w:rsid w:val="00A13486"/>
    <w:rsid w:val="00A1602A"/>
    <w:rsid w:val="00A16AD7"/>
    <w:rsid w:val="00A2289E"/>
    <w:rsid w:val="00A256AA"/>
    <w:rsid w:val="00A31B6A"/>
    <w:rsid w:val="00A32DDD"/>
    <w:rsid w:val="00A33DE5"/>
    <w:rsid w:val="00A34B40"/>
    <w:rsid w:val="00A3579B"/>
    <w:rsid w:val="00A374D6"/>
    <w:rsid w:val="00A427A0"/>
    <w:rsid w:val="00A43EA3"/>
    <w:rsid w:val="00A535FB"/>
    <w:rsid w:val="00A54EFF"/>
    <w:rsid w:val="00A57E9C"/>
    <w:rsid w:val="00A62E1F"/>
    <w:rsid w:val="00A70155"/>
    <w:rsid w:val="00A742E1"/>
    <w:rsid w:val="00A75C81"/>
    <w:rsid w:val="00A76D77"/>
    <w:rsid w:val="00A80BC5"/>
    <w:rsid w:val="00A90406"/>
    <w:rsid w:val="00AA065B"/>
    <w:rsid w:val="00AA0A53"/>
    <w:rsid w:val="00AA6732"/>
    <w:rsid w:val="00AA7FC1"/>
    <w:rsid w:val="00AB3349"/>
    <w:rsid w:val="00AB5C6A"/>
    <w:rsid w:val="00AB63A9"/>
    <w:rsid w:val="00AC0B45"/>
    <w:rsid w:val="00AC12AE"/>
    <w:rsid w:val="00AC49FA"/>
    <w:rsid w:val="00AC726B"/>
    <w:rsid w:val="00AD2285"/>
    <w:rsid w:val="00AD780D"/>
    <w:rsid w:val="00AE0931"/>
    <w:rsid w:val="00AE0942"/>
    <w:rsid w:val="00AE3C2D"/>
    <w:rsid w:val="00AE7742"/>
    <w:rsid w:val="00B01376"/>
    <w:rsid w:val="00B05999"/>
    <w:rsid w:val="00B077DB"/>
    <w:rsid w:val="00B1083A"/>
    <w:rsid w:val="00B115D6"/>
    <w:rsid w:val="00B2716B"/>
    <w:rsid w:val="00B324E1"/>
    <w:rsid w:val="00B469D8"/>
    <w:rsid w:val="00B50C1B"/>
    <w:rsid w:val="00B5152C"/>
    <w:rsid w:val="00B51AD9"/>
    <w:rsid w:val="00B51C86"/>
    <w:rsid w:val="00B51F55"/>
    <w:rsid w:val="00B53166"/>
    <w:rsid w:val="00B5432F"/>
    <w:rsid w:val="00B54484"/>
    <w:rsid w:val="00B55391"/>
    <w:rsid w:val="00B55A22"/>
    <w:rsid w:val="00B56127"/>
    <w:rsid w:val="00B64692"/>
    <w:rsid w:val="00B64C1A"/>
    <w:rsid w:val="00B64F92"/>
    <w:rsid w:val="00B66198"/>
    <w:rsid w:val="00B70DBD"/>
    <w:rsid w:val="00B72A06"/>
    <w:rsid w:val="00B76461"/>
    <w:rsid w:val="00B80901"/>
    <w:rsid w:val="00B8097A"/>
    <w:rsid w:val="00B847F9"/>
    <w:rsid w:val="00B85F3B"/>
    <w:rsid w:val="00B875FF"/>
    <w:rsid w:val="00B92068"/>
    <w:rsid w:val="00BA1780"/>
    <w:rsid w:val="00BB3BCA"/>
    <w:rsid w:val="00BB3D57"/>
    <w:rsid w:val="00BB4871"/>
    <w:rsid w:val="00BC28B7"/>
    <w:rsid w:val="00BC3D87"/>
    <w:rsid w:val="00BC7B3F"/>
    <w:rsid w:val="00BD04F6"/>
    <w:rsid w:val="00BD30A5"/>
    <w:rsid w:val="00BD36C8"/>
    <w:rsid w:val="00BD41D6"/>
    <w:rsid w:val="00BE2652"/>
    <w:rsid w:val="00BE2CFB"/>
    <w:rsid w:val="00BE5FC3"/>
    <w:rsid w:val="00BE65F0"/>
    <w:rsid w:val="00BF3EB4"/>
    <w:rsid w:val="00C11A3A"/>
    <w:rsid w:val="00C13FA7"/>
    <w:rsid w:val="00C217F6"/>
    <w:rsid w:val="00C25378"/>
    <w:rsid w:val="00C3628B"/>
    <w:rsid w:val="00C37F8D"/>
    <w:rsid w:val="00C45D62"/>
    <w:rsid w:val="00C51B87"/>
    <w:rsid w:val="00C575B4"/>
    <w:rsid w:val="00C57E68"/>
    <w:rsid w:val="00C600E9"/>
    <w:rsid w:val="00C63966"/>
    <w:rsid w:val="00C64B46"/>
    <w:rsid w:val="00C72764"/>
    <w:rsid w:val="00C72AB5"/>
    <w:rsid w:val="00C904FB"/>
    <w:rsid w:val="00C9205C"/>
    <w:rsid w:val="00C964AC"/>
    <w:rsid w:val="00CA5607"/>
    <w:rsid w:val="00CB01A4"/>
    <w:rsid w:val="00CB108D"/>
    <w:rsid w:val="00CC02A2"/>
    <w:rsid w:val="00CC2BEA"/>
    <w:rsid w:val="00CD1724"/>
    <w:rsid w:val="00CD3120"/>
    <w:rsid w:val="00CD7A02"/>
    <w:rsid w:val="00CE0FD2"/>
    <w:rsid w:val="00CF2330"/>
    <w:rsid w:val="00CF2D53"/>
    <w:rsid w:val="00CF2EF1"/>
    <w:rsid w:val="00CF33D5"/>
    <w:rsid w:val="00D00480"/>
    <w:rsid w:val="00D00637"/>
    <w:rsid w:val="00D07144"/>
    <w:rsid w:val="00D078B2"/>
    <w:rsid w:val="00D204C0"/>
    <w:rsid w:val="00D206CE"/>
    <w:rsid w:val="00D3796F"/>
    <w:rsid w:val="00D41022"/>
    <w:rsid w:val="00D70CAC"/>
    <w:rsid w:val="00D73C70"/>
    <w:rsid w:val="00D74040"/>
    <w:rsid w:val="00D7594D"/>
    <w:rsid w:val="00D75AAB"/>
    <w:rsid w:val="00D81B40"/>
    <w:rsid w:val="00D822A6"/>
    <w:rsid w:val="00D84F94"/>
    <w:rsid w:val="00D8511D"/>
    <w:rsid w:val="00D8594A"/>
    <w:rsid w:val="00D86288"/>
    <w:rsid w:val="00D8708B"/>
    <w:rsid w:val="00D87143"/>
    <w:rsid w:val="00D9651F"/>
    <w:rsid w:val="00DA01B9"/>
    <w:rsid w:val="00DA0AC7"/>
    <w:rsid w:val="00DA2568"/>
    <w:rsid w:val="00DA6CE2"/>
    <w:rsid w:val="00DA6EF1"/>
    <w:rsid w:val="00DB1773"/>
    <w:rsid w:val="00DB1D02"/>
    <w:rsid w:val="00DB7A70"/>
    <w:rsid w:val="00DB7F61"/>
    <w:rsid w:val="00DC11D4"/>
    <w:rsid w:val="00DC25A9"/>
    <w:rsid w:val="00DC403F"/>
    <w:rsid w:val="00DC4821"/>
    <w:rsid w:val="00DC6857"/>
    <w:rsid w:val="00DD0BF6"/>
    <w:rsid w:val="00DD0D9A"/>
    <w:rsid w:val="00DD7D39"/>
    <w:rsid w:val="00DF1FA1"/>
    <w:rsid w:val="00DF28A0"/>
    <w:rsid w:val="00DF5367"/>
    <w:rsid w:val="00E026FC"/>
    <w:rsid w:val="00E037BE"/>
    <w:rsid w:val="00E0581A"/>
    <w:rsid w:val="00E24D5F"/>
    <w:rsid w:val="00E42328"/>
    <w:rsid w:val="00E42A8C"/>
    <w:rsid w:val="00E432FE"/>
    <w:rsid w:val="00E47544"/>
    <w:rsid w:val="00E50097"/>
    <w:rsid w:val="00E55BA4"/>
    <w:rsid w:val="00E55CAC"/>
    <w:rsid w:val="00E570CD"/>
    <w:rsid w:val="00E61EBA"/>
    <w:rsid w:val="00E63DAB"/>
    <w:rsid w:val="00E66060"/>
    <w:rsid w:val="00E8701B"/>
    <w:rsid w:val="00E92E88"/>
    <w:rsid w:val="00E933C5"/>
    <w:rsid w:val="00E974B3"/>
    <w:rsid w:val="00EA24F9"/>
    <w:rsid w:val="00EA5AC2"/>
    <w:rsid w:val="00EA6EBA"/>
    <w:rsid w:val="00EB4392"/>
    <w:rsid w:val="00EB4D14"/>
    <w:rsid w:val="00EC3EF5"/>
    <w:rsid w:val="00EC3FD2"/>
    <w:rsid w:val="00EC6EF3"/>
    <w:rsid w:val="00ED2B02"/>
    <w:rsid w:val="00ED3005"/>
    <w:rsid w:val="00ED4792"/>
    <w:rsid w:val="00ED5951"/>
    <w:rsid w:val="00ED59EA"/>
    <w:rsid w:val="00ED6329"/>
    <w:rsid w:val="00ED64C4"/>
    <w:rsid w:val="00EE22AB"/>
    <w:rsid w:val="00EE2393"/>
    <w:rsid w:val="00F06B16"/>
    <w:rsid w:val="00F07FD4"/>
    <w:rsid w:val="00F141B3"/>
    <w:rsid w:val="00F15648"/>
    <w:rsid w:val="00F15B5B"/>
    <w:rsid w:val="00F22F39"/>
    <w:rsid w:val="00F30A87"/>
    <w:rsid w:val="00F32A79"/>
    <w:rsid w:val="00F36FC6"/>
    <w:rsid w:val="00F42178"/>
    <w:rsid w:val="00F4564E"/>
    <w:rsid w:val="00F45A6C"/>
    <w:rsid w:val="00F476E1"/>
    <w:rsid w:val="00F51BD9"/>
    <w:rsid w:val="00F62097"/>
    <w:rsid w:val="00F6596A"/>
    <w:rsid w:val="00F71B8A"/>
    <w:rsid w:val="00F73FC7"/>
    <w:rsid w:val="00F73FCE"/>
    <w:rsid w:val="00F80083"/>
    <w:rsid w:val="00F83EB8"/>
    <w:rsid w:val="00F845EB"/>
    <w:rsid w:val="00F90496"/>
    <w:rsid w:val="00F906FA"/>
    <w:rsid w:val="00FB28F1"/>
    <w:rsid w:val="00FB4D78"/>
    <w:rsid w:val="00FB4ED4"/>
    <w:rsid w:val="00FB6A26"/>
    <w:rsid w:val="00FB7413"/>
    <w:rsid w:val="00FC3EDA"/>
    <w:rsid w:val="00FC4179"/>
    <w:rsid w:val="00FC5A5F"/>
    <w:rsid w:val="00FC6F47"/>
    <w:rsid w:val="00FD018E"/>
    <w:rsid w:val="00FD1E90"/>
    <w:rsid w:val="00FD5537"/>
    <w:rsid w:val="00FE0203"/>
    <w:rsid w:val="00FE05CB"/>
    <w:rsid w:val="00FE060D"/>
    <w:rsid w:val="00FE20AB"/>
    <w:rsid w:val="00FE5912"/>
    <w:rsid w:val="00FF01AD"/>
    <w:rsid w:val="00FF6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30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63F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A20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02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9FB"/>
  </w:style>
  <w:style w:type="paragraph" w:styleId="Footer">
    <w:name w:val="footer"/>
    <w:basedOn w:val="Normal"/>
    <w:link w:val="FooterChar"/>
    <w:uiPriority w:val="99"/>
    <w:unhideWhenUsed/>
    <w:rsid w:val="00502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829F-4257-4F84-A00E-C38F20F1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341</cp:revision>
  <cp:lastPrinted>2017-08-20T19:05:00Z</cp:lastPrinted>
  <dcterms:created xsi:type="dcterms:W3CDTF">2017-08-09T04:09:00Z</dcterms:created>
  <dcterms:modified xsi:type="dcterms:W3CDTF">2021-09-06T11:22:00Z</dcterms:modified>
</cp:coreProperties>
</file>